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2C" w:rsidRPr="00811C92" w:rsidRDefault="00F1102C" w:rsidP="009E313C">
      <w:pPr>
        <w:widowControl w:val="0"/>
        <w:autoSpaceDE w:val="0"/>
        <w:autoSpaceDN w:val="0"/>
        <w:adjustRightInd w:val="0"/>
        <w:spacing w:after="60"/>
        <w:jc w:val="center"/>
        <w:rPr>
          <w:rFonts w:ascii="Helvetica" w:hAnsi="Helvetica" w:cs="Helvetica"/>
          <w:b/>
          <w:bCs/>
          <w:color w:val="auto"/>
          <w:sz w:val="48"/>
          <w:lang w:val="de-DE"/>
        </w:rPr>
      </w:pPr>
      <w:r w:rsidRPr="00811C92">
        <w:rPr>
          <w:rFonts w:ascii="Helvetica" w:hAnsi="Helvetica" w:cs="Helvetica"/>
          <w:b/>
          <w:bCs/>
          <w:color w:val="auto"/>
          <w:sz w:val="48"/>
          <w:lang w:val="de-DE"/>
        </w:rPr>
        <w:t>Die Zauberflöte</w:t>
      </w:r>
    </w:p>
    <w:p w:rsidR="00F1102C" w:rsidRPr="00811C92" w:rsidRDefault="00F1102C" w:rsidP="00A92A2B">
      <w:pPr>
        <w:widowControl w:val="0"/>
        <w:autoSpaceDE w:val="0"/>
        <w:autoSpaceDN w:val="0"/>
        <w:adjustRightInd w:val="0"/>
        <w:spacing w:after="60"/>
        <w:rPr>
          <w:rFonts w:cs="Helvetica"/>
          <w:b/>
          <w:bCs/>
          <w:color w:val="auto"/>
          <w:lang w:val="de-DE"/>
        </w:rPr>
      </w:pPr>
      <w:r w:rsidRPr="00811C92">
        <w:rPr>
          <w:rFonts w:cs="Helvetica"/>
          <w:b/>
          <w:bCs/>
          <w:color w:val="auto"/>
          <w:lang w:val="de-DE"/>
        </w:rPr>
        <w:t>Premiere</w:t>
      </w:r>
    </w:p>
    <w:p w:rsidR="00DE30B7" w:rsidRPr="00811C92" w:rsidRDefault="00F1102C" w:rsidP="00F1102C">
      <w:pPr>
        <w:rPr>
          <w:rFonts w:cs="Helvetica"/>
          <w:color w:val="auto"/>
          <w:lang w:val="de-DE"/>
        </w:rPr>
      </w:pPr>
      <w:r w:rsidRPr="00811C92">
        <w:rPr>
          <w:rFonts w:cs="Helvetica"/>
          <w:color w:val="auto"/>
          <w:lang w:val="de-DE"/>
        </w:rPr>
        <w:t>30 September 1791, Vienna (Freihaustheater auf der Wieden)</w:t>
      </w:r>
      <w:r w:rsidR="00C84090" w:rsidRPr="00811C92">
        <w:rPr>
          <w:rFonts w:cs="Helvetica"/>
          <w:color w:val="auto"/>
          <w:lang w:val="de-DE"/>
        </w:rPr>
        <w:tab/>
      </w:r>
      <w:r w:rsidR="00C84090" w:rsidRPr="00811C92">
        <w:rPr>
          <w:rFonts w:cs="Helvetica"/>
          <w:color w:val="auto"/>
          <w:lang w:val="de-DE"/>
        </w:rPr>
        <w:tab/>
      </w:r>
      <w:r w:rsidR="00C84090" w:rsidRPr="00811C92">
        <w:rPr>
          <w:rFonts w:cs="Helvetica"/>
          <w:color w:val="auto"/>
          <w:lang w:val="de-DE"/>
        </w:rPr>
        <w:tab/>
      </w:r>
      <w:r w:rsidR="00C84090" w:rsidRPr="00811C92">
        <w:rPr>
          <w:rFonts w:cs="Helvetica"/>
          <w:color w:val="auto"/>
          <w:lang w:val="de-DE"/>
        </w:rPr>
        <w:tab/>
      </w:r>
      <w:r w:rsidR="00C84090" w:rsidRPr="00811C92">
        <w:rPr>
          <w:rFonts w:cs="Helvetica"/>
          <w:color w:val="auto"/>
          <w:lang w:val="de-DE"/>
        </w:rPr>
        <w:tab/>
        <w:t xml:space="preserve">    Seite</w:t>
      </w:r>
    </w:p>
    <w:p w:rsidR="00811C92" w:rsidRPr="00811C92" w:rsidRDefault="00811C92">
      <w:pPr>
        <w:pStyle w:val="TOC1"/>
        <w:tabs>
          <w:tab w:val="right" w:leader="dot" w:pos="9350"/>
        </w:tabs>
        <w:rPr>
          <w:rFonts w:asciiTheme="minorHAnsi" w:eastAsiaTheme="minorEastAsia" w:hAnsiTheme="minorHAnsi"/>
          <w:noProof/>
          <w:color w:val="auto"/>
          <w:sz w:val="24"/>
          <w:lang w:val="de-DE"/>
        </w:rPr>
      </w:pPr>
      <w:r w:rsidRPr="00811C92">
        <w:rPr>
          <w:rFonts w:cs="Helvetica"/>
          <w:color w:val="auto"/>
          <w:lang w:val="de-DE"/>
        </w:rPr>
        <w:fldChar w:fldCharType="begin"/>
      </w:r>
      <w:r w:rsidRPr="00811C92">
        <w:rPr>
          <w:rFonts w:cs="Helvetica"/>
          <w:color w:val="auto"/>
          <w:lang w:val="de-DE"/>
        </w:rPr>
        <w:instrText xml:space="preserve"> TOC \o "1-3" </w:instrText>
      </w:r>
      <w:r w:rsidRPr="00811C92">
        <w:rPr>
          <w:rFonts w:cs="Helvetica"/>
          <w:color w:val="auto"/>
          <w:lang w:val="de-DE"/>
        </w:rPr>
        <w:fldChar w:fldCharType="separate"/>
      </w:r>
      <w:r w:rsidRPr="00811C92">
        <w:rPr>
          <w:noProof/>
          <w:color w:val="auto"/>
          <w:lang w:val="de-DE"/>
        </w:rPr>
        <w:t>Synopsis:</w:t>
      </w:r>
      <w:r w:rsidRPr="00811C92">
        <w:rPr>
          <w:noProof/>
          <w:lang w:val="de-DE"/>
        </w:rPr>
        <w:tab/>
      </w:r>
      <w:r w:rsidRPr="00811C92">
        <w:rPr>
          <w:noProof/>
          <w:lang w:val="de-DE"/>
        </w:rPr>
        <w:fldChar w:fldCharType="begin"/>
      </w:r>
      <w:r w:rsidRPr="00811C92">
        <w:rPr>
          <w:noProof/>
          <w:lang w:val="de-DE"/>
        </w:rPr>
        <w:instrText xml:space="preserve"> PAGEREF _Toc270533946 \h </w:instrText>
      </w:r>
      <w:r w:rsidR="002E48B8" w:rsidRPr="00811C92">
        <w:rPr>
          <w:noProof/>
          <w:lang w:val="de-DE"/>
        </w:rPr>
      </w:r>
      <w:r w:rsidRPr="00811C92">
        <w:rPr>
          <w:noProof/>
          <w:lang w:val="de-DE"/>
        </w:rPr>
        <w:fldChar w:fldCharType="separate"/>
      </w:r>
      <w:r w:rsidR="002E48B8">
        <w:rPr>
          <w:noProof/>
          <w:lang w:val="de-DE"/>
        </w:rPr>
        <w:t>2</w:t>
      </w:r>
      <w:r w:rsidRPr="00811C92">
        <w:rPr>
          <w:noProof/>
          <w:lang w:val="de-DE"/>
        </w:rPr>
        <w:fldChar w:fldCharType="end"/>
      </w:r>
    </w:p>
    <w:p w:rsidR="00811C92" w:rsidRPr="00811C92" w:rsidRDefault="00811C92">
      <w:pPr>
        <w:pStyle w:val="TOC2"/>
        <w:tabs>
          <w:tab w:val="right" w:leader="dot" w:pos="9350"/>
        </w:tabs>
        <w:rPr>
          <w:rFonts w:asciiTheme="minorHAnsi" w:eastAsiaTheme="minorEastAsia" w:hAnsiTheme="minorHAnsi"/>
          <w:noProof/>
          <w:color w:val="auto"/>
          <w:sz w:val="24"/>
          <w:lang w:val="de-DE"/>
        </w:rPr>
      </w:pPr>
      <w:r w:rsidRPr="00811C92">
        <w:rPr>
          <w:noProof/>
          <w:color w:val="auto"/>
          <w:lang w:val="de-DE"/>
        </w:rPr>
        <w:t>ERSTER AKT  </w:t>
      </w:r>
      <w:r w:rsidRPr="00811C92">
        <w:rPr>
          <w:noProof/>
          <w:lang w:val="de-DE"/>
        </w:rPr>
        <w:tab/>
      </w:r>
      <w:r w:rsidRPr="00811C92">
        <w:rPr>
          <w:noProof/>
          <w:lang w:val="de-DE"/>
        </w:rPr>
        <w:fldChar w:fldCharType="begin"/>
      </w:r>
      <w:r w:rsidRPr="00811C92">
        <w:rPr>
          <w:noProof/>
          <w:lang w:val="de-DE"/>
        </w:rPr>
        <w:instrText xml:space="preserve"> PAGEREF _Toc270533947 \h </w:instrText>
      </w:r>
      <w:r w:rsidR="002E48B8" w:rsidRPr="00811C92">
        <w:rPr>
          <w:noProof/>
          <w:lang w:val="de-DE"/>
        </w:rPr>
      </w:r>
      <w:r w:rsidRPr="00811C92">
        <w:rPr>
          <w:noProof/>
          <w:lang w:val="de-DE"/>
        </w:rPr>
        <w:fldChar w:fldCharType="separate"/>
      </w:r>
      <w:r w:rsidR="002E48B8">
        <w:rPr>
          <w:noProof/>
          <w:lang w:val="de-DE"/>
        </w:rPr>
        <w:t>2</w:t>
      </w:r>
      <w:r w:rsidRPr="00811C92">
        <w:rPr>
          <w:noProof/>
          <w:lang w:val="de-DE"/>
        </w:rPr>
        <w:fldChar w:fldCharType="end"/>
      </w:r>
    </w:p>
    <w:p w:rsidR="00811C92" w:rsidRPr="00811C92" w:rsidRDefault="00811C92">
      <w:pPr>
        <w:pStyle w:val="TOC2"/>
        <w:tabs>
          <w:tab w:val="right" w:leader="dot" w:pos="9350"/>
        </w:tabs>
        <w:rPr>
          <w:rFonts w:asciiTheme="minorHAnsi" w:eastAsiaTheme="minorEastAsia" w:hAnsiTheme="minorHAnsi"/>
          <w:noProof/>
          <w:color w:val="auto"/>
          <w:sz w:val="24"/>
          <w:lang w:val="de-DE"/>
        </w:rPr>
      </w:pPr>
      <w:r w:rsidRPr="00811C92">
        <w:rPr>
          <w:noProof/>
          <w:color w:val="auto"/>
          <w:lang w:val="de-DE"/>
        </w:rPr>
        <w:t>  ZWEITER AKT</w:t>
      </w:r>
      <w:r w:rsidRPr="00811C92">
        <w:rPr>
          <w:noProof/>
          <w:lang w:val="de-DE"/>
        </w:rPr>
        <w:tab/>
      </w:r>
      <w:r w:rsidRPr="00811C92">
        <w:rPr>
          <w:noProof/>
          <w:lang w:val="de-DE"/>
        </w:rPr>
        <w:fldChar w:fldCharType="begin"/>
      </w:r>
      <w:r w:rsidRPr="00811C92">
        <w:rPr>
          <w:noProof/>
          <w:lang w:val="de-DE"/>
        </w:rPr>
        <w:instrText xml:space="preserve"> PAGEREF _Toc270533948 \h </w:instrText>
      </w:r>
      <w:r w:rsidR="002E48B8" w:rsidRPr="00811C92">
        <w:rPr>
          <w:noProof/>
          <w:lang w:val="de-DE"/>
        </w:rPr>
      </w:r>
      <w:r w:rsidRPr="00811C92">
        <w:rPr>
          <w:noProof/>
          <w:lang w:val="de-DE"/>
        </w:rPr>
        <w:fldChar w:fldCharType="separate"/>
      </w:r>
      <w:r w:rsidR="002E48B8">
        <w:rPr>
          <w:noProof/>
          <w:lang w:val="de-DE"/>
        </w:rPr>
        <w:t>2</w:t>
      </w:r>
      <w:r w:rsidRPr="00811C92">
        <w:rPr>
          <w:noProof/>
          <w:lang w:val="de-DE"/>
        </w:rPr>
        <w:fldChar w:fldCharType="end"/>
      </w:r>
    </w:p>
    <w:p w:rsidR="00811C92" w:rsidRPr="00811C92" w:rsidRDefault="00811C92">
      <w:pPr>
        <w:pStyle w:val="TOC1"/>
        <w:tabs>
          <w:tab w:val="right" w:leader="dot" w:pos="9350"/>
        </w:tabs>
        <w:rPr>
          <w:rFonts w:asciiTheme="minorHAnsi" w:eastAsiaTheme="minorEastAsia" w:hAnsiTheme="minorHAnsi"/>
          <w:noProof/>
          <w:color w:val="auto"/>
          <w:sz w:val="24"/>
          <w:lang w:val="de-DE"/>
        </w:rPr>
      </w:pPr>
      <w:r w:rsidRPr="00811C92">
        <w:rPr>
          <w:noProof/>
          <w:color w:val="auto"/>
          <w:lang w:val="de-DE"/>
        </w:rPr>
        <w:t>Libretto:</w:t>
      </w:r>
      <w:r w:rsidRPr="00811C92">
        <w:rPr>
          <w:noProof/>
          <w:lang w:val="de-DE"/>
        </w:rPr>
        <w:tab/>
      </w:r>
      <w:r w:rsidRPr="00811C92">
        <w:rPr>
          <w:noProof/>
          <w:lang w:val="de-DE"/>
        </w:rPr>
        <w:fldChar w:fldCharType="begin"/>
      </w:r>
      <w:r w:rsidRPr="00811C92">
        <w:rPr>
          <w:noProof/>
          <w:lang w:val="de-DE"/>
        </w:rPr>
        <w:instrText xml:space="preserve"> PAGEREF _Toc270533949 \h </w:instrText>
      </w:r>
      <w:r w:rsidR="002E48B8" w:rsidRPr="00811C92">
        <w:rPr>
          <w:noProof/>
          <w:lang w:val="de-DE"/>
        </w:rPr>
      </w:r>
      <w:r w:rsidRPr="00811C92">
        <w:rPr>
          <w:noProof/>
          <w:lang w:val="de-DE"/>
        </w:rPr>
        <w:fldChar w:fldCharType="separate"/>
      </w:r>
      <w:r w:rsidR="002E48B8">
        <w:rPr>
          <w:noProof/>
          <w:lang w:val="de-DE"/>
        </w:rPr>
        <w:t>3</w:t>
      </w:r>
      <w:r w:rsidRPr="00811C92">
        <w:rPr>
          <w:noProof/>
          <w:lang w:val="de-DE"/>
        </w:rPr>
        <w:fldChar w:fldCharType="end"/>
      </w:r>
    </w:p>
    <w:p w:rsidR="00811C92" w:rsidRPr="00811C92" w:rsidRDefault="00811C92">
      <w:pPr>
        <w:pStyle w:val="TOC2"/>
        <w:tabs>
          <w:tab w:val="right" w:leader="dot" w:pos="9350"/>
        </w:tabs>
        <w:rPr>
          <w:rFonts w:asciiTheme="minorHAnsi" w:eastAsiaTheme="minorEastAsia" w:hAnsiTheme="minorHAnsi"/>
          <w:noProof/>
          <w:color w:val="auto"/>
          <w:sz w:val="24"/>
          <w:lang w:val="de-DE"/>
        </w:rPr>
      </w:pPr>
      <w:r w:rsidRPr="00811C92">
        <w:rPr>
          <w:noProof/>
          <w:color w:val="auto"/>
          <w:lang w:val="de-DE"/>
        </w:rPr>
        <w:t>OUVERTÜRE</w:t>
      </w:r>
      <w:r w:rsidRPr="00811C92">
        <w:rPr>
          <w:noProof/>
          <w:lang w:val="de-DE"/>
        </w:rPr>
        <w:tab/>
      </w:r>
      <w:r w:rsidRPr="00811C92">
        <w:rPr>
          <w:noProof/>
          <w:lang w:val="de-DE"/>
        </w:rPr>
        <w:fldChar w:fldCharType="begin"/>
      </w:r>
      <w:r w:rsidRPr="00811C92">
        <w:rPr>
          <w:noProof/>
          <w:lang w:val="de-DE"/>
        </w:rPr>
        <w:instrText xml:space="preserve"> PAGEREF _Toc270533950 \h </w:instrText>
      </w:r>
      <w:r w:rsidR="002E48B8" w:rsidRPr="00811C92">
        <w:rPr>
          <w:noProof/>
          <w:lang w:val="de-DE"/>
        </w:rPr>
      </w:r>
      <w:r w:rsidRPr="00811C92">
        <w:rPr>
          <w:noProof/>
          <w:lang w:val="de-DE"/>
        </w:rPr>
        <w:fldChar w:fldCharType="separate"/>
      </w:r>
      <w:r w:rsidR="002E48B8">
        <w:rPr>
          <w:noProof/>
          <w:lang w:val="de-DE"/>
        </w:rPr>
        <w:t>3</w:t>
      </w:r>
      <w:r w:rsidRPr="00811C92">
        <w:rPr>
          <w:noProof/>
          <w:lang w:val="de-DE"/>
        </w:rPr>
        <w:fldChar w:fldCharType="end"/>
      </w:r>
    </w:p>
    <w:p w:rsidR="00811C92" w:rsidRPr="00811C92" w:rsidRDefault="00811C92">
      <w:pPr>
        <w:pStyle w:val="TOC2"/>
        <w:tabs>
          <w:tab w:val="right" w:leader="dot" w:pos="9350"/>
        </w:tabs>
        <w:rPr>
          <w:rFonts w:asciiTheme="minorHAnsi" w:eastAsiaTheme="minorEastAsia" w:hAnsiTheme="minorHAnsi"/>
          <w:noProof/>
          <w:color w:val="auto"/>
          <w:sz w:val="24"/>
          <w:lang w:val="de-DE"/>
        </w:rPr>
      </w:pPr>
      <w:r w:rsidRPr="00811C92">
        <w:rPr>
          <w:noProof/>
          <w:color w:val="auto"/>
          <w:lang w:val="de-DE"/>
        </w:rPr>
        <w:t>ERSTER AKT</w:t>
      </w:r>
      <w:r w:rsidRPr="00811C92">
        <w:rPr>
          <w:noProof/>
          <w:lang w:val="de-DE"/>
        </w:rPr>
        <w:tab/>
      </w:r>
      <w:r w:rsidRPr="00811C92">
        <w:rPr>
          <w:noProof/>
          <w:lang w:val="de-DE"/>
        </w:rPr>
        <w:fldChar w:fldCharType="begin"/>
      </w:r>
      <w:r w:rsidRPr="00811C92">
        <w:rPr>
          <w:noProof/>
          <w:lang w:val="de-DE"/>
        </w:rPr>
        <w:instrText xml:space="preserve"> PAGEREF _Toc270533951 \h </w:instrText>
      </w:r>
      <w:r w:rsidR="002E48B8" w:rsidRPr="00811C92">
        <w:rPr>
          <w:noProof/>
          <w:lang w:val="de-DE"/>
        </w:rPr>
      </w:r>
      <w:r w:rsidRPr="00811C92">
        <w:rPr>
          <w:noProof/>
          <w:lang w:val="de-DE"/>
        </w:rPr>
        <w:fldChar w:fldCharType="separate"/>
      </w:r>
      <w:r w:rsidR="002E48B8">
        <w:rPr>
          <w:noProof/>
          <w:lang w:val="de-DE"/>
        </w:rPr>
        <w:t>3</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ERSTER AUFTRITT</w:t>
      </w:r>
      <w:r w:rsidRPr="00811C92">
        <w:rPr>
          <w:noProof/>
          <w:lang w:val="de-DE"/>
        </w:rPr>
        <w:tab/>
      </w:r>
      <w:r w:rsidRPr="00811C92">
        <w:rPr>
          <w:noProof/>
          <w:lang w:val="de-DE"/>
        </w:rPr>
        <w:fldChar w:fldCharType="begin"/>
      </w:r>
      <w:r w:rsidRPr="00811C92">
        <w:rPr>
          <w:noProof/>
          <w:lang w:val="de-DE"/>
        </w:rPr>
        <w:instrText xml:space="preserve"> PAGEREF _Toc270533952 \h </w:instrText>
      </w:r>
      <w:r w:rsidR="002E48B8" w:rsidRPr="00811C92">
        <w:rPr>
          <w:noProof/>
          <w:lang w:val="de-DE"/>
        </w:rPr>
      </w:r>
      <w:r w:rsidRPr="00811C92">
        <w:rPr>
          <w:noProof/>
          <w:lang w:val="de-DE"/>
        </w:rPr>
        <w:fldChar w:fldCharType="separate"/>
      </w:r>
      <w:r w:rsidR="002E48B8">
        <w:rPr>
          <w:noProof/>
          <w:lang w:val="de-DE"/>
        </w:rPr>
        <w:t>3</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ZWEITER AUFTRITT</w:t>
      </w:r>
      <w:r w:rsidRPr="00811C92">
        <w:rPr>
          <w:noProof/>
          <w:lang w:val="de-DE"/>
        </w:rPr>
        <w:tab/>
      </w:r>
      <w:r w:rsidRPr="00811C92">
        <w:rPr>
          <w:noProof/>
          <w:lang w:val="de-DE"/>
        </w:rPr>
        <w:fldChar w:fldCharType="begin"/>
      </w:r>
      <w:r w:rsidRPr="00811C92">
        <w:rPr>
          <w:noProof/>
          <w:lang w:val="de-DE"/>
        </w:rPr>
        <w:instrText xml:space="preserve"> PAGEREF _Toc270533953 \h </w:instrText>
      </w:r>
      <w:r w:rsidR="002E48B8" w:rsidRPr="00811C92">
        <w:rPr>
          <w:noProof/>
          <w:lang w:val="de-DE"/>
        </w:rPr>
      </w:r>
      <w:r w:rsidRPr="00811C92">
        <w:rPr>
          <w:noProof/>
          <w:lang w:val="de-DE"/>
        </w:rPr>
        <w:fldChar w:fldCharType="separate"/>
      </w:r>
      <w:r w:rsidR="002E48B8">
        <w:rPr>
          <w:noProof/>
          <w:lang w:val="de-DE"/>
        </w:rPr>
        <w:t>5</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DRITTER AUFTRITT</w:t>
      </w:r>
      <w:r w:rsidRPr="00811C92">
        <w:rPr>
          <w:noProof/>
          <w:lang w:val="de-DE"/>
        </w:rPr>
        <w:tab/>
      </w:r>
      <w:r w:rsidRPr="00811C92">
        <w:rPr>
          <w:noProof/>
          <w:lang w:val="de-DE"/>
        </w:rPr>
        <w:fldChar w:fldCharType="begin"/>
      </w:r>
      <w:r w:rsidRPr="00811C92">
        <w:rPr>
          <w:noProof/>
          <w:lang w:val="de-DE"/>
        </w:rPr>
        <w:instrText xml:space="preserve"> PAGEREF _Toc270533954 \h </w:instrText>
      </w:r>
      <w:r w:rsidR="002E48B8" w:rsidRPr="00811C92">
        <w:rPr>
          <w:noProof/>
          <w:lang w:val="de-DE"/>
        </w:rPr>
      </w:r>
      <w:r w:rsidRPr="00811C92">
        <w:rPr>
          <w:noProof/>
          <w:lang w:val="de-DE"/>
        </w:rPr>
        <w:fldChar w:fldCharType="separate"/>
      </w:r>
      <w:r w:rsidR="002E48B8">
        <w:rPr>
          <w:noProof/>
          <w:lang w:val="de-DE"/>
        </w:rPr>
        <w:t>8</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VIERTER AUFTRITT</w:t>
      </w:r>
      <w:r w:rsidRPr="00811C92">
        <w:rPr>
          <w:noProof/>
          <w:lang w:val="de-DE"/>
        </w:rPr>
        <w:tab/>
      </w:r>
      <w:r w:rsidRPr="00811C92">
        <w:rPr>
          <w:noProof/>
          <w:lang w:val="de-DE"/>
        </w:rPr>
        <w:fldChar w:fldCharType="begin"/>
      </w:r>
      <w:r w:rsidRPr="00811C92">
        <w:rPr>
          <w:noProof/>
          <w:lang w:val="de-DE"/>
        </w:rPr>
        <w:instrText xml:space="preserve"> PAGEREF _Toc270533955 \h </w:instrText>
      </w:r>
      <w:r w:rsidR="002E48B8" w:rsidRPr="00811C92">
        <w:rPr>
          <w:noProof/>
          <w:lang w:val="de-DE"/>
        </w:rPr>
      </w:r>
      <w:r w:rsidRPr="00811C92">
        <w:rPr>
          <w:noProof/>
          <w:lang w:val="de-DE"/>
        </w:rPr>
        <w:fldChar w:fldCharType="separate"/>
      </w:r>
      <w:r w:rsidR="002E48B8">
        <w:rPr>
          <w:noProof/>
          <w:lang w:val="de-DE"/>
        </w:rPr>
        <w:t>10</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FÜNFTER AUFTRITT</w:t>
      </w:r>
      <w:r w:rsidRPr="00811C92">
        <w:rPr>
          <w:noProof/>
          <w:lang w:val="de-DE"/>
        </w:rPr>
        <w:tab/>
      </w:r>
      <w:r w:rsidRPr="00811C92">
        <w:rPr>
          <w:noProof/>
          <w:lang w:val="de-DE"/>
        </w:rPr>
        <w:fldChar w:fldCharType="begin"/>
      </w:r>
      <w:r w:rsidRPr="00811C92">
        <w:rPr>
          <w:noProof/>
          <w:lang w:val="de-DE"/>
        </w:rPr>
        <w:instrText xml:space="preserve"> PAGEREF _Toc270533956 \h </w:instrText>
      </w:r>
      <w:r w:rsidR="002E48B8" w:rsidRPr="00811C92">
        <w:rPr>
          <w:noProof/>
          <w:lang w:val="de-DE"/>
        </w:rPr>
      </w:r>
      <w:r w:rsidRPr="00811C92">
        <w:rPr>
          <w:noProof/>
          <w:lang w:val="de-DE"/>
        </w:rPr>
        <w:fldChar w:fldCharType="separate"/>
      </w:r>
      <w:r w:rsidR="002E48B8">
        <w:rPr>
          <w:noProof/>
          <w:lang w:val="de-DE"/>
        </w:rPr>
        <w:t>10</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SECHSTER AUFTRITT</w:t>
      </w:r>
      <w:r w:rsidRPr="00811C92">
        <w:rPr>
          <w:noProof/>
          <w:lang w:val="de-DE"/>
        </w:rPr>
        <w:tab/>
      </w:r>
      <w:r w:rsidRPr="00811C92">
        <w:rPr>
          <w:noProof/>
          <w:lang w:val="de-DE"/>
        </w:rPr>
        <w:fldChar w:fldCharType="begin"/>
      </w:r>
      <w:r w:rsidRPr="00811C92">
        <w:rPr>
          <w:noProof/>
          <w:lang w:val="de-DE"/>
        </w:rPr>
        <w:instrText xml:space="preserve"> PAGEREF _Toc270533957 \h </w:instrText>
      </w:r>
      <w:r w:rsidR="002E48B8" w:rsidRPr="00811C92">
        <w:rPr>
          <w:noProof/>
          <w:lang w:val="de-DE"/>
        </w:rPr>
      </w:r>
      <w:r w:rsidRPr="00811C92">
        <w:rPr>
          <w:noProof/>
          <w:lang w:val="de-DE"/>
        </w:rPr>
        <w:fldChar w:fldCharType="separate"/>
      </w:r>
      <w:r w:rsidR="002E48B8">
        <w:rPr>
          <w:noProof/>
          <w:lang w:val="de-DE"/>
        </w:rPr>
        <w:t>12</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SIEBENTER AUFTRITT</w:t>
      </w:r>
      <w:r w:rsidRPr="00811C92">
        <w:rPr>
          <w:noProof/>
          <w:lang w:val="de-DE"/>
        </w:rPr>
        <w:tab/>
      </w:r>
      <w:r w:rsidRPr="00811C92">
        <w:rPr>
          <w:noProof/>
          <w:lang w:val="de-DE"/>
        </w:rPr>
        <w:fldChar w:fldCharType="begin"/>
      </w:r>
      <w:r w:rsidRPr="00811C92">
        <w:rPr>
          <w:noProof/>
          <w:lang w:val="de-DE"/>
        </w:rPr>
        <w:instrText xml:space="preserve"> PAGEREF _Toc270533958 \h </w:instrText>
      </w:r>
      <w:r w:rsidR="002E48B8" w:rsidRPr="00811C92">
        <w:rPr>
          <w:noProof/>
          <w:lang w:val="de-DE"/>
        </w:rPr>
      </w:r>
      <w:r w:rsidRPr="00811C92">
        <w:rPr>
          <w:noProof/>
          <w:lang w:val="de-DE"/>
        </w:rPr>
        <w:fldChar w:fldCharType="separate"/>
      </w:r>
      <w:r w:rsidR="002E48B8">
        <w:rPr>
          <w:noProof/>
          <w:lang w:val="de-DE"/>
        </w:rPr>
        <w:t>12</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ACHTER AUFTRITT</w:t>
      </w:r>
      <w:r w:rsidRPr="00811C92">
        <w:rPr>
          <w:noProof/>
          <w:lang w:val="de-DE"/>
        </w:rPr>
        <w:tab/>
      </w:r>
      <w:r w:rsidRPr="00811C92">
        <w:rPr>
          <w:noProof/>
          <w:lang w:val="de-DE"/>
        </w:rPr>
        <w:fldChar w:fldCharType="begin"/>
      </w:r>
      <w:r w:rsidRPr="00811C92">
        <w:rPr>
          <w:noProof/>
          <w:lang w:val="de-DE"/>
        </w:rPr>
        <w:instrText xml:space="preserve"> PAGEREF _Toc270533959 \h </w:instrText>
      </w:r>
      <w:r w:rsidR="002E48B8" w:rsidRPr="00811C92">
        <w:rPr>
          <w:noProof/>
          <w:lang w:val="de-DE"/>
        </w:rPr>
      </w:r>
      <w:r w:rsidRPr="00811C92">
        <w:rPr>
          <w:noProof/>
          <w:lang w:val="de-DE"/>
        </w:rPr>
        <w:fldChar w:fldCharType="separate"/>
      </w:r>
      <w:r w:rsidR="002E48B8">
        <w:rPr>
          <w:noProof/>
          <w:lang w:val="de-DE"/>
        </w:rPr>
        <w:t>13</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NEUNTER AUFTRITT</w:t>
      </w:r>
      <w:r w:rsidRPr="00811C92">
        <w:rPr>
          <w:noProof/>
          <w:lang w:val="de-DE"/>
        </w:rPr>
        <w:tab/>
      </w:r>
      <w:r w:rsidRPr="00811C92">
        <w:rPr>
          <w:noProof/>
          <w:lang w:val="de-DE"/>
        </w:rPr>
        <w:fldChar w:fldCharType="begin"/>
      </w:r>
      <w:r w:rsidRPr="00811C92">
        <w:rPr>
          <w:noProof/>
          <w:lang w:val="de-DE"/>
        </w:rPr>
        <w:instrText xml:space="preserve"> PAGEREF _Toc270533960 \h </w:instrText>
      </w:r>
      <w:r w:rsidR="002E48B8" w:rsidRPr="00811C92">
        <w:rPr>
          <w:noProof/>
          <w:lang w:val="de-DE"/>
        </w:rPr>
      </w:r>
      <w:r w:rsidRPr="00811C92">
        <w:rPr>
          <w:noProof/>
          <w:lang w:val="de-DE"/>
        </w:rPr>
        <w:fldChar w:fldCharType="separate"/>
      </w:r>
      <w:r w:rsidR="002E48B8">
        <w:rPr>
          <w:noProof/>
          <w:lang w:val="de-DE"/>
        </w:rPr>
        <w:t>15</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ELFTER AUFTRITT</w:t>
      </w:r>
      <w:r w:rsidRPr="00811C92">
        <w:rPr>
          <w:noProof/>
          <w:lang w:val="de-DE"/>
        </w:rPr>
        <w:tab/>
      </w:r>
      <w:r w:rsidRPr="00811C92">
        <w:rPr>
          <w:noProof/>
          <w:lang w:val="de-DE"/>
        </w:rPr>
        <w:fldChar w:fldCharType="begin"/>
      </w:r>
      <w:r w:rsidRPr="00811C92">
        <w:rPr>
          <w:noProof/>
          <w:lang w:val="de-DE"/>
        </w:rPr>
        <w:instrText xml:space="preserve"> PAGEREF _Toc270533961 \h </w:instrText>
      </w:r>
      <w:r w:rsidR="002E48B8" w:rsidRPr="00811C92">
        <w:rPr>
          <w:noProof/>
          <w:lang w:val="de-DE"/>
        </w:rPr>
      </w:r>
      <w:r w:rsidRPr="00811C92">
        <w:rPr>
          <w:noProof/>
          <w:lang w:val="de-DE"/>
        </w:rPr>
        <w:fldChar w:fldCharType="separate"/>
      </w:r>
      <w:r w:rsidR="002E48B8">
        <w:rPr>
          <w:noProof/>
          <w:lang w:val="de-DE"/>
        </w:rPr>
        <w:t>17</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ZWÖLFTER AUFTRITT</w:t>
      </w:r>
      <w:r w:rsidRPr="00811C92">
        <w:rPr>
          <w:noProof/>
          <w:lang w:val="de-DE"/>
        </w:rPr>
        <w:tab/>
      </w:r>
      <w:r w:rsidRPr="00811C92">
        <w:rPr>
          <w:noProof/>
          <w:lang w:val="de-DE"/>
        </w:rPr>
        <w:fldChar w:fldCharType="begin"/>
      </w:r>
      <w:r w:rsidRPr="00811C92">
        <w:rPr>
          <w:noProof/>
          <w:lang w:val="de-DE"/>
        </w:rPr>
        <w:instrText xml:space="preserve"> PAGEREF _Toc270533962 \h </w:instrText>
      </w:r>
      <w:r w:rsidR="002E48B8" w:rsidRPr="00811C92">
        <w:rPr>
          <w:noProof/>
          <w:lang w:val="de-DE"/>
        </w:rPr>
      </w:r>
      <w:r w:rsidRPr="00811C92">
        <w:rPr>
          <w:noProof/>
          <w:lang w:val="de-DE"/>
        </w:rPr>
        <w:fldChar w:fldCharType="separate"/>
      </w:r>
      <w:r w:rsidR="002E48B8">
        <w:rPr>
          <w:noProof/>
          <w:lang w:val="de-DE"/>
        </w:rPr>
        <w:t>18</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DREIZEHNTER AUFTRITT</w:t>
      </w:r>
      <w:r w:rsidRPr="00811C92">
        <w:rPr>
          <w:noProof/>
          <w:lang w:val="de-DE"/>
        </w:rPr>
        <w:tab/>
      </w:r>
      <w:r w:rsidRPr="00811C92">
        <w:rPr>
          <w:noProof/>
          <w:lang w:val="de-DE"/>
        </w:rPr>
        <w:fldChar w:fldCharType="begin"/>
      </w:r>
      <w:r w:rsidRPr="00811C92">
        <w:rPr>
          <w:noProof/>
          <w:lang w:val="de-DE"/>
        </w:rPr>
        <w:instrText xml:space="preserve"> PAGEREF _Toc270533963 \h </w:instrText>
      </w:r>
      <w:r w:rsidR="002E48B8" w:rsidRPr="00811C92">
        <w:rPr>
          <w:noProof/>
          <w:lang w:val="de-DE"/>
        </w:rPr>
      </w:r>
      <w:r w:rsidRPr="00811C92">
        <w:rPr>
          <w:noProof/>
          <w:lang w:val="de-DE"/>
        </w:rPr>
        <w:fldChar w:fldCharType="separate"/>
      </w:r>
      <w:r w:rsidR="002E48B8">
        <w:rPr>
          <w:noProof/>
          <w:lang w:val="de-DE"/>
        </w:rPr>
        <w:t>18</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VIERZEHNTER AUFTRITT</w:t>
      </w:r>
      <w:r w:rsidRPr="00811C92">
        <w:rPr>
          <w:noProof/>
          <w:lang w:val="de-DE"/>
        </w:rPr>
        <w:tab/>
      </w:r>
      <w:r w:rsidRPr="00811C92">
        <w:rPr>
          <w:noProof/>
          <w:lang w:val="de-DE"/>
        </w:rPr>
        <w:fldChar w:fldCharType="begin"/>
      </w:r>
      <w:r w:rsidRPr="00811C92">
        <w:rPr>
          <w:noProof/>
          <w:lang w:val="de-DE"/>
        </w:rPr>
        <w:instrText xml:space="preserve"> PAGEREF _Toc270533964 \h </w:instrText>
      </w:r>
      <w:r w:rsidR="002E48B8" w:rsidRPr="00811C92">
        <w:rPr>
          <w:noProof/>
          <w:lang w:val="de-DE"/>
        </w:rPr>
      </w:r>
      <w:r w:rsidRPr="00811C92">
        <w:rPr>
          <w:noProof/>
          <w:lang w:val="de-DE"/>
        </w:rPr>
        <w:fldChar w:fldCharType="separate"/>
      </w:r>
      <w:r w:rsidR="002E48B8">
        <w:rPr>
          <w:noProof/>
          <w:lang w:val="de-DE"/>
        </w:rPr>
        <w:t>18</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FÜNFZEHNTER AUFTRITT</w:t>
      </w:r>
      <w:r w:rsidRPr="00811C92">
        <w:rPr>
          <w:noProof/>
          <w:lang w:val="de-DE"/>
        </w:rPr>
        <w:tab/>
      </w:r>
      <w:r w:rsidRPr="00811C92">
        <w:rPr>
          <w:noProof/>
          <w:lang w:val="de-DE"/>
        </w:rPr>
        <w:fldChar w:fldCharType="begin"/>
      </w:r>
      <w:r w:rsidRPr="00811C92">
        <w:rPr>
          <w:noProof/>
          <w:lang w:val="de-DE"/>
        </w:rPr>
        <w:instrText xml:space="preserve"> PAGEREF _Toc270533965 \h </w:instrText>
      </w:r>
      <w:r w:rsidR="002E48B8" w:rsidRPr="00811C92">
        <w:rPr>
          <w:noProof/>
          <w:lang w:val="de-DE"/>
        </w:rPr>
      </w:r>
      <w:r w:rsidRPr="00811C92">
        <w:rPr>
          <w:noProof/>
          <w:lang w:val="de-DE"/>
        </w:rPr>
        <w:fldChar w:fldCharType="separate"/>
      </w:r>
      <w:r w:rsidR="002E48B8">
        <w:rPr>
          <w:noProof/>
          <w:lang w:val="de-DE"/>
        </w:rPr>
        <w:t>22</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SECHZEHNTER AUFTRITT</w:t>
      </w:r>
      <w:r w:rsidRPr="00811C92">
        <w:rPr>
          <w:noProof/>
          <w:lang w:val="de-DE"/>
        </w:rPr>
        <w:tab/>
      </w:r>
      <w:r w:rsidRPr="00811C92">
        <w:rPr>
          <w:noProof/>
          <w:lang w:val="de-DE"/>
        </w:rPr>
        <w:fldChar w:fldCharType="begin"/>
      </w:r>
      <w:r w:rsidRPr="00811C92">
        <w:rPr>
          <w:noProof/>
          <w:lang w:val="de-DE"/>
        </w:rPr>
        <w:instrText xml:space="preserve"> PAGEREF _Toc270533966 \h </w:instrText>
      </w:r>
      <w:r w:rsidR="002E48B8" w:rsidRPr="00811C92">
        <w:rPr>
          <w:noProof/>
          <w:lang w:val="de-DE"/>
        </w:rPr>
      </w:r>
      <w:r w:rsidRPr="00811C92">
        <w:rPr>
          <w:noProof/>
          <w:lang w:val="de-DE"/>
        </w:rPr>
        <w:fldChar w:fldCharType="separate"/>
      </w:r>
      <w:r w:rsidR="002E48B8">
        <w:rPr>
          <w:noProof/>
          <w:lang w:val="de-DE"/>
        </w:rPr>
        <w:t>26</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SIEBZEHNTER AUFTRITT</w:t>
      </w:r>
      <w:r w:rsidRPr="00811C92">
        <w:rPr>
          <w:noProof/>
          <w:lang w:val="de-DE"/>
        </w:rPr>
        <w:tab/>
      </w:r>
      <w:r w:rsidRPr="00811C92">
        <w:rPr>
          <w:noProof/>
          <w:lang w:val="de-DE"/>
        </w:rPr>
        <w:fldChar w:fldCharType="begin"/>
      </w:r>
      <w:r w:rsidRPr="00811C92">
        <w:rPr>
          <w:noProof/>
          <w:lang w:val="de-DE"/>
        </w:rPr>
        <w:instrText xml:space="preserve"> PAGEREF _Toc270533967 \h </w:instrText>
      </w:r>
      <w:r w:rsidR="002E48B8" w:rsidRPr="00811C92">
        <w:rPr>
          <w:noProof/>
          <w:lang w:val="de-DE"/>
        </w:rPr>
      </w:r>
      <w:r w:rsidRPr="00811C92">
        <w:rPr>
          <w:noProof/>
          <w:lang w:val="de-DE"/>
        </w:rPr>
        <w:fldChar w:fldCharType="separate"/>
      </w:r>
      <w:r w:rsidR="002E48B8">
        <w:rPr>
          <w:noProof/>
          <w:lang w:val="de-DE"/>
        </w:rPr>
        <w:t>26</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ACHTZEHNTER AUFTRITT</w:t>
      </w:r>
      <w:r w:rsidRPr="00811C92">
        <w:rPr>
          <w:noProof/>
          <w:lang w:val="de-DE"/>
        </w:rPr>
        <w:tab/>
      </w:r>
      <w:r w:rsidRPr="00811C92">
        <w:rPr>
          <w:noProof/>
          <w:lang w:val="de-DE"/>
        </w:rPr>
        <w:fldChar w:fldCharType="begin"/>
      </w:r>
      <w:r w:rsidRPr="00811C92">
        <w:rPr>
          <w:noProof/>
          <w:lang w:val="de-DE"/>
        </w:rPr>
        <w:instrText xml:space="preserve"> PAGEREF _Toc270533968 \h </w:instrText>
      </w:r>
      <w:r w:rsidR="002E48B8" w:rsidRPr="00811C92">
        <w:rPr>
          <w:noProof/>
          <w:lang w:val="de-DE"/>
        </w:rPr>
      </w:r>
      <w:r w:rsidRPr="00811C92">
        <w:rPr>
          <w:noProof/>
          <w:lang w:val="de-DE"/>
        </w:rPr>
        <w:fldChar w:fldCharType="separate"/>
      </w:r>
      <w:r w:rsidR="002E48B8">
        <w:rPr>
          <w:noProof/>
          <w:lang w:val="de-DE"/>
        </w:rPr>
        <w:t>27</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NEUNZEHNTER AUFTRITT</w:t>
      </w:r>
      <w:r w:rsidRPr="00811C92">
        <w:rPr>
          <w:noProof/>
          <w:lang w:val="de-DE"/>
        </w:rPr>
        <w:tab/>
      </w:r>
      <w:r w:rsidRPr="00811C92">
        <w:rPr>
          <w:noProof/>
          <w:lang w:val="de-DE"/>
        </w:rPr>
        <w:fldChar w:fldCharType="begin"/>
      </w:r>
      <w:r w:rsidRPr="00811C92">
        <w:rPr>
          <w:noProof/>
          <w:lang w:val="de-DE"/>
        </w:rPr>
        <w:instrText xml:space="preserve"> PAGEREF _Toc270533969 \h </w:instrText>
      </w:r>
      <w:r w:rsidR="002E48B8" w:rsidRPr="00811C92">
        <w:rPr>
          <w:noProof/>
          <w:lang w:val="de-DE"/>
        </w:rPr>
      </w:r>
      <w:r w:rsidRPr="00811C92">
        <w:rPr>
          <w:noProof/>
          <w:lang w:val="de-DE"/>
        </w:rPr>
        <w:fldChar w:fldCharType="separate"/>
      </w:r>
      <w:r w:rsidR="002E48B8">
        <w:rPr>
          <w:noProof/>
          <w:lang w:val="de-DE"/>
        </w:rPr>
        <w:t>28</w:t>
      </w:r>
      <w:r w:rsidRPr="00811C92">
        <w:rPr>
          <w:noProof/>
          <w:lang w:val="de-DE"/>
        </w:rPr>
        <w:fldChar w:fldCharType="end"/>
      </w:r>
    </w:p>
    <w:p w:rsidR="00811C92" w:rsidRPr="00811C92" w:rsidRDefault="00811C92">
      <w:pPr>
        <w:pStyle w:val="TOC2"/>
        <w:tabs>
          <w:tab w:val="right" w:leader="dot" w:pos="9350"/>
        </w:tabs>
        <w:rPr>
          <w:rFonts w:asciiTheme="minorHAnsi" w:eastAsiaTheme="minorEastAsia" w:hAnsiTheme="minorHAnsi"/>
          <w:noProof/>
          <w:color w:val="auto"/>
          <w:sz w:val="24"/>
          <w:lang w:val="de-DE"/>
        </w:rPr>
      </w:pPr>
      <w:r w:rsidRPr="00811C92">
        <w:rPr>
          <w:noProof/>
          <w:color w:val="auto"/>
          <w:lang w:val="de-DE"/>
        </w:rPr>
        <w:t>ZWEITER AKT</w:t>
      </w:r>
      <w:r w:rsidRPr="00811C92">
        <w:rPr>
          <w:noProof/>
          <w:lang w:val="de-DE"/>
        </w:rPr>
        <w:tab/>
      </w:r>
      <w:r w:rsidRPr="00811C92">
        <w:rPr>
          <w:noProof/>
          <w:lang w:val="de-DE"/>
        </w:rPr>
        <w:fldChar w:fldCharType="begin"/>
      </w:r>
      <w:r w:rsidRPr="00811C92">
        <w:rPr>
          <w:noProof/>
          <w:lang w:val="de-DE"/>
        </w:rPr>
        <w:instrText xml:space="preserve"> PAGEREF _Toc270533970 \h </w:instrText>
      </w:r>
      <w:r w:rsidR="002E48B8" w:rsidRPr="00811C92">
        <w:rPr>
          <w:noProof/>
          <w:lang w:val="de-DE"/>
        </w:rPr>
      </w:r>
      <w:r w:rsidRPr="00811C92">
        <w:rPr>
          <w:noProof/>
          <w:lang w:val="de-DE"/>
        </w:rPr>
        <w:fldChar w:fldCharType="separate"/>
      </w:r>
      <w:r w:rsidR="002E48B8">
        <w:rPr>
          <w:noProof/>
          <w:lang w:val="de-DE"/>
        </w:rPr>
        <w:t>29</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ERSTER AUFTRITT</w:t>
      </w:r>
      <w:r w:rsidRPr="00811C92">
        <w:rPr>
          <w:noProof/>
          <w:lang w:val="de-DE"/>
        </w:rPr>
        <w:tab/>
      </w:r>
      <w:r w:rsidRPr="00811C92">
        <w:rPr>
          <w:noProof/>
          <w:lang w:val="de-DE"/>
        </w:rPr>
        <w:fldChar w:fldCharType="begin"/>
      </w:r>
      <w:r w:rsidRPr="00811C92">
        <w:rPr>
          <w:noProof/>
          <w:lang w:val="de-DE"/>
        </w:rPr>
        <w:instrText xml:space="preserve"> PAGEREF _Toc270533971 \h </w:instrText>
      </w:r>
      <w:r w:rsidR="002E48B8" w:rsidRPr="00811C92">
        <w:rPr>
          <w:noProof/>
          <w:lang w:val="de-DE"/>
        </w:rPr>
      </w:r>
      <w:r w:rsidRPr="00811C92">
        <w:rPr>
          <w:noProof/>
          <w:lang w:val="de-DE"/>
        </w:rPr>
        <w:fldChar w:fldCharType="separate"/>
      </w:r>
      <w:r w:rsidR="002E48B8">
        <w:rPr>
          <w:noProof/>
          <w:lang w:val="de-DE"/>
        </w:rPr>
        <w:t>29</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ZWEYTER AUFTRITT</w:t>
      </w:r>
      <w:r w:rsidRPr="00811C92">
        <w:rPr>
          <w:noProof/>
          <w:lang w:val="de-DE"/>
        </w:rPr>
        <w:tab/>
      </w:r>
      <w:r w:rsidRPr="00811C92">
        <w:rPr>
          <w:noProof/>
          <w:lang w:val="de-DE"/>
        </w:rPr>
        <w:fldChar w:fldCharType="begin"/>
      </w:r>
      <w:r w:rsidRPr="00811C92">
        <w:rPr>
          <w:noProof/>
          <w:lang w:val="de-DE"/>
        </w:rPr>
        <w:instrText xml:space="preserve"> PAGEREF _Toc270533972 \h </w:instrText>
      </w:r>
      <w:r w:rsidR="002E48B8" w:rsidRPr="00811C92">
        <w:rPr>
          <w:noProof/>
          <w:lang w:val="de-DE"/>
        </w:rPr>
      </w:r>
      <w:r w:rsidRPr="00811C92">
        <w:rPr>
          <w:noProof/>
          <w:lang w:val="de-DE"/>
        </w:rPr>
        <w:fldChar w:fldCharType="separate"/>
      </w:r>
      <w:r w:rsidR="002E48B8">
        <w:rPr>
          <w:noProof/>
          <w:lang w:val="de-DE"/>
        </w:rPr>
        <w:t>31</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DRITTER AUFTRITT</w:t>
      </w:r>
      <w:r w:rsidRPr="00811C92">
        <w:rPr>
          <w:noProof/>
          <w:lang w:val="de-DE"/>
        </w:rPr>
        <w:tab/>
      </w:r>
      <w:r w:rsidRPr="00811C92">
        <w:rPr>
          <w:noProof/>
          <w:lang w:val="de-DE"/>
        </w:rPr>
        <w:fldChar w:fldCharType="begin"/>
      </w:r>
      <w:r w:rsidRPr="00811C92">
        <w:rPr>
          <w:noProof/>
          <w:lang w:val="de-DE"/>
        </w:rPr>
        <w:instrText xml:space="preserve"> PAGEREF _Toc270533973 \h </w:instrText>
      </w:r>
      <w:r w:rsidR="002E48B8" w:rsidRPr="00811C92">
        <w:rPr>
          <w:noProof/>
          <w:lang w:val="de-DE"/>
        </w:rPr>
      </w:r>
      <w:r w:rsidRPr="00811C92">
        <w:rPr>
          <w:noProof/>
          <w:lang w:val="de-DE"/>
        </w:rPr>
        <w:fldChar w:fldCharType="separate"/>
      </w:r>
      <w:r w:rsidR="002E48B8">
        <w:rPr>
          <w:noProof/>
          <w:lang w:val="de-DE"/>
        </w:rPr>
        <w:t>32</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VIERTER AUFTRITT</w:t>
      </w:r>
      <w:r w:rsidRPr="00811C92">
        <w:rPr>
          <w:noProof/>
          <w:lang w:val="de-DE"/>
        </w:rPr>
        <w:tab/>
      </w:r>
      <w:r w:rsidRPr="00811C92">
        <w:rPr>
          <w:noProof/>
          <w:lang w:val="de-DE"/>
        </w:rPr>
        <w:fldChar w:fldCharType="begin"/>
      </w:r>
      <w:r w:rsidRPr="00811C92">
        <w:rPr>
          <w:noProof/>
          <w:lang w:val="de-DE"/>
        </w:rPr>
        <w:instrText xml:space="preserve"> PAGEREF _Toc270533974 \h </w:instrText>
      </w:r>
      <w:r w:rsidR="002E48B8" w:rsidRPr="00811C92">
        <w:rPr>
          <w:noProof/>
          <w:lang w:val="de-DE"/>
        </w:rPr>
      </w:r>
      <w:r w:rsidRPr="00811C92">
        <w:rPr>
          <w:noProof/>
          <w:lang w:val="de-DE"/>
        </w:rPr>
        <w:fldChar w:fldCharType="separate"/>
      </w:r>
      <w:r w:rsidR="002E48B8">
        <w:rPr>
          <w:noProof/>
          <w:lang w:val="de-DE"/>
        </w:rPr>
        <w:t>34</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FÜNFTER AUFTRITT</w:t>
      </w:r>
      <w:r w:rsidRPr="00811C92">
        <w:rPr>
          <w:noProof/>
          <w:lang w:val="de-DE"/>
        </w:rPr>
        <w:tab/>
      </w:r>
      <w:r w:rsidRPr="00811C92">
        <w:rPr>
          <w:noProof/>
          <w:lang w:val="de-DE"/>
        </w:rPr>
        <w:fldChar w:fldCharType="begin"/>
      </w:r>
      <w:r w:rsidRPr="00811C92">
        <w:rPr>
          <w:noProof/>
          <w:lang w:val="de-DE"/>
        </w:rPr>
        <w:instrText xml:space="preserve"> PAGEREF _Toc270533975 \h </w:instrText>
      </w:r>
      <w:r w:rsidR="002E48B8" w:rsidRPr="00811C92">
        <w:rPr>
          <w:noProof/>
          <w:lang w:val="de-DE"/>
        </w:rPr>
      </w:r>
      <w:r w:rsidRPr="00811C92">
        <w:rPr>
          <w:noProof/>
          <w:lang w:val="de-DE"/>
        </w:rPr>
        <w:fldChar w:fldCharType="separate"/>
      </w:r>
      <w:r w:rsidR="002E48B8">
        <w:rPr>
          <w:noProof/>
          <w:lang w:val="de-DE"/>
        </w:rPr>
        <w:t>34</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SECHSTER AUFTRITT</w:t>
      </w:r>
      <w:r w:rsidRPr="00811C92">
        <w:rPr>
          <w:noProof/>
          <w:lang w:val="de-DE"/>
        </w:rPr>
        <w:tab/>
      </w:r>
      <w:r w:rsidRPr="00811C92">
        <w:rPr>
          <w:noProof/>
          <w:lang w:val="de-DE"/>
        </w:rPr>
        <w:fldChar w:fldCharType="begin"/>
      </w:r>
      <w:r w:rsidRPr="00811C92">
        <w:rPr>
          <w:noProof/>
          <w:lang w:val="de-DE"/>
        </w:rPr>
        <w:instrText xml:space="preserve"> PAGEREF _Toc270533976 \h </w:instrText>
      </w:r>
      <w:r w:rsidR="002E48B8" w:rsidRPr="00811C92">
        <w:rPr>
          <w:noProof/>
          <w:lang w:val="de-DE"/>
        </w:rPr>
      </w:r>
      <w:r w:rsidRPr="00811C92">
        <w:rPr>
          <w:noProof/>
          <w:lang w:val="de-DE"/>
        </w:rPr>
        <w:fldChar w:fldCharType="separate"/>
      </w:r>
      <w:r w:rsidR="002E48B8">
        <w:rPr>
          <w:noProof/>
          <w:lang w:val="de-DE"/>
        </w:rPr>
        <w:t>37</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SIEBENTER AUFTRITT</w:t>
      </w:r>
      <w:r w:rsidRPr="00811C92">
        <w:rPr>
          <w:noProof/>
          <w:lang w:val="de-DE"/>
        </w:rPr>
        <w:tab/>
      </w:r>
      <w:r w:rsidRPr="00811C92">
        <w:rPr>
          <w:noProof/>
          <w:lang w:val="de-DE"/>
        </w:rPr>
        <w:fldChar w:fldCharType="begin"/>
      </w:r>
      <w:r w:rsidRPr="00811C92">
        <w:rPr>
          <w:noProof/>
          <w:lang w:val="de-DE"/>
        </w:rPr>
        <w:instrText xml:space="preserve"> PAGEREF _Toc270533977 \h </w:instrText>
      </w:r>
      <w:r w:rsidR="002E48B8" w:rsidRPr="00811C92">
        <w:rPr>
          <w:noProof/>
          <w:lang w:val="de-DE"/>
        </w:rPr>
      </w:r>
      <w:r w:rsidRPr="00811C92">
        <w:rPr>
          <w:noProof/>
          <w:lang w:val="de-DE"/>
        </w:rPr>
        <w:fldChar w:fldCharType="separate"/>
      </w:r>
      <w:r w:rsidR="002E48B8">
        <w:rPr>
          <w:noProof/>
          <w:lang w:val="de-DE"/>
        </w:rPr>
        <w:t>37</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ACHTER AUFTRITT</w:t>
      </w:r>
      <w:r w:rsidRPr="00811C92">
        <w:rPr>
          <w:noProof/>
          <w:lang w:val="de-DE"/>
        </w:rPr>
        <w:tab/>
      </w:r>
      <w:r w:rsidRPr="00811C92">
        <w:rPr>
          <w:noProof/>
          <w:lang w:val="de-DE"/>
        </w:rPr>
        <w:fldChar w:fldCharType="begin"/>
      </w:r>
      <w:r w:rsidRPr="00811C92">
        <w:rPr>
          <w:noProof/>
          <w:lang w:val="de-DE"/>
        </w:rPr>
        <w:instrText xml:space="preserve"> PAGEREF _Toc270533978 \h </w:instrText>
      </w:r>
      <w:r w:rsidR="002E48B8" w:rsidRPr="00811C92">
        <w:rPr>
          <w:noProof/>
          <w:lang w:val="de-DE"/>
        </w:rPr>
      </w:r>
      <w:r w:rsidRPr="00811C92">
        <w:rPr>
          <w:noProof/>
          <w:lang w:val="de-DE"/>
        </w:rPr>
        <w:fldChar w:fldCharType="separate"/>
      </w:r>
      <w:r w:rsidR="002E48B8">
        <w:rPr>
          <w:noProof/>
          <w:lang w:val="de-DE"/>
        </w:rPr>
        <w:t>38</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NEUNTER AUFTRITT</w:t>
      </w:r>
      <w:r w:rsidRPr="00811C92">
        <w:rPr>
          <w:noProof/>
          <w:lang w:val="de-DE"/>
        </w:rPr>
        <w:tab/>
      </w:r>
      <w:r w:rsidRPr="00811C92">
        <w:rPr>
          <w:noProof/>
          <w:lang w:val="de-DE"/>
        </w:rPr>
        <w:fldChar w:fldCharType="begin"/>
      </w:r>
      <w:r w:rsidRPr="00811C92">
        <w:rPr>
          <w:noProof/>
          <w:lang w:val="de-DE"/>
        </w:rPr>
        <w:instrText xml:space="preserve"> PAGEREF _Toc270533979 \h </w:instrText>
      </w:r>
      <w:r w:rsidR="002E48B8" w:rsidRPr="00811C92">
        <w:rPr>
          <w:noProof/>
          <w:lang w:val="de-DE"/>
        </w:rPr>
      </w:r>
      <w:r w:rsidRPr="00811C92">
        <w:rPr>
          <w:noProof/>
          <w:lang w:val="de-DE"/>
        </w:rPr>
        <w:fldChar w:fldCharType="separate"/>
      </w:r>
      <w:r w:rsidR="002E48B8">
        <w:rPr>
          <w:noProof/>
          <w:lang w:val="de-DE"/>
        </w:rPr>
        <w:t>40</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ZEHNTER AUFTRITT</w:t>
      </w:r>
      <w:r w:rsidRPr="00811C92">
        <w:rPr>
          <w:noProof/>
          <w:lang w:val="de-DE"/>
        </w:rPr>
        <w:tab/>
      </w:r>
      <w:r w:rsidRPr="00811C92">
        <w:rPr>
          <w:noProof/>
          <w:lang w:val="de-DE"/>
        </w:rPr>
        <w:fldChar w:fldCharType="begin"/>
      </w:r>
      <w:r w:rsidRPr="00811C92">
        <w:rPr>
          <w:noProof/>
          <w:lang w:val="de-DE"/>
        </w:rPr>
        <w:instrText xml:space="preserve"> PAGEREF _Toc270533980 \h </w:instrText>
      </w:r>
      <w:r w:rsidR="002E48B8" w:rsidRPr="00811C92">
        <w:rPr>
          <w:noProof/>
          <w:lang w:val="de-DE"/>
        </w:rPr>
      </w:r>
      <w:r w:rsidRPr="00811C92">
        <w:rPr>
          <w:noProof/>
          <w:lang w:val="de-DE"/>
        </w:rPr>
        <w:fldChar w:fldCharType="separate"/>
      </w:r>
      <w:r w:rsidR="002E48B8">
        <w:rPr>
          <w:noProof/>
          <w:lang w:val="de-DE"/>
        </w:rPr>
        <w:t>40</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ELFTER AUFTRITT</w:t>
      </w:r>
      <w:r w:rsidRPr="00811C92">
        <w:rPr>
          <w:noProof/>
          <w:lang w:val="de-DE"/>
        </w:rPr>
        <w:tab/>
      </w:r>
      <w:r w:rsidRPr="00811C92">
        <w:rPr>
          <w:noProof/>
          <w:lang w:val="de-DE"/>
        </w:rPr>
        <w:fldChar w:fldCharType="begin"/>
      </w:r>
      <w:r w:rsidRPr="00811C92">
        <w:rPr>
          <w:noProof/>
          <w:lang w:val="de-DE"/>
        </w:rPr>
        <w:instrText xml:space="preserve"> PAGEREF _Toc270533981 \h </w:instrText>
      </w:r>
      <w:r w:rsidR="002E48B8" w:rsidRPr="00811C92">
        <w:rPr>
          <w:noProof/>
          <w:lang w:val="de-DE"/>
        </w:rPr>
      </w:r>
      <w:r w:rsidRPr="00811C92">
        <w:rPr>
          <w:noProof/>
          <w:lang w:val="de-DE"/>
        </w:rPr>
        <w:fldChar w:fldCharType="separate"/>
      </w:r>
      <w:r w:rsidR="002E48B8">
        <w:rPr>
          <w:noProof/>
          <w:lang w:val="de-DE"/>
        </w:rPr>
        <w:t>41</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ZWÖLFTER AUFTRITT</w:t>
      </w:r>
      <w:r w:rsidRPr="00811C92">
        <w:rPr>
          <w:noProof/>
          <w:lang w:val="de-DE"/>
        </w:rPr>
        <w:tab/>
      </w:r>
      <w:r w:rsidRPr="00811C92">
        <w:rPr>
          <w:noProof/>
          <w:lang w:val="de-DE"/>
        </w:rPr>
        <w:fldChar w:fldCharType="begin"/>
      </w:r>
      <w:r w:rsidRPr="00811C92">
        <w:rPr>
          <w:noProof/>
          <w:lang w:val="de-DE"/>
        </w:rPr>
        <w:instrText xml:space="preserve"> PAGEREF _Toc270533982 \h </w:instrText>
      </w:r>
      <w:r w:rsidR="002E48B8" w:rsidRPr="00811C92">
        <w:rPr>
          <w:noProof/>
          <w:lang w:val="de-DE"/>
        </w:rPr>
      </w:r>
      <w:r w:rsidRPr="00811C92">
        <w:rPr>
          <w:noProof/>
          <w:lang w:val="de-DE"/>
        </w:rPr>
        <w:fldChar w:fldCharType="separate"/>
      </w:r>
      <w:r w:rsidR="002E48B8">
        <w:rPr>
          <w:noProof/>
          <w:lang w:val="de-DE"/>
        </w:rPr>
        <w:t>41</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DREYZEHNTER AUFTRITT</w:t>
      </w:r>
      <w:r w:rsidRPr="00811C92">
        <w:rPr>
          <w:noProof/>
          <w:lang w:val="de-DE"/>
        </w:rPr>
        <w:tab/>
      </w:r>
      <w:r w:rsidRPr="00811C92">
        <w:rPr>
          <w:noProof/>
          <w:lang w:val="de-DE"/>
        </w:rPr>
        <w:fldChar w:fldCharType="begin"/>
      </w:r>
      <w:r w:rsidRPr="00811C92">
        <w:rPr>
          <w:noProof/>
          <w:lang w:val="de-DE"/>
        </w:rPr>
        <w:instrText xml:space="preserve"> PAGEREF _Toc270533983 \h </w:instrText>
      </w:r>
      <w:r w:rsidR="002E48B8" w:rsidRPr="00811C92">
        <w:rPr>
          <w:noProof/>
          <w:lang w:val="de-DE"/>
        </w:rPr>
      </w:r>
      <w:r w:rsidRPr="00811C92">
        <w:rPr>
          <w:noProof/>
          <w:lang w:val="de-DE"/>
        </w:rPr>
        <w:fldChar w:fldCharType="separate"/>
      </w:r>
      <w:r w:rsidR="002E48B8">
        <w:rPr>
          <w:noProof/>
          <w:lang w:val="de-DE"/>
        </w:rPr>
        <w:t>42</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VIERZEHNTER AUFTRITT</w:t>
      </w:r>
      <w:r w:rsidRPr="00811C92">
        <w:rPr>
          <w:noProof/>
          <w:lang w:val="de-DE"/>
        </w:rPr>
        <w:tab/>
      </w:r>
      <w:r w:rsidRPr="00811C92">
        <w:rPr>
          <w:noProof/>
          <w:lang w:val="de-DE"/>
        </w:rPr>
        <w:fldChar w:fldCharType="begin"/>
      </w:r>
      <w:r w:rsidRPr="00811C92">
        <w:rPr>
          <w:noProof/>
          <w:lang w:val="de-DE"/>
        </w:rPr>
        <w:instrText xml:space="preserve"> PAGEREF _Toc270533984 \h </w:instrText>
      </w:r>
      <w:r w:rsidR="002E48B8" w:rsidRPr="00811C92">
        <w:rPr>
          <w:noProof/>
          <w:lang w:val="de-DE"/>
        </w:rPr>
      </w:r>
      <w:r w:rsidRPr="00811C92">
        <w:rPr>
          <w:noProof/>
          <w:lang w:val="de-DE"/>
        </w:rPr>
        <w:fldChar w:fldCharType="separate"/>
      </w:r>
      <w:r w:rsidR="002E48B8">
        <w:rPr>
          <w:noProof/>
          <w:lang w:val="de-DE"/>
        </w:rPr>
        <w:t>42</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FÜNFZEHNTER AUFTRITT</w:t>
      </w:r>
      <w:r w:rsidRPr="00811C92">
        <w:rPr>
          <w:noProof/>
          <w:lang w:val="de-DE"/>
        </w:rPr>
        <w:tab/>
      </w:r>
      <w:r w:rsidRPr="00811C92">
        <w:rPr>
          <w:noProof/>
          <w:lang w:val="de-DE"/>
        </w:rPr>
        <w:fldChar w:fldCharType="begin"/>
      </w:r>
      <w:r w:rsidRPr="00811C92">
        <w:rPr>
          <w:noProof/>
          <w:lang w:val="de-DE"/>
        </w:rPr>
        <w:instrText xml:space="preserve"> PAGEREF _Toc270533985 \h </w:instrText>
      </w:r>
      <w:r w:rsidR="002E48B8" w:rsidRPr="00811C92">
        <w:rPr>
          <w:noProof/>
          <w:lang w:val="de-DE"/>
        </w:rPr>
      </w:r>
      <w:r w:rsidRPr="00811C92">
        <w:rPr>
          <w:noProof/>
          <w:lang w:val="de-DE"/>
        </w:rPr>
        <w:fldChar w:fldCharType="separate"/>
      </w:r>
      <w:r w:rsidR="002E48B8">
        <w:rPr>
          <w:noProof/>
          <w:lang w:val="de-DE"/>
        </w:rPr>
        <w:t>43</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SECHZEHNTER AUFTRITT</w:t>
      </w:r>
      <w:r w:rsidRPr="00811C92">
        <w:rPr>
          <w:noProof/>
          <w:lang w:val="de-DE"/>
        </w:rPr>
        <w:tab/>
      </w:r>
      <w:r w:rsidRPr="00811C92">
        <w:rPr>
          <w:noProof/>
          <w:lang w:val="de-DE"/>
        </w:rPr>
        <w:fldChar w:fldCharType="begin"/>
      </w:r>
      <w:r w:rsidRPr="00811C92">
        <w:rPr>
          <w:noProof/>
          <w:lang w:val="de-DE"/>
        </w:rPr>
        <w:instrText xml:space="preserve"> PAGEREF _Toc270533986 \h </w:instrText>
      </w:r>
      <w:r w:rsidR="002E48B8" w:rsidRPr="00811C92">
        <w:rPr>
          <w:noProof/>
          <w:lang w:val="de-DE"/>
        </w:rPr>
      </w:r>
      <w:r w:rsidRPr="00811C92">
        <w:rPr>
          <w:noProof/>
          <w:lang w:val="de-DE"/>
        </w:rPr>
        <w:fldChar w:fldCharType="separate"/>
      </w:r>
      <w:r w:rsidR="002E48B8">
        <w:rPr>
          <w:noProof/>
          <w:lang w:val="de-DE"/>
        </w:rPr>
        <w:t>44</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SIEBZEHNTER AUFTRITT</w:t>
      </w:r>
      <w:r w:rsidRPr="00811C92">
        <w:rPr>
          <w:noProof/>
          <w:lang w:val="de-DE"/>
        </w:rPr>
        <w:tab/>
      </w:r>
      <w:r w:rsidRPr="00811C92">
        <w:rPr>
          <w:noProof/>
          <w:lang w:val="de-DE"/>
        </w:rPr>
        <w:fldChar w:fldCharType="begin"/>
      </w:r>
      <w:r w:rsidRPr="00811C92">
        <w:rPr>
          <w:noProof/>
          <w:lang w:val="de-DE"/>
        </w:rPr>
        <w:instrText xml:space="preserve"> PAGEREF _Toc270533987 \h </w:instrText>
      </w:r>
      <w:r w:rsidR="002E48B8" w:rsidRPr="00811C92">
        <w:rPr>
          <w:noProof/>
          <w:lang w:val="de-DE"/>
        </w:rPr>
      </w:r>
      <w:r w:rsidRPr="00811C92">
        <w:rPr>
          <w:noProof/>
          <w:lang w:val="de-DE"/>
        </w:rPr>
        <w:fldChar w:fldCharType="separate"/>
      </w:r>
      <w:r w:rsidR="002E48B8">
        <w:rPr>
          <w:noProof/>
          <w:lang w:val="de-DE"/>
        </w:rPr>
        <w:t>45</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ACHTZEHNTER AUFTRITT</w:t>
      </w:r>
      <w:r w:rsidRPr="00811C92">
        <w:rPr>
          <w:noProof/>
          <w:lang w:val="de-DE"/>
        </w:rPr>
        <w:tab/>
      </w:r>
      <w:r w:rsidRPr="00811C92">
        <w:rPr>
          <w:noProof/>
          <w:lang w:val="de-DE"/>
        </w:rPr>
        <w:fldChar w:fldCharType="begin"/>
      </w:r>
      <w:r w:rsidRPr="00811C92">
        <w:rPr>
          <w:noProof/>
          <w:lang w:val="de-DE"/>
        </w:rPr>
        <w:instrText xml:space="preserve"> PAGEREF _Toc270533988 \h </w:instrText>
      </w:r>
      <w:r w:rsidR="002E48B8" w:rsidRPr="00811C92">
        <w:rPr>
          <w:noProof/>
          <w:lang w:val="de-DE"/>
        </w:rPr>
      </w:r>
      <w:r w:rsidRPr="00811C92">
        <w:rPr>
          <w:noProof/>
          <w:lang w:val="de-DE"/>
        </w:rPr>
        <w:fldChar w:fldCharType="separate"/>
      </w:r>
      <w:r w:rsidR="002E48B8">
        <w:rPr>
          <w:noProof/>
          <w:lang w:val="de-DE"/>
        </w:rPr>
        <w:t>45</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NEUNZEHNTER AUFTRITT</w:t>
      </w:r>
      <w:r w:rsidRPr="00811C92">
        <w:rPr>
          <w:noProof/>
          <w:lang w:val="de-DE"/>
        </w:rPr>
        <w:tab/>
      </w:r>
      <w:r w:rsidRPr="00811C92">
        <w:rPr>
          <w:noProof/>
          <w:lang w:val="de-DE"/>
        </w:rPr>
        <w:fldChar w:fldCharType="begin"/>
      </w:r>
      <w:r w:rsidRPr="00811C92">
        <w:rPr>
          <w:noProof/>
          <w:lang w:val="de-DE"/>
        </w:rPr>
        <w:instrText xml:space="preserve"> PAGEREF _Toc270533989 \h </w:instrText>
      </w:r>
      <w:r w:rsidR="002E48B8" w:rsidRPr="00811C92">
        <w:rPr>
          <w:noProof/>
          <w:lang w:val="de-DE"/>
        </w:rPr>
      </w:r>
      <w:r w:rsidRPr="00811C92">
        <w:rPr>
          <w:noProof/>
          <w:lang w:val="de-DE"/>
        </w:rPr>
        <w:fldChar w:fldCharType="separate"/>
      </w:r>
      <w:r w:rsidR="002E48B8">
        <w:rPr>
          <w:noProof/>
          <w:lang w:val="de-DE"/>
        </w:rPr>
        <w:t>46</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ZWANZIGSTER AUFTRITT</w:t>
      </w:r>
      <w:r w:rsidRPr="00811C92">
        <w:rPr>
          <w:noProof/>
          <w:lang w:val="de-DE"/>
        </w:rPr>
        <w:tab/>
      </w:r>
      <w:r w:rsidRPr="00811C92">
        <w:rPr>
          <w:noProof/>
          <w:lang w:val="de-DE"/>
        </w:rPr>
        <w:fldChar w:fldCharType="begin"/>
      </w:r>
      <w:r w:rsidRPr="00811C92">
        <w:rPr>
          <w:noProof/>
          <w:lang w:val="de-DE"/>
        </w:rPr>
        <w:instrText xml:space="preserve"> PAGEREF _Toc270533990 \h </w:instrText>
      </w:r>
      <w:r w:rsidR="002E48B8" w:rsidRPr="00811C92">
        <w:rPr>
          <w:noProof/>
          <w:lang w:val="de-DE"/>
        </w:rPr>
      </w:r>
      <w:r w:rsidRPr="00811C92">
        <w:rPr>
          <w:noProof/>
          <w:lang w:val="de-DE"/>
        </w:rPr>
        <w:fldChar w:fldCharType="separate"/>
      </w:r>
      <w:r w:rsidR="002E48B8">
        <w:rPr>
          <w:noProof/>
          <w:lang w:val="de-DE"/>
        </w:rPr>
        <w:t>47</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EINUNDZWANZIGSTER AUFTRITT</w:t>
      </w:r>
      <w:r w:rsidRPr="00811C92">
        <w:rPr>
          <w:noProof/>
          <w:lang w:val="de-DE"/>
        </w:rPr>
        <w:tab/>
      </w:r>
      <w:r w:rsidRPr="00811C92">
        <w:rPr>
          <w:noProof/>
          <w:lang w:val="de-DE"/>
        </w:rPr>
        <w:fldChar w:fldCharType="begin"/>
      </w:r>
      <w:r w:rsidRPr="00811C92">
        <w:rPr>
          <w:noProof/>
          <w:lang w:val="de-DE"/>
        </w:rPr>
        <w:instrText xml:space="preserve"> PAGEREF _Toc270533991 \h </w:instrText>
      </w:r>
      <w:r w:rsidR="002E48B8" w:rsidRPr="00811C92">
        <w:rPr>
          <w:noProof/>
          <w:lang w:val="de-DE"/>
        </w:rPr>
      </w:r>
      <w:r w:rsidRPr="00811C92">
        <w:rPr>
          <w:noProof/>
          <w:lang w:val="de-DE"/>
        </w:rPr>
        <w:fldChar w:fldCharType="separate"/>
      </w:r>
      <w:r w:rsidR="002E48B8">
        <w:rPr>
          <w:noProof/>
          <w:lang w:val="de-DE"/>
        </w:rPr>
        <w:t>47</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ZWEIUNDZWANZIGSTER AUFTRITT</w:t>
      </w:r>
      <w:r w:rsidRPr="00811C92">
        <w:rPr>
          <w:noProof/>
          <w:lang w:val="de-DE"/>
        </w:rPr>
        <w:tab/>
      </w:r>
      <w:r w:rsidRPr="00811C92">
        <w:rPr>
          <w:noProof/>
          <w:lang w:val="de-DE"/>
        </w:rPr>
        <w:fldChar w:fldCharType="begin"/>
      </w:r>
      <w:r w:rsidRPr="00811C92">
        <w:rPr>
          <w:noProof/>
          <w:lang w:val="de-DE"/>
        </w:rPr>
        <w:instrText xml:space="preserve"> PAGEREF _Toc270533992 \h </w:instrText>
      </w:r>
      <w:r w:rsidR="002E48B8" w:rsidRPr="00811C92">
        <w:rPr>
          <w:noProof/>
          <w:lang w:val="de-DE"/>
        </w:rPr>
      </w:r>
      <w:r w:rsidRPr="00811C92">
        <w:rPr>
          <w:noProof/>
          <w:lang w:val="de-DE"/>
        </w:rPr>
        <w:fldChar w:fldCharType="separate"/>
      </w:r>
      <w:r w:rsidR="002E48B8">
        <w:rPr>
          <w:noProof/>
          <w:lang w:val="de-DE"/>
        </w:rPr>
        <w:t>49</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DREYUNDZWANZIGSTER AUFTRITT</w:t>
      </w:r>
      <w:r w:rsidRPr="00811C92">
        <w:rPr>
          <w:noProof/>
          <w:lang w:val="de-DE"/>
        </w:rPr>
        <w:tab/>
      </w:r>
      <w:r w:rsidRPr="00811C92">
        <w:rPr>
          <w:noProof/>
          <w:lang w:val="de-DE"/>
        </w:rPr>
        <w:fldChar w:fldCharType="begin"/>
      </w:r>
      <w:r w:rsidRPr="00811C92">
        <w:rPr>
          <w:noProof/>
          <w:lang w:val="de-DE"/>
        </w:rPr>
        <w:instrText xml:space="preserve"> PAGEREF _Toc270533993 \h </w:instrText>
      </w:r>
      <w:r w:rsidR="002E48B8" w:rsidRPr="00811C92">
        <w:rPr>
          <w:noProof/>
          <w:lang w:val="de-DE"/>
        </w:rPr>
      </w:r>
      <w:r w:rsidRPr="00811C92">
        <w:rPr>
          <w:noProof/>
          <w:lang w:val="de-DE"/>
        </w:rPr>
        <w:fldChar w:fldCharType="separate"/>
      </w:r>
      <w:r w:rsidR="002E48B8">
        <w:rPr>
          <w:noProof/>
          <w:lang w:val="de-DE"/>
        </w:rPr>
        <w:t>50</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VIERUNDZWANZIGSTER AUFTRITT</w:t>
      </w:r>
      <w:r w:rsidRPr="00811C92">
        <w:rPr>
          <w:noProof/>
          <w:lang w:val="de-DE"/>
        </w:rPr>
        <w:tab/>
      </w:r>
      <w:r w:rsidRPr="00811C92">
        <w:rPr>
          <w:noProof/>
          <w:lang w:val="de-DE"/>
        </w:rPr>
        <w:fldChar w:fldCharType="begin"/>
      </w:r>
      <w:r w:rsidRPr="00811C92">
        <w:rPr>
          <w:noProof/>
          <w:lang w:val="de-DE"/>
        </w:rPr>
        <w:instrText xml:space="preserve"> PAGEREF _Toc270533994 \h </w:instrText>
      </w:r>
      <w:r w:rsidR="002E48B8" w:rsidRPr="00811C92">
        <w:rPr>
          <w:noProof/>
          <w:lang w:val="de-DE"/>
        </w:rPr>
      </w:r>
      <w:r w:rsidRPr="00811C92">
        <w:rPr>
          <w:noProof/>
          <w:lang w:val="de-DE"/>
        </w:rPr>
        <w:fldChar w:fldCharType="separate"/>
      </w:r>
      <w:r w:rsidR="002E48B8">
        <w:rPr>
          <w:noProof/>
          <w:lang w:val="de-DE"/>
        </w:rPr>
        <w:t>51</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FÜNFUNDZWANZIGSTER AUFTRITT</w:t>
      </w:r>
      <w:r w:rsidRPr="00811C92">
        <w:rPr>
          <w:noProof/>
          <w:lang w:val="de-DE"/>
        </w:rPr>
        <w:tab/>
      </w:r>
      <w:r w:rsidRPr="00811C92">
        <w:rPr>
          <w:noProof/>
          <w:lang w:val="de-DE"/>
        </w:rPr>
        <w:fldChar w:fldCharType="begin"/>
      </w:r>
      <w:r w:rsidRPr="00811C92">
        <w:rPr>
          <w:noProof/>
          <w:lang w:val="de-DE"/>
        </w:rPr>
        <w:instrText xml:space="preserve"> PAGEREF _Toc270533995 \h </w:instrText>
      </w:r>
      <w:r w:rsidR="002E48B8" w:rsidRPr="00811C92">
        <w:rPr>
          <w:noProof/>
          <w:lang w:val="de-DE"/>
        </w:rPr>
      </w:r>
      <w:r w:rsidRPr="00811C92">
        <w:rPr>
          <w:noProof/>
          <w:lang w:val="de-DE"/>
        </w:rPr>
        <w:fldChar w:fldCharType="separate"/>
      </w:r>
      <w:r w:rsidR="002E48B8">
        <w:rPr>
          <w:noProof/>
          <w:lang w:val="de-DE"/>
        </w:rPr>
        <w:t>52</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SIEBUNDZWANZIGSTER AUFTRITT</w:t>
      </w:r>
      <w:r w:rsidRPr="00811C92">
        <w:rPr>
          <w:noProof/>
          <w:lang w:val="de-DE"/>
        </w:rPr>
        <w:tab/>
      </w:r>
      <w:r w:rsidRPr="00811C92">
        <w:rPr>
          <w:noProof/>
          <w:lang w:val="de-DE"/>
        </w:rPr>
        <w:fldChar w:fldCharType="begin"/>
      </w:r>
      <w:r w:rsidRPr="00811C92">
        <w:rPr>
          <w:noProof/>
          <w:lang w:val="de-DE"/>
        </w:rPr>
        <w:instrText xml:space="preserve"> PAGEREF _Toc270533996 \h </w:instrText>
      </w:r>
      <w:r w:rsidR="002E48B8" w:rsidRPr="00811C92">
        <w:rPr>
          <w:noProof/>
          <w:lang w:val="de-DE"/>
        </w:rPr>
      </w:r>
      <w:r w:rsidRPr="00811C92">
        <w:rPr>
          <w:noProof/>
          <w:lang w:val="de-DE"/>
        </w:rPr>
        <w:fldChar w:fldCharType="separate"/>
      </w:r>
      <w:r w:rsidR="002E48B8">
        <w:rPr>
          <w:noProof/>
          <w:lang w:val="de-DE"/>
        </w:rPr>
        <w:t>53</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ACHTUNDZWANZIGSTER AUFTRITT</w:t>
      </w:r>
      <w:r w:rsidRPr="00811C92">
        <w:rPr>
          <w:noProof/>
          <w:lang w:val="de-DE"/>
        </w:rPr>
        <w:tab/>
      </w:r>
      <w:r w:rsidRPr="00811C92">
        <w:rPr>
          <w:noProof/>
          <w:lang w:val="de-DE"/>
        </w:rPr>
        <w:fldChar w:fldCharType="begin"/>
      </w:r>
      <w:r w:rsidRPr="00811C92">
        <w:rPr>
          <w:noProof/>
          <w:lang w:val="de-DE"/>
        </w:rPr>
        <w:instrText xml:space="preserve"> PAGEREF _Toc270533997 \h </w:instrText>
      </w:r>
      <w:r w:rsidR="002E48B8" w:rsidRPr="00811C92">
        <w:rPr>
          <w:noProof/>
          <w:lang w:val="de-DE"/>
        </w:rPr>
      </w:r>
      <w:r w:rsidRPr="00811C92">
        <w:rPr>
          <w:noProof/>
          <w:lang w:val="de-DE"/>
        </w:rPr>
        <w:fldChar w:fldCharType="separate"/>
      </w:r>
      <w:r w:rsidR="002E48B8">
        <w:rPr>
          <w:noProof/>
          <w:lang w:val="de-DE"/>
        </w:rPr>
        <w:t>54</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NEUNUNDZWANZIGSTER AUFTRITT</w:t>
      </w:r>
      <w:r w:rsidRPr="00811C92">
        <w:rPr>
          <w:noProof/>
          <w:lang w:val="de-DE"/>
        </w:rPr>
        <w:tab/>
      </w:r>
      <w:r w:rsidRPr="00811C92">
        <w:rPr>
          <w:noProof/>
          <w:lang w:val="de-DE"/>
        </w:rPr>
        <w:fldChar w:fldCharType="begin"/>
      </w:r>
      <w:r w:rsidRPr="00811C92">
        <w:rPr>
          <w:noProof/>
          <w:lang w:val="de-DE"/>
        </w:rPr>
        <w:instrText xml:space="preserve"> PAGEREF _Toc270533998 \h </w:instrText>
      </w:r>
      <w:r w:rsidR="002E48B8" w:rsidRPr="00811C92">
        <w:rPr>
          <w:noProof/>
          <w:lang w:val="de-DE"/>
        </w:rPr>
      </w:r>
      <w:r w:rsidRPr="00811C92">
        <w:rPr>
          <w:noProof/>
          <w:lang w:val="de-DE"/>
        </w:rPr>
        <w:fldChar w:fldCharType="separate"/>
      </w:r>
      <w:r w:rsidR="002E48B8">
        <w:rPr>
          <w:noProof/>
          <w:lang w:val="de-DE"/>
        </w:rPr>
        <w:t>56</w:t>
      </w:r>
      <w:r w:rsidRPr="00811C92">
        <w:rPr>
          <w:noProof/>
          <w:lang w:val="de-DE"/>
        </w:rPr>
        <w:fldChar w:fldCharType="end"/>
      </w:r>
    </w:p>
    <w:p w:rsidR="00811C92" w:rsidRPr="00811C92" w:rsidRDefault="00811C92">
      <w:pPr>
        <w:pStyle w:val="TOC3"/>
        <w:tabs>
          <w:tab w:val="right" w:leader="dot" w:pos="9350"/>
        </w:tabs>
        <w:rPr>
          <w:rFonts w:asciiTheme="minorHAnsi" w:eastAsiaTheme="minorEastAsia" w:hAnsiTheme="minorHAnsi"/>
          <w:noProof/>
          <w:color w:val="auto"/>
          <w:sz w:val="24"/>
          <w:lang w:val="de-DE"/>
        </w:rPr>
      </w:pPr>
      <w:r w:rsidRPr="00811C92">
        <w:rPr>
          <w:noProof/>
          <w:color w:val="auto"/>
          <w:lang w:val="de-DE"/>
        </w:rPr>
        <w:t>DREYSSIGSTER AUFTRITT</w:t>
      </w:r>
      <w:r w:rsidRPr="00811C92">
        <w:rPr>
          <w:noProof/>
          <w:lang w:val="de-DE"/>
        </w:rPr>
        <w:tab/>
      </w:r>
      <w:r w:rsidRPr="00811C92">
        <w:rPr>
          <w:noProof/>
          <w:lang w:val="de-DE"/>
        </w:rPr>
        <w:fldChar w:fldCharType="begin"/>
      </w:r>
      <w:r w:rsidRPr="00811C92">
        <w:rPr>
          <w:noProof/>
          <w:lang w:val="de-DE"/>
        </w:rPr>
        <w:instrText xml:space="preserve"> PAGEREF _Toc270533999 \h </w:instrText>
      </w:r>
      <w:r w:rsidR="002E48B8" w:rsidRPr="00811C92">
        <w:rPr>
          <w:noProof/>
          <w:lang w:val="de-DE"/>
        </w:rPr>
      </w:r>
      <w:r w:rsidRPr="00811C92">
        <w:rPr>
          <w:noProof/>
          <w:lang w:val="de-DE"/>
        </w:rPr>
        <w:fldChar w:fldCharType="separate"/>
      </w:r>
      <w:r w:rsidR="002E48B8">
        <w:rPr>
          <w:noProof/>
          <w:lang w:val="de-DE"/>
        </w:rPr>
        <w:t>59</w:t>
      </w:r>
      <w:r w:rsidRPr="00811C92">
        <w:rPr>
          <w:noProof/>
          <w:lang w:val="de-DE"/>
        </w:rPr>
        <w:fldChar w:fldCharType="end"/>
      </w:r>
    </w:p>
    <w:p w:rsidR="00F1102C" w:rsidRPr="00811C92" w:rsidRDefault="00811C92" w:rsidP="00F1102C">
      <w:pPr>
        <w:rPr>
          <w:color w:val="auto"/>
          <w:lang w:val="de-DE"/>
        </w:rPr>
      </w:pPr>
      <w:r w:rsidRPr="00811C92">
        <w:rPr>
          <w:rFonts w:cs="Helvetica"/>
          <w:color w:val="auto"/>
          <w:sz w:val="28"/>
          <w:lang w:val="de-DE"/>
        </w:rPr>
        <w:fldChar w:fldCharType="end"/>
      </w:r>
      <w:r w:rsidR="00F1102C" w:rsidRPr="00811C92">
        <w:rPr>
          <w:color w:val="auto"/>
          <w:lang w:val="de-DE"/>
        </w:rPr>
        <w:t xml:space="preserve"> </w:t>
      </w:r>
    </w:p>
    <w:p w:rsidR="00F1102C" w:rsidRPr="00811C92" w:rsidRDefault="00A92A2B" w:rsidP="00F1102C">
      <w:pPr>
        <w:pStyle w:val="Heading1"/>
        <w:rPr>
          <w:color w:val="auto"/>
          <w:lang w:val="de-DE"/>
        </w:rPr>
      </w:pPr>
      <w:r w:rsidRPr="00811C92">
        <w:rPr>
          <w:color w:val="auto"/>
          <w:lang w:val="de-DE"/>
        </w:rPr>
        <w:br w:type="page"/>
      </w:r>
      <w:bookmarkStart w:id="0" w:name="_Toc270533946"/>
      <w:r w:rsidR="00F1102C" w:rsidRPr="00811C92">
        <w:rPr>
          <w:color w:val="auto"/>
          <w:lang w:val="de-DE"/>
        </w:rPr>
        <w:t>Synopsis:</w:t>
      </w:r>
      <w:bookmarkEnd w:id="0"/>
    </w:p>
    <w:p w:rsidR="00F1102C" w:rsidRPr="00811C92" w:rsidRDefault="00F1102C">
      <w:pPr>
        <w:rPr>
          <w:color w:val="auto"/>
          <w:lang w:val="de-DE"/>
        </w:rPr>
      </w:pPr>
    </w:p>
    <w:p w:rsidR="00F1102C" w:rsidRPr="00811C92" w:rsidRDefault="00F1102C" w:rsidP="00A92A2B">
      <w:pPr>
        <w:pStyle w:val="Heading2"/>
        <w:rPr>
          <w:color w:val="auto"/>
          <w:lang w:val="de-DE"/>
        </w:rPr>
      </w:pPr>
      <w:bookmarkStart w:id="1" w:name="_Toc270533947"/>
      <w:r w:rsidRPr="00811C92">
        <w:rPr>
          <w:color w:val="auto"/>
          <w:lang w:val="de-DE"/>
        </w:rPr>
        <w:t>ERSTER AKT  </w:t>
      </w:r>
      <w:bookmarkEnd w:id="1"/>
    </w:p>
    <w:p w:rsidR="00F1102C" w:rsidRPr="00811C92" w:rsidRDefault="00F1102C">
      <w:pPr>
        <w:rPr>
          <w:rFonts w:cs="Helvetica"/>
          <w:color w:val="auto"/>
          <w:lang w:val="de-DE"/>
        </w:rPr>
      </w:pPr>
      <w:r w:rsidRPr="00811C92">
        <w:rPr>
          <w:rFonts w:cs="Helvetica"/>
          <w:color w:val="auto"/>
          <w:lang w:val="de-DE"/>
        </w:rPr>
        <w:t>Prinz Tamino hat sich auf der Jagd verirrt und wird waffenlos von einer Riesenschlange verfolgt. Er ruft um Hilfe und fällt vor Erschöpfung in Ohnmacht. Im letzten Augenblick retten ihn drei Damen aus dem Gefolge der Königin der Nacht, die das Ungeheuer töten und entschwinden. Der Vogelfänger Papageno in einem Federkleid und mit einem Vogelkäfig springt herein. (</w:t>
      </w:r>
      <w:r w:rsidRPr="00811C92">
        <w:rPr>
          <w:rFonts w:cs="Helvetica"/>
          <w:i/>
          <w:iCs/>
          <w:color w:val="auto"/>
          <w:lang w:val="de-DE"/>
        </w:rPr>
        <w:t>Der Vogelfänger bin ich ja</w:t>
      </w:r>
      <w:r w:rsidRPr="00811C92">
        <w:rPr>
          <w:rFonts w:cs="Helvetica"/>
          <w:color w:val="auto"/>
          <w:lang w:val="de-DE"/>
        </w:rPr>
        <w:t>). Der Prinz erwacht und hält Papageno, der sich prahlerisch seiner Heldentaten rühmt, für seinen Lebensretter. Die drei Damen erscheinen wieder und bestrafen den Lügner, indem sie ihm ein Schloss vor den Mund hängen. Tamino erhält Paminas Bild, in das sich der Prinz sofort verliebt (</w:t>
      </w:r>
      <w:r w:rsidRPr="00811C92">
        <w:rPr>
          <w:rFonts w:cs="Helvetica"/>
          <w:i/>
          <w:iCs/>
          <w:color w:val="auto"/>
          <w:lang w:val="de-DE"/>
        </w:rPr>
        <w:t>Dies Bildnis ist bezaubernd schön</w:t>
      </w:r>
      <w:r w:rsidRPr="00811C92">
        <w:rPr>
          <w:rFonts w:cs="Helvetica"/>
          <w:color w:val="auto"/>
          <w:lang w:val="de-DE"/>
        </w:rPr>
        <w:t>). Die Königin der Nacht zeigt sich dem Prinzen und verspricht ihm Paminas Hand, wenn er sie aus der Gewalt des bösen Zauberers Sarastro, der ihre Tochter entführt hat, rette (</w:t>
      </w:r>
      <w:r w:rsidRPr="00811C92">
        <w:rPr>
          <w:rFonts w:cs="Helvetica"/>
          <w:i/>
          <w:iCs/>
          <w:color w:val="auto"/>
          <w:lang w:val="de-DE"/>
        </w:rPr>
        <w:t>O zittre nicht, mein lieber Sohn</w:t>
      </w:r>
      <w:r w:rsidRPr="00811C92">
        <w:rPr>
          <w:rFonts w:cs="Helvetica"/>
          <w:color w:val="auto"/>
          <w:lang w:val="de-DE"/>
        </w:rPr>
        <w:t>). Tamino ist bereit und erhält eine Zauberflöte, die ihn vor allen Gefahren schützen wird. Papageno bekommt ein wundersames Glockenspiel. Das Schloss von Papagenos Mund ist entfernt. Drei Knaben zeigen beiden den Weg zu Sarastros Palast.  Dort will sich der schwarze Wächter Monostatos Pamina nähern. Er erschrickt fürchterlich, als er Papageno plötzlich vor sich sieht. Papageno und Monostatos halten sich gegenseitig für den Teufel und laufen fort. Papageno überwindet seine Furcht, kehrt zurück und erzählt der überraschten Pamina, dass Prinz Tamino zu ihrer Befreiung unterwegs ist. Und weil Papageno betrübt gesteht, selbt keine Geliebte zu haben, macht ihm Pamina Mut für die Zukunft (</w:t>
      </w:r>
      <w:r w:rsidRPr="00811C92">
        <w:rPr>
          <w:rFonts w:cs="Helvetica"/>
          <w:i/>
          <w:iCs/>
          <w:color w:val="auto"/>
          <w:lang w:val="de-DE"/>
        </w:rPr>
        <w:t>Bei Männern, welche Liebe fühlen</w:t>
      </w:r>
      <w:r w:rsidRPr="00811C92">
        <w:rPr>
          <w:rFonts w:cs="Helvetica"/>
          <w:color w:val="auto"/>
          <w:lang w:val="de-DE"/>
        </w:rPr>
        <w:t xml:space="preserve">).  Tamino ist inzwischen in einen Hain mit drei Tempeln geführt worden, wo ihm ein alter Priester kundtut, dass Sarastro kein böser Zauberer, sondern ein Wohltäter sei, dem man Gehorsam schulde. Inzwischen fliehen Pamina und Papageno. Vergeblich versucht Monostatos, die Flüchtigen mit seinen Sklaven zurückzuhalten. Er muss, nachdem nun das Glockenspiel ertönt, mitsamt seinen Dienern unaufhörlich tanzen. Sarastro mit seinem Gefolge hält Papageno und Pamina auf. Er verzeiht; Pamina fällt freudig in die Arme Taminos, der noch geläutert werden soll. Pamina muss an Sarastros Hof bleiben; Monostatos erhält für seine »Dienste« eine Anzahl Sohlenhiebe. </w:t>
      </w:r>
    </w:p>
    <w:p w:rsidR="00F1102C" w:rsidRPr="00811C92" w:rsidRDefault="00F1102C" w:rsidP="00A92A2B">
      <w:pPr>
        <w:pStyle w:val="Heading2"/>
        <w:rPr>
          <w:color w:val="auto"/>
          <w:lang w:val="de-DE"/>
        </w:rPr>
      </w:pPr>
      <w:bookmarkStart w:id="2" w:name="_Toc270533948"/>
      <w:r w:rsidRPr="00811C92">
        <w:rPr>
          <w:color w:val="auto"/>
          <w:lang w:val="de-DE"/>
        </w:rPr>
        <w:t>  ZWEITER AKT</w:t>
      </w:r>
      <w:bookmarkEnd w:id="2"/>
      <w:r w:rsidRPr="00811C92">
        <w:rPr>
          <w:color w:val="auto"/>
          <w:lang w:val="de-DE"/>
        </w:rPr>
        <w:t xml:space="preserve"> </w:t>
      </w:r>
    </w:p>
    <w:p w:rsidR="00F1102C" w:rsidRPr="00811C92" w:rsidRDefault="00F1102C">
      <w:pPr>
        <w:rPr>
          <w:rFonts w:cs="Helvetica"/>
          <w:color w:val="auto"/>
          <w:lang w:val="de-DE"/>
        </w:rPr>
      </w:pPr>
    </w:p>
    <w:p w:rsidR="00F1102C" w:rsidRPr="00811C92" w:rsidRDefault="00F1102C">
      <w:pPr>
        <w:rPr>
          <w:rFonts w:cs="Helvetica"/>
          <w:color w:val="auto"/>
          <w:lang w:val="de-DE"/>
        </w:rPr>
      </w:pPr>
      <w:r w:rsidRPr="00811C92">
        <w:rPr>
          <w:rFonts w:cs="Helvetica"/>
          <w:color w:val="auto"/>
          <w:lang w:val="de-DE"/>
        </w:rPr>
        <w:t> Sarastro bedeutet seinen Priestern, dass Tamino und Pamina einander bestimmt sind. Der Prinz müsse jedoch eine Reihe von Prüfungen hinter sich bringen, bevor er in den Tempel der Weisheit aufgenommen werden könne. (</w:t>
      </w:r>
      <w:r w:rsidRPr="00811C92">
        <w:rPr>
          <w:rFonts w:cs="Helvetica"/>
          <w:i/>
          <w:iCs/>
          <w:color w:val="auto"/>
          <w:lang w:val="de-DE"/>
        </w:rPr>
        <w:t>O Isis und Osiris</w:t>
      </w:r>
      <w:r w:rsidRPr="00811C92">
        <w:rPr>
          <w:rFonts w:cs="Helvetica"/>
          <w:color w:val="auto"/>
          <w:lang w:val="de-DE"/>
        </w:rPr>
        <w:t>). Tamino und Papageno werden mit verhülltem Haupt hereingeführt und belehrt. Tamino wird gefragt, ob er entschlossen ist, selbst unter Gefahr seines Lebens Prüfungen zu bestehen. Der Prinz gelobt dies. Papageno entschliesst sich, den Prinzen zu begleiten, nachdem ihm ein Mädchen versprochen wird. Tamino und Papageno sollen ihre Frauen nur sehen, aber nicht sprechen dürfen. (</w:t>
      </w:r>
      <w:r w:rsidRPr="00811C92">
        <w:rPr>
          <w:rFonts w:cs="Helvetica"/>
          <w:i/>
          <w:iCs/>
          <w:color w:val="auto"/>
          <w:lang w:val="de-DE"/>
        </w:rPr>
        <w:t>Bewahret Euch vor Weibertücken</w:t>
      </w:r>
      <w:r w:rsidRPr="00811C92">
        <w:rPr>
          <w:rFonts w:cs="Helvetica"/>
          <w:color w:val="auto"/>
          <w:lang w:val="de-DE"/>
        </w:rPr>
        <w:t>).  Unter Donner und Blitz erscheinen die drei Damen und prophezeien den Prüflingen einen nahen Tod. Standhaft widerstehen Tamino und Papageno, die damit ihre erste Probe abgelegt haben. Die drei Damen werden durch Priester, die zu neuen Prüfungen geleiten, vertrieben.  Als sich Monostatos wieder zu der schlafenden Pamina schleicht (</w:t>
      </w:r>
      <w:r w:rsidRPr="00811C92">
        <w:rPr>
          <w:rFonts w:cs="Helvetica"/>
          <w:i/>
          <w:iCs/>
          <w:color w:val="auto"/>
          <w:lang w:val="de-DE"/>
        </w:rPr>
        <w:t>Alles fühlt der Liebe Freuden</w:t>
      </w:r>
      <w:r w:rsidRPr="00811C92">
        <w:rPr>
          <w:rFonts w:cs="Helvetica"/>
          <w:color w:val="auto"/>
          <w:lang w:val="de-DE"/>
        </w:rPr>
        <w:t>), wird er durch die Königin der Nacht gestört. Ängstlich versteckt sich der Mohr, um zu lauschen. Die Königin verlangt von ihrer Tochter, Sarastro zu töten und ihr den siebenfachen Sonnenkreis, der die grösste Macht in sich birgt, zurückzubringen (</w:t>
      </w:r>
      <w:r w:rsidRPr="00811C92">
        <w:rPr>
          <w:rFonts w:cs="Helvetica"/>
          <w:i/>
          <w:iCs/>
          <w:color w:val="auto"/>
          <w:lang w:val="de-DE"/>
        </w:rPr>
        <w:t>Der Hölle Rache kocht in meinem Herzen</w:t>
      </w:r>
      <w:r w:rsidRPr="00811C92">
        <w:rPr>
          <w:rFonts w:cs="Helvetica"/>
          <w:color w:val="auto"/>
          <w:lang w:val="de-DE"/>
        </w:rPr>
        <w:t>). Der Mohr entreisst Pamina den von ihrer Mutter erhaltenen Dolch. Er stellt das Mädchen vor die Wahl, ihn zu erhören oder alles Sarastro zu verraten. Schnell greift Sarastro helfend ein. Der um Milde für ihre Mutter bittenden Pamina versichert er, dass er Rache nicht kenne (</w:t>
      </w:r>
      <w:r w:rsidRPr="00811C92">
        <w:rPr>
          <w:rFonts w:cs="Helvetica"/>
          <w:i/>
          <w:iCs/>
          <w:color w:val="auto"/>
          <w:lang w:val="de-DE"/>
        </w:rPr>
        <w:t>In diesen heil'gen Hallen</w:t>
      </w:r>
      <w:r w:rsidRPr="00811C92">
        <w:rPr>
          <w:rFonts w:cs="Helvetica"/>
          <w:color w:val="auto"/>
          <w:lang w:val="de-DE"/>
        </w:rPr>
        <w:t>).  Tamino und Papageno werden in einen Tempel geführt, wo sie schweigen sollen, bis eine Posaune ertönt. Papageno kümmert sich nicht darum und plaudert ungeniert weiter. Plötzlich erscheint ein altes, hässliches Weib, das den entsetzten Papageno zum Mann nehmen möchte. Drei Knaben bringen die Flöte und das Glockenspiel zurück. Ein Tisch mit köstlichen Speisen wird sichtbar, die sich Papageno schmecken lässt. Tamino spielt auf seiner Flöte und sieht Pamina kommen. Als er die Geliebte, wie ihm aufgetragen, nicht beachtet, glaubt Pamina, er liebe sie nicht mehr und geht bekümmert davon (</w:t>
      </w:r>
      <w:r w:rsidRPr="00811C92">
        <w:rPr>
          <w:rFonts w:cs="Helvetica"/>
          <w:i/>
          <w:iCs/>
          <w:color w:val="auto"/>
          <w:lang w:val="de-DE"/>
        </w:rPr>
        <w:t>Ach, ich fühl's</w:t>
      </w:r>
      <w:r w:rsidRPr="00811C92">
        <w:rPr>
          <w:rFonts w:cs="Helvetica"/>
          <w:color w:val="auto"/>
          <w:lang w:val="de-DE"/>
        </w:rPr>
        <w:t>).  Sarastro lässt Tamino und Pamina vor sich führen, damit sie sich voneinander verabschieden können. Der Prinz müsse noch zwei Aufgaben lösen, denen Papageno nicht mehr unterworfen werden soll. Dieser hält es mehr mit irdischen Genüssen (</w:t>
      </w:r>
      <w:r w:rsidRPr="00811C92">
        <w:rPr>
          <w:rFonts w:cs="Helvetica"/>
          <w:i/>
          <w:iCs/>
          <w:color w:val="auto"/>
          <w:lang w:val="de-DE"/>
        </w:rPr>
        <w:t>Ein Mädchen oder Weibchen</w:t>
      </w:r>
      <w:r w:rsidRPr="00811C92">
        <w:rPr>
          <w:rFonts w:cs="Helvetica"/>
          <w:color w:val="auto"/>
          <w:lang w:val="de-DE"/>
        </w:rPr>
        <w:t>). Als ihm das alte Weib vor die Augen tritt und sich in die junge, hübsche Papagena verwandelt, ist er entzückt. Ein Priester nimmt das junge Mädchen wieder fort, weil Papageno ihrer noch nicht würdig sei.  Die unglückliche Pamina versucht, sich zu töten. Die drei Knaben entwinden ihr den Dolch und führen sie mit der Versicherung, dass Tamino sie noch liebt, zu ihm. Auch Papageno möchte, nachdem ihm seine Liebste genommen wurde, sterben (</w:t>
      </w:r>
      <w:r w:rsidRPr="00811C92">
        <w:rPr>
          <w:rFonts w:cs="Helvetica"/>
          <w:i/>
          <w:iCs/>
          <w:color w:val="auto"/>
          <w:lang w:val="de-DE"/>
        </w:rPr>
        <w:t>Papagena! Papagena!</w:t>
      </w:r>
      <w:r w:rsidRPr="00811C92">
        <w:rPr>
          <w:rFonts w:cs="Helvetica"/>
          <w:color w:val="auto"/>
          <w:lang w:val="de-DE"/>
        </w:rPr>
        <w:t>). Die drei Knaben retten ihn. Auf ihren Rat lässt er sein Glockenspiel erklingen und kann sogleich seine Papagena in die Arme schliessen (</w:t>
      </w:r>
      <w:r w:rsidRPr="00811C92">
        <w:rPr>
          <w:rFonts w:cs="Helvetica"/>
          <w:i/>
          <w:iCs/>
          <w:color w:val="auto"/>
          <w:lang w:val="de-DE"/>
        </w:rPr>
        <w:t>Pa-Pa-Pa Papagena</w:t>
      </w:r>
      <w:r w:rsidRPr="00811C92">
        <w:rPr>
          <w:rFonts w:cs="Helvetica"/>
          <w:color w:val="auto"/>
          <w:lang w:val="de-DE"/>
        </w:rPr>
        <w:t>).  Geharnischte führen Tamino, der die letzten Prüfungen zu bestehen hat. Pamina begleitet den Prinzen. Gemeinsam bestehen sie nun die Feuer- und Wasserproben und schreiten zum Tempel der Isis. Plötzlich sieht man, wie die Königin der Nacht, ihre Damen und der übergelaufene Mohr in den Tempel eindringen, um Sarastro zu verderben, unter Donner und Blitz jedoch in ewige Nacht stürzen. Sarastro an der Spitze seiner Priester segnet Tamino und Pamina, die in den Tempel einziehen und in den Kreis der Eingeweihten aufgenommen werden.</w:t>
      </w:r>
    </w:p>
    <w:p w:rsidR="00F1102C" w:rsidRPr="00811C92" w:rsidRDefault="00F1102C" w:rsidP="00F1102C">
      <w:pPr>
        <w:pStyle w:val="Heading1"/>
        <w:rPr>
          <w:color w:val="auto"/>
          <w:lang w:val="de-DE"/>
        </w:rPr>
      </w:pPr>
      <w:bookmarkStart w:id="3" w:name="_Toc270533949"/>
      <w:r w:rsidRPr="00811C92">
        <w:rPr>
          <w:color w:val="auto"/>
          <w:lang w:val="de-DE"/>
        </w:rPr>
        <w:t>Libretto:</w:t>
      </w:r>
      <w:bookmarkEnd w:id="3"/>
    </w:p>
    <w:p w:rsidR="00F1102C" w:rsidRPr="00811C92" w:rsidRDefault="00F1102C" w:rsidP="00F1102C">
      <w:pPr>
        <w:widowControl w:val="0"/>
        <w:autoSpaceDE w:val="0"/>
        <w:autoSpaceDN w:val="0"/>
        <w:adjustRightInd w:val="0"/>
        <w:spacing w:after="60"/>
        <w:rPr>
          <w:rFonts w:cs="Helvetica"/>
          <w:b/>
          <w:bCs/>
          <w:color w:val="auto"/>
          <w:lang w:val="de-DE"/>
        </w:rPr>
      </w:pPr>
    </w:p>
    <w:p w:rsidR="00F1102C" w:rsidRPr="00811C92" w:rsidRDefault="00F1102C" w:rsidP="00F1102C">
      <w:pPr>
        <w:widowControl w:val="0"/>
        <w:autoSpaceDE w:val="0"/>
        <w:autoSpaceDN w:val="0"/>
        <w:adjustRightInd w:val="0"/>
        <w:spacing w:after="60"/>
        <w:rPr>
          <w:rFonts w:cs="Helvetica"/>
          <w:color w:val="auto"/>
          <w:lang w:val="de-DE"/>
        </w:rPr>
      </w:pPr>
      <w:r w:rsidRPr="00811C92">
        <w:rPr>
          <w:rFonts w:cs="Helvetica"/>
          <w:color w:val="auto"/>
          <w:lang w:val="de-DE"/>
        </w:rPr>
        <w:t>Von Emanuel Schikaneder</w:t>
      </w:r>
    </w:p>
    <w:p w:rsidR="00F1102C" w:rsidRPr="00811C92" w:rsidRDefault="00F1102C">
      <w:pPr>
        <w:rPr>
          <w:color w:val="auto"/>
          <w:lang w:val="de-DE"/>
        </w:rPr>
      </w:pPr>
    </w:p>
    <w:p w:rsidR="00F1102C" w:rsidRPr="00811C92" w:rsidRDefault="00F1102C" w:rsidP="00F1102C">
      <w:pPr>
        <w:widowControl w:val="0"/>
        <w:autoSpaceDE w:val="0"/>
        <w:autoSpaceDN w:val="0"/>
        <w:adjustRightInd w:val="0"/>
        <w:spacing w:after="60"/>
        <w:rPr>
          <w:rFonts w:cs="Helvetica"/>
          <w:color w:val="auto"/>
          <w:lang w:val="de-DE"/>
        </w:rPr>
      </w:pPr>
      <w:r w:rsidRPr="00811C92">
        <w:rPr>
          <w:rFonts w:cs="Helvetica"/>
          <w:b/>
          <w:bCs/>
          <w:color w:val="auto"/>
          <w:lang w:val="de-DE"/>
        </w:rPr>
        <w:t>Personen:</w:t>
      </w:r>
      <w:r w:rsidRPr="00811C92">
        <w:rPr>
          <w:rFonts w:cs="Helvetica"/>
          <w:color w:val="auto"/>
          <w:lang w:val="de-DE"/>
        </w:rPr>
        <w:t xml:space="preserve">  SARASTRO (Bass)  TAMINO (Tenor)  SPRECHER (Bass)  ERSTER PRIESTER (Tenor)  ZWEITER PRIESTER (Bass)  DRITTER PRIESTER (Sprechrolle)  KÖNIGIN DER NACHT (Sopran)  PAMINA, ihre Tochter (Sopran)  ERSTE DAME (Sopran)  ZWEITE DAME (Sopran)  DRITTE DAME (Alt)  ERSTER KNABE (Sopran)  ZWEITER KNABE (Sopran)  DRITTER KNABE (Alt)  PAPAGENO (Bariton)  PAPAGENA (Sopran)  MONOSTATOS, ein Mohr (Tenor)  ERSTER GEHARNISCHTER (Tenor)  ZWEITER GEHARNISCHTER (Bass)  DREI SKLAVEN (Sprechrollen)   CHOR  Priester, Sklaven, Gefolge   Ort  Ägypten   Zeit  Märchenzeit</w:t>
      </w:r>
    </w:p>
    <w:p w:rsidR="00F1102C" w:rsidRPr="00811C92" w:rsidRDefault="00F1102C" w:rsidP="00F1102C">
      <w:pPr>
        <w:widowControl w:val="0"/>
        <w:autoSpaceDE w:val="0"/>
        <w:autoSpaceDN w:val="0"/>
        <w:adjustRightInd w:val="0"/>
        <w:spacing w:after="12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B9518E" w:rsidP="00F1102C">
      <w:pPr>
        <w:pStyle w:val="Heading2"/>
        <w:rPr>
          <w:color w:val="auto"/>
          <w:lang w:val="de-DE"/>
        </w:rPr>
      </w:pPr>
      <w:bookmarkStart w:id="4" w:name="_Toc270533950"/>
      <w:r w:rsidRPr="00811C92">
        <w:rPr>
          <w:color w:val="auto"/>
          <w:lang w:val="de-DE"/>
        </w:rPr>
        <w:t>OUVERTÜRE</w:t>
      </w:r>
      <w:bookmarkEnd w:id="4"/>
      <w:r w:rsidRPr="00811C92">
        <w:rPr>
          <w:color w:val="auto"/>
          <w:lang w:val="de-DE"/>
        </w:rPr>
        <w:t xml:space="preserve"> </w:t>
      </w:r>
    </w:p>
    <w:p w:rsidR="00F1102C" w:rsidRPr="00811C92" w:rsidRDefault="00A92A2B" w:rsidP="00A92A2B">
      <w:pPr>
        <w:pStyle w:val="Heading2"/>
        <w:rPr>
          <w:color w:val="auto"/>
          <w:lang w:val="de-DE"/>
        </w:rPr>
      </w:pPr>
      <w:bookmarkStart w:id="5" w:name="_Toc270533951"/>
      <w:r w:rsidRPr="00811C92">
        <w:rPr>
          <w:color w:val="auto"/>
          <w:lang w:val="de-DE"/>
        </w:rPr>
        <w:t>ERSTER AKT</w:t>
      </w:r>
      <w:bookmarkEnd w:id="5"/>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6" w:name="_Toc270533952"/>
      <w:r w:rsidRPr="00811C92">
        <w:rPr>
          <w:color w:val="auto"/>
          <w:lang w:val="de-DE"/>
        </w:rPr>
        <w:t>ERSTER AUFTRITT</w:t>
      </w:r>
      <w:bookmarkEnd w:id="6"/>
      <w:r w:rsidRPr="00811C92">
        <w:rPr>
          <w:color w:val="auto"/>
          <w:lang w:val="de-DE"/>
        </w:rPr>
        <w:t xml:space="preserve"> </w:t>
      </w: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Das Theater ist eine felsichte Gegend, hie und da mit Bäumen überwachsen; auf beyden Seiten sind gangbare Berge, nebst einem runden Tempel. </w:t>
      </w:r>
    </w:p>
    <w:p w:rsidR="00F1102C" w:rsidRPr="00811C92" w:rsidRDefault="00F1102C" w:rsidP="00F1102C">
      <w:pPr>
        <w:widowControl w:val="0"/>
        <w:autoSpaceDE w:val="0"/>
        <w:autoSpaceDN w:val="0"/>
        <w:adjustRightInd w:val="0"/>
        <w:rPr>
          <w:rFonts w:cs="Helvetica"/>
          <w:i/>
          <w:iCs/>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kommt in einem prächtigen japonischen Jagdkleide rechts von einem Felsen herunter, mit einem Bogen, aber ohne Pfeil; eine Schlange verfolgt ihn.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rPr>
          <w:color w:val="auto"/>
          <w:lang w:val="de-DE"/>
        </w:rPr>
      </w:pPr>
      <w:r w:rsidRPr="00811C92">
        <w:rPr>
          <w:color w:val="auto"/>
          <w:lang w:val="de-DE"/>
        </w:rPr>
        <w:t xml:space="preserve">Nr. 1 - Introduktion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 Hülfe! zu Hülfe! sonst bin ich verloren,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listigen Schlange zum Opfer erkoren.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Barmherzige Götter! schon nahet sie sich;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rettet mich! ach schützet mich!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fällt in Ohnmacht; sogleich öffnet sich die Pforte des Tempels; drey verschleyerte Damen kommen heraus, jede mit einem silbernen Wurfspiess.</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Triumph! Triumph! sie ist vollbracht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Heldenthat. Er ist befreyt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Durch unsers Armes Tapferkeit.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ihn betrachtend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holder Jüngling, sanft und schön.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schön, als ich noch nie gesehn.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ja! gewiss zum Mahlen schön.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DREY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Würd' ich mein Herz der Liebe weih'n,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müsst es dieser Jüngling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Lasst uns zu unsrer Fürstinn eilen,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diese Nachricht zu ertheilen.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Vieleicht, dass dieser schöne Mann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vor'ge Ruh' ihr geben kann.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geht und sagt es ihr!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bleib' indessen hier.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Nein, nein! geht ihr nur hin;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wache hier für ihn.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Nein, nein! das kann nicht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schütze ihn allein.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DREY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jede 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sollte fort? Ey, ey! wie fein!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wären gern bey ihm allein.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Nein, nein! das kann nicht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Eine nach der andern, dann alle drey zugleich.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wollte ich darum nicht geben,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Könnt ich mit diesem Jüngling leben!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Hätt' ich ihn doch so ganz allein!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keine geht; es kann nicht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Am besten ist es nun, ich geh'.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Jüngling, schön und liebevoll!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trauter Jüngling, lebe wohl,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Bis ich dich wieder seh'.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gehen alle drey zur Pforte des Tempels ab, die sich selbst öffnet und schliesst.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erwacht, sieht furchtsam umher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bin ich! Ist's Fantasie, dass ich noch lebe? oder hat eine höhere Macht mich gerettet?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steht auf, sieht umher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 Die bösartige Schlange liegt todt zu meinen Füssen?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Man hört von fern ein Waldflötchen, worunter das Orchester piano accompagnirt. Tamino spricht unter dem Ritornel.</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hör' ich? Wo bin ich? Welch' unbekannter Ort! - Ha, eine männliche Figur nähert sich dem Thal.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versteckt sich hinter einem Baum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7" w:name="_Toc270533953"/>
      <w:r w:rsidRPr="00811C92">
        <w:rPr>
          <w:color w:val="auto"/>
          <w:lang w:val="de-DE"/>
        </w:rPr>
        <w:t>ZWEITER AUFTRITT</w:t>
      </w:r>
      <w:bookmarkEnd w:id="7"/>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kommt den Fusssteig herunter, hat auf dem Rücken eine grosse Vogelsteige, die hoch über den Kopf geht, worin verschiedene Vögel sind; auch hält er mit beyden Händen ein Faunen-Flötchen, pfeift und singt.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rPr>
          <w:color w:val="auto"/>
          <w:lang w:val="de-DE"/>
        </w:rPr>
      </w:pPr>
      <w:r w:rsidRPr="00811C92">
        <w:rPr>
          <w:color w:val="auto"/>
          <w:lang w:val="de-DE"/>
        </w:rPr>
        <w:t xml:space="preserve">Nr. 2 - Arie </w:t>
      </w:r>
    </w:p>
    <w:p w:rsidR="00F1102C" w:rsidRPr="00811C92" w:rsidRDefault="00F1102C" w:rsidP="00960197">
      <w:pPr>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Vogelfänger bin ich ja,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Stets lustig, heissa! hopsasa!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Vogelfänger ist bekannt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 Alt und Jung im ganzen Land.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Weiss mit dem Locken umzugeh'n,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mich aufs Pfeifen zu versteh'n.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Drum kann ich froh und lustig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alle Vögel sind ja mein.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pfeift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Vogelfänger bin ich ja,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Stets lustig, heissa! hopsasa!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Vogelfänger ist bekannt,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 Alt und Jung im ganzen Land.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Netz für Mädchen möchte 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fing' sie dutzendweis für mich.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sperrte sie bey mir 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alle Mäd en wären mein.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pfeift, will nach der Arie nach der Pforte gehen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nimmt ihn bey der Hand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 da!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do!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Sag mir, du lustiger Freund, wer du seyst?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Wer ich bin?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Dumme Frage!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laut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Mensch, wie du. - Wenn ich dich nun fragte, wer du bist?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würde ich dir antworten, dass ich aus fürstlichem Geblüte bin.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ist mir zu hoch. - Musst dich deutlicher erklären, wenn ich dich verstehen soll!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Vater ist Fürst, der über viele Länder und Menschen herrscht; darum nennt man mich Prinz.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Länder? - Menschen? - Prinz?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Daher frag' ich dich!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Langsam! lass mich fragen. - Sag du mir zuvor: Gibt's ausser diesen Bergen auch noch Länder und Menschen?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Viele Tausende!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 liess sich eine Speculation mit meinen Vögeln machen.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sag' du mir, in welcher Gegend wir sind.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In welcher Gegend?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sich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Zwischen Thälern und Bergen.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Schon recht! aber wie nennt man eigentlich diese Gegend? - wer beherrscht sie?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kann ich dir eben so wenig beantworten, als ich weiss, wie ich auf die Welt gekommen bin.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lacht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Du wüsstest nicht, wo du geboren, oder wer deine Eltern waren?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Kein Wort! - Ich weiss nicht mehr, und nicht weniger, als dass mich ein alter, aber sehr lustiger Mann auferzogen, und ernährt hat.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war vermuthlich dein Vater?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weiss ich nicht.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Hattest du denn deine Mutter nicht gekannt?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Gekannt hab' ich sie nicht; erzählen liess ich mir's einige Mahl, dass meine Mutter einst da in diesem verschlossenen Gebäude bey der nächtlich sternflammenden Königinn gedient hätte. - Ob sie noch lebt, oder was aus ihr geworden ist, weiss ich nicht. - Ich weiss nur so viel, dass nicht weit von hier meine Strohhütte sieht, die mich vor Regen und Kälte schützt.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Aber wie lebst du?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Von Essen und Trinken, wie alle Menschen.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Wodurch erhältst du das?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Durch Tausch. - Ich fange für die sternflammende Königinn und ihre Jungfrauen verschiedene Vögel; dafür erhalt' ich täglich Speis' und Trank von ihr.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Sternflammende Königinn! - Wenn es etwa gar die mächtige Herrscherin der Nacht wäre! - Sag mir, guter Freund! warst du schon so glücklich, diese Göttinn der Nacht zu sehen?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der bisher öfters auf seiner Flöte geblasen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Deine letzte alberne Frage überzeugt mich, dass du aus einem fremden Lande geboren bist.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 darüber nicht ungehalten, lieber Freund! ich dachte nur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Sehen? - Die sternflammende Königinn sehen? - Wenn du noch mit einer solchen albernen Frage an mich kommst, so sperr' ich dich, so wahr ich Papageno heisse, wie einen Gimpel in mein Vogelhaus, verhandle dich dann mit meinen übrigen Vögeln an die nächtliche Königinn und ihre Jungfrauen, dann mögen sie dich meinetwegen sieden oder braten.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wunderlicher Mann!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Sehen? - Die sternflammende Königinn sehen? - Welcher Sterbliche kann sich rühmen, sie je gesehen zu haben? - Welches Menschen Auge würde durch ihren schwarz durchwebten Schleyer blicken können?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ist's klar; es ist eben diese nächtliche Königinn, von der mein Vater mir so oft erzählte. - Aber zu fassen, wie ich mich hierher verirrte, ist ausser meiner Macht. - Unfehlbar ist auch dieser Mann kein gewöhnlicher Mensch. - Vielleicht einer ihrer dienstbaren Geister.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er mich so starr anblickt! Bald fang' ich an, mich vor ihm zu fürchten. - Warum siehst du so verdächtig und schelmisch nach mir?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 weil ich zweifle, ob du Mensch bist.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war das?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Nach deinen Federn, die dich bedecken, halt' ich dich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geht auf ihn zu</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für keinen Vogel? - Bleib zurück, sag' ich, und traue mir nicht; - denn ich habe Riesenkraft, wenn ich jemand packe. - Wenn er sich nicht bald von mir schrecken lässt, so lauf' ich davon.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Riesenkraft?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sieht auf die Schlange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Also warst du wohl gar mein Erretter, der diese giftige Schlange bekämpfte?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Schlange!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sich um, weicht zitternd einige Schritte zurück</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da! ist sie todt, oder lebendig?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willst durch deine bescheidene Frage meinen Dank ablehnen - aber ich muss dir sagen, dass ich ewig für deine so tapfere Handlung dankbar seyn werde.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Schweigen wir davon still - Freuen wir uns, dass sie glücklich überwunden ist.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Aber um alles in der Welt, Freund! wie hast du dieses Ungeheuer bekämpft? - Du bist ohne Waffen.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Brauch keine! - Bey mir ist ein starker Druck mit der Hand mehr, als Waffen.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hast sie also erdrosselt?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Erdrosselt!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Bin in meinem Leben nicht so stark gewesen, als heute.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8" w:name="_Toc270533954"/>
      <w:r w:rsidRPr="00811C92">
        <w:rPr>
          <w:color w:val="auto"/>
          <w:lang w:val="de-DE"/>
        </w:rPr>
        <w:t>DRITTER AUFTRITT</w:t>
      </w:r>
      <w:bookmarkEnd w:id="8"/>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drey Damen.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drohen und rufen zugleich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Aha! das geht mich an. - Sieh dich um, Freund!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Wer sind diese Damen?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Wer sie eigentlich sind, weis ich selbst nicht. - - Ich weis nur so viel, dass sie mir täglich meine Vögel abnehmen, und mir dafür Wein, Zuckerbrod, und süsse Feigen bringen.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sind vermuthlich sehr schön?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denke nicht! - denn wenn sie schön wären, würden sie ihre Gesichter nicht bedecken.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drohend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 still! sie drohen mir schon. - Du fragst, ob sie schön sind, und ich kann dir darauf nichts antworten, als dass ich in meinem Leben nichts Reitzenders sah. - Jetzt werden sie bald wieder gut werden. -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drohend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muss ich denn heute verbrochen haben, dass sie gar so aufgebracht wider mich sind? - Hier, meine Schönen, übergeb' ich meine Vögel.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reicht ihm eine schöne Bouteille Wasser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Dafür schickt dir unsre Fürstinn heute zum ersten Mahl statt Wein reines helles Wasser.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mir befahl sie, dass ich, statt Zuckerbrod, diesen Stein dir überbringen soll. - Ich wünsche, dass er dir wohl bekommen möge.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Steine soll ich fressen?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statt der süssen Feigen hab' ich die Ehre, dir diess goldene Schloss vor den Mund zu schlagen.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schlägt ihm das Schloss vor.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zeigt seinen Schmerz durch Geberden.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willst vermuthlich wissen, warum die Fürstinn dich heute so wunderbar bestraft?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bejaht es.</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Damit du künftig nie mehr Fremde belügst.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dass du nie dich der Heldenthaten rühmst, die andre vollzogen.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Sag' an! Hast du diese Schlange bekämpft?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deutet nein.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Wer denn also?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deutet, er wisse es nicht.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 waren's, Jüngling, die dich befreyten. - Zittre nicht! dich erwartet Freude und Entzücken. - Hier, dies Gemälde schickt dir die grosse Fürstinn; es ist das Bildniss ihrer Tochter - findest du, sagte sie, dass diese Züge dir nicht gleichgültig sind, dann ist Glück, Ehr' und Ruhm dein Loos. - Auf Wiedersehen.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geht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Adieu, Monsieur 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geht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Fein nicht zu hastig getrunken!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geht lachend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hat immer sein stummes Spiel gehabt.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ist gleich bey Empfang des Bildnisses aufmerksam geworden; seine Liebe nimmt zu, ob er gleich für alle diese Reden taub schien.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9" w:name="_Toc270533955"/>
      <w:r w:rsidRPr="00811C92">
        <w:rPr>
          <w:color w:val="auto"/>
          <w:lang w:val="de-DE"/>
        </w:rPr>
        <w:t>VIERTER AUFTRITT</w:t>
      </w:r>
      <w:bookmarkEnd w:id="9"/>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Papageno.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3 - Arie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 Bildnis ist bezaubernd schön,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noch kein Auge je geseh'n!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fühl' es, wie dies Götterbild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Herz mit neuer Regung füllt.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Diess Etwas kann ich zwar nicht nennen!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fühl' ichs hier wie Feuer brennen.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Soll die Empfindung Liebe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ja! die Liebe ist's allein.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wenn ich sie nur finden könnte!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wenn sie doch schon vor mir stände!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würde - würde - warm und rein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würde ich! - Sie voll Entzücken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An diesen heissen Busen drücken,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ewig wäre sie dann mein.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will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10" w:name="_Toc270533956"/>
      <w:r w:rsidRPr="00811C92">
        <w:rPr>
          <w:color w:val="auto"/>
          <w:lang w:val="de-DE"/>
        </w:rPr>
        <w:t>FÜNFTER AUFTRITT</w:t>
      </w:r>
      <w:bookmarkEnd w:id="10"/>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drey Damen,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Rüste dich mit Muth und Standhaftigkeit, schöner Jüngling! - Die Fürstinn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Hat mir aufgetragen, dir zu sagen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Dass der Weg zu deinem künftigen Glücke nunmehr gebahnt sey.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hat jedes deiner Worte gehört, so du sprachst; - sie hat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Jeden Zug in deinem Gesichte gelesen. - Ja noch mehr, ihr mütterliches Herz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Hat beschlossen, dich ganz glücklich zu machen. - Hat dieser Jüngling, sprach sie, auch so viel Muth und Tapferkeit, als er zärtlich ist, o so ist meine Tochter ganz gewiss gerettet.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Gerettet? O ewige Dunkelheit! was hör' ich? - Das Original?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Hat ein mächtiger, böser Dämon ihr entrissen.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Entrissen? - O ihr Götter! - sagt, wie konnte das geschehen?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sass an einem schönen Mayentage ganz allein in dem alles belebenden Zipressenwäldchen, welches immer ihr Lieblingsaufenthalt war. - Der Bösewicht schlich unbemerkt hinein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Belauschte sie, und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hat nebst seinem bösen Herzen auch noch die Macht, sich in jede erdenkliche Gestalt zu verwandeln; auf solche Weise hat er auch Pamina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Diess ist der Name der königlichen Tochter, so ihr anbetet.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Pamina! du mir entrissen - du in der Gewalt eines üppigen Bösewichts! - bist vieleicht in diesem Augenblicke - schrecklicher Gedanke!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Schweig, Jüngling!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Lästere der holden Schönheit Tugend nicht! - Trotz aller Pein, so die Unschuld duldet, ist sie sich immer gleich. - Weder Zwang, noch Schmeicheley ist vermögend, sie zum Wege des Lasters zu verführen. -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sagt, Mädchen! sagt, wo ist des Tyrannen Aufenthalt?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Sehr nahe an unsern Bergen lebt er in einem angenehmen und reitzenden Thale. - Seine Burg ist prachtvoll, und sorgsam bewacht.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Kommt, Mädchen! führt mich! - Pamina sey gerettet! - Der Bösewicht falle von meinem Arm; das schwör ich bey meiner Liebe, bey meinem Herzen!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sogleich wird ein heftig erschütternder Accord mit Musik gehört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Götter! Was ist das?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Fasse dich!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verkündigt die Ankunft unserer 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Donner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kommt!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Donner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kommt!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Donner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kommt!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11" w:name="_Toc270533957"/>
      <w:r w:rsidRPr="00811C92">
        <w:rPr>
          <w:color w:val="auto"/>
          <w:lang w:val="de-DE"/>
        </w:rPr>
        <w:t>SECHSTER AUFTRITT</w:t>
      </w:r>
      <w:bookmarkEnd w:id="11"/>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Berge theilen sich aus einander, und das Theater verwandelt sich in ein prächtiges Gemach. Die Königinn sitzt auf einem Thron, welcher mit transparenten Sternen geziert ist.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4 - Rezitativ und Arie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zittre nicht, mein lieber Sohn!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bist unschuldig, weise, fromm;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Jüngling, so wie du, vermag am besten,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 tief betrübte Mutterherz zu trösten.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Zum Leiden bin ich auserkohren;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meine Tochter fehlet mir,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Durch sie ging all mein Glück verloren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Bösewicht entfloh mit ihr.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Noch seh' ich ihr Zittern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Mit bangem Erschüttern,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ängstliches Beben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schüchternes Leben.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musste sie mir rauben sehen,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helft! war alles was sie sprach: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Allein vergebens war ihr Flehen,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meine Hülfe war zu schwach.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wirst sie zu befreyen gehen,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wirst der Tochter Retter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werd ich dich als Sieger sehen,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sey sie dann auf ewig dein.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Mit den drey Damen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12" w:name="_Toc270533958"/>
      <w:r w:rsidRPr="00811C92">
        <w:rPr>
          <w:color w:val="auto"/>
          <w:lang w:val="de-DE"/>
        </w:rPr>
        <w:t>SIEBENTER AUFTRITT</w:t>
      </w:r>
      <w:bookmarkEnd w:id="12"/>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Papageno.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Das Theater verwandelt sich wieder so, wie es vorher war.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nach einer Pause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Ists denn auch Wirklichkeit, was ich sah? oder betäubten mich meine Sinnen? - O ihr guten Götter täuscht mich nicht! oder ich unterliege eurer Prüfung. - Schützet meinen Arm, stählt meinen Muth, und Taminos Herz wird ewigen Dank euch entgegen schlagen.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will gehen, Papageno tritt ihm in den Weg.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5 - Quintett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deutet traurig auf sein Schloss am Mund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Hm! Hm! Hm! Hm! Hm! Hm! Hm! Hm!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Arme kann von Strafe sagen,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seine Sprache ist dahin.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Hm! Hm! Hm! Hm! Hm! Hm! Hm! Hm!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kann nichts thun, als dich beklagen,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ich zu schwach zu helfen bin.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Während Tamino die letzten Strophen wiederhohlt, singt Papageno mit unter.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Hm! Hm! Hm! Hm! Hm! Hm!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13" w:name="_Toc270533959"/>
      <w:r w:rsidRPr="00811C92">
        <w:rPr>
          <w:color w:val="auto"/>
          <w:lang w:val="de-DE"/>
        </w:rPr>
        <w:t>ACHTER AUFTRITT</w:t>
      </w:r>
      <w:bookmarkEnd w:id="13"/>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drey Damen,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Königinn begnadigt dich!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nimmt ihm das Schloss vom Munde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Entlässt die Strafe dir durch mich.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plaudert Papageno wieder?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plaudre! - Lüge nur nicht wieder.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lüge nimmermehr! Nein! Nein!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MIT IHM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Diess Schloss soll meine / deine Warnung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FÜNF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Bekämen doch die Lügner alle,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solches Schloss vor ihren Mund;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Statt Hass, Verleumdung, schwarzer Galle,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Bestünde Lieb und Bruderbund.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giebt ihm eine goldene Flöte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Prinz, nimm dies Geschenk von mir!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 sendet unsre Fürstinn dir!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Zauberflöte wird dich schützen,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Im grösten Unglück unterstützen.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Hiemit kannst du allmächtig handeln,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Menschen Leidenschaft verwandeln.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Traurige wird freudig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 Hagestolz nimmt Liebe 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FÜNF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so eine Flöte ist mehr als Gold und Kronen werth,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durch sie wird Menschenglück und Zufriedenheit vermehrt.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ihr schönen Frauenzimmer,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Darf ich - so empfehl ich mich.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Dich empfehlen kannst du immer,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bestimmt die Fürstinn dich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Mit dem Prinzen ohn' Verweilen,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Nach Sarastros Burg zu eilen.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Nein, dafür bedank ich mich!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Von euch selbst hörte 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Dass er wie ein Tiegerthier,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Sicher liess ohn' alle Gnaden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Mich Sarastro rupfen, braten,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Setzte mich den Hunden für.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Dich schützt der Prinz, trau ihm allein!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Dafür sollst du sein Diener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Dass doch der Prinz beym Teufel wäre,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Leben ist mir lieb.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Am Ende schleicht bey meiner Ehre,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von mir wie ein Dieb.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Hier nimm dies Kleinod, es ist dein.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Giebt ihm eine Maschine wie ein hölzernes Gelächter.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Ey! Ey! was mag darinnen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 DAME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Darinnen hörst du Glöckchen tönen.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Werd ich sie auch wohl spielen können?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ganz gewiss! Ja, ja! gewiss.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FÜNF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Silber - Glöckchen, Zauberflöten,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Sind zu eurem / unserm Schutz vonnöthen.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Lebet wohl! wir wollen gehen,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Lebet wohl! auf Wiedersehen.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Alle wollen gehen.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UND 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schöne Damen saget an!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man die Burg wohl finden kann.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Drey Knäbchen, jung, schön, hold und weise,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Umschweben euch auf eurer Reise,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werden eure Führer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Folgt ihrem Rathe ganz allein.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UND 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Drey Knäbchen jung, schön, hold und weise,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Umschweben uns auf unsrer Reise.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FÜNF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lebet wohl! wir wollen gehen,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Lebt wohl! lebt wohl! auf Wiedersehen.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Alle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14" w:name="_Toc270533960"/>
      <w:r w:rsidRPr="00811C92">
        <w:rPr>
          <w:color w:val="auto"/>
          <w:lang w:val="de-DE"/>
        </w:rPr>
        <w:t>NEUNTER AUFTRITT</w:t>
      </w:r>
      <w:bookmarkEnd w:id="14"/>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Zwey Sclaven tragen, so bald das Theater in ein prächtiges ägyptisches Zimmer verwandelt ist, schöne Pölster nebst einem prächtigen türkischen Tisch heraus, breiten Teppiche auf, sodann kommt der dritte Sclav.</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 ha, ha!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Pst, Pst!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soll denn das Lachen?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Unser Peiniger, der alles belauschende Mohr, wird morgen sicherlich gehangen oder gespiesst. - Pamina! - Ha, ha, ha!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reitzende Mädchen! - Ha, ha, ha!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entsprungen.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UND ZWEYTER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Entsprungen? -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sie entkam?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Unfehlbar! - Wenigstens ist's mein wahrer Wunsch.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Dank euch ihr guten Götter! ihr habt meine Bitte erhört.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Sagt ich euch nicht immer, es wird doch ein Tag für uns scheinen, wo wir gerochen, und der schwarze Monostatos bestraft werden wird.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spricht nun der Mohr zu der Geschichte?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weiss doch davon?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Natürlich! Sie entlief vor seinen Augen. - Wie mir einige Brüder erzählten, die im Garten arbeiteten, und von weitem sahen und hörten, so ist der Mohr nicht mehr zu retten; auch wenn Pamina von Sarastros Gefolge wieder eingebracht würde.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UND ZWEYTER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so?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kennst ja den üppigen Wanst und seine Weise; das Mädchen aber war klüger als ich dachte. - In dem Augenblicke, da er zu siegen glaubte, rief sie Sarastros Namen: das erschütterte den Mohren; er blieb stumm und unbeweglich stehen - indess lief Pamina nach dem Kanal, und schiffte von selbst in einer Gondel dem Palmwäldchen zu.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wie wird das schüchterne Reh mit Todesangst dem Pallaste ihrer zärtlichen Mutter zueilen.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ZEHNTER AUFTRITT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Vorige, Monostatos von innen.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 Sclaven!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Stimme!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 Sclaven! Schaft Fesseln herbey.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SCLAVEN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Fesseln?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läuft zur Seitenthüre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nicht für Pamina? O ihr Götter! da seht Brüder, das Mädchen ist gefangen.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UND 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 Schrecklicher Anblick!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Seht, wie der unbarmherzige Teufel sie bey ihren zarten Händchen fasst. - Das halt ich nicht aus.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geht auf die andere Seite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noch weniger.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auch dort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SCLAV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was sehen zu müssen, ist Höllenmarter.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15" w:name="_Toc270533961"/>
      <w:r w:rsidRPr="00811C92">
        <w:rPr>
          <w:color w:val="auto"/>
          <w:lang w:val="de-DE"/>
        </w:rPr>
        <w:t>ELFTER AUFTRITT</w:t>
      </w:r>
      <w:bookmarkEnd w:id="15"/>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Monostatos, Pamina, die von Sclaven herein geführt wird.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6 - Terzett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sehr schnell</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feines Täubchen, nur herein.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welche Marter! welche Pein!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Verloren ist dein Leben.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Tod macht mich nicht beben,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meine Mutter dauert mich;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stirbt vor Gram ganz sicherlich.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 Sclaven! legt ihr Fesseln an,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Hass, soll dich verderben.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legen ihr Fesseln an.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lass mich lieber sterben,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nichts, Barbar! dich rühren kann.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sinkt ohnmächtig auf ein Sofa</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fort! lasst mich bey ihr allein.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Sclaven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60197">
      <w:pPr>
        <w:pStyle w:val="Heading3"/>
        <w:rPr>
          <w:color w:val="auto"/>
          <w:lang w:val="de-DE"/>
        </w:rPr>
      </w:pPr>
      <w:bookmarkStart w:id="16" w:name="_Toc270533962"/>
      <w:r w:rsidRPr="00811C92">
        <w:rPr>
          <w:color w:val="auto"/>
          <w:lang w:val="de-DE"/>
        </w:rPr>
        <w:t>ZWÖLFTER AUFTRITT</w:t>
      </w:r>
      <w:bookmarkEnd w:id="16"/>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von aussen am Fenster, ohne gleich gesehen zu werden.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bin ich wohl? wo mag ich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Aha! da sind ich Leute;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Gewagt! ich geh herein.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geht herein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Schön Mädchen, jung und fein,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Viel weisser noch als Kreide.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Monostatos und Papageno sehen sich, - erschrecken einer über den andern.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Hu! Das - ist - der - Teuf - el - sich - er - lich!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Hab Mitleid, und verschone mich!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Hu! Hu! Hu!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laufen beyde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CF40D0">
      <w:pPr>
        <w:pStyle w:val="Heading3"/>
        <w:rPr>
          <w:color w:val="auto"/>
          <w:lang w:val="de-DE"/>
        </w:rPr>
      </w:pPr>
      <w:bookmarkStart w:id="17" w:name="_Toc270533963"/>
      <w:r w:rsidRPr="00811C92">
        <w:rPr>
          <w:color w:val="auto"/>
          <w:lang w:val="de-DE"/>
        </w:rPr>
        <w:t>DREIZEHNTER AUFTRITT</w:t>
      </w:r>
      <w:bookmarkEnd w:id="17"/>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Pamina allein.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spricht wie im Traum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Mutter - Mutter - Mutter!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erhohlt sich, sicht sich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 Noch schlägt dieses Herz? - Noch nicht vernichtet? - Zu neuen Qualen erwacht? - O das ist hart, sehr hart! - Mir bitterer, als der Tod.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CF40D0">
      <w:pPr>
        <w:pStyle w:val="Heading3"/>
        <w:rPr>
          <w:color w:val="auto"/>
          <w:lang w:val="de-DE"/>
        </w:rPr>
      </w:pPr>
      <w:bookmarkStart w:id="18" w:name="_Toc270533964"/>
      <w:r w:rsidRPr="00811C92">
        <w:rPr>
          <w:color w:val="auto"/>
          <w:lang w:val="de-DE"/>
        </w:rPr>
        <w:t>VIERZEHNTER AUFTRITT</w:t>
      </w:r>
      <w:bookmarkEnd w:id="18"/>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Pamina.</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Bin ich nicht ein Narr, dass ich mich schrecken liess? - Es giebt ja schwarze Vögel in der Welt, warum denn nicht auch schwarze Menschen? - Ah, sieh da! hier ist das schöne Fräulenbild noch. - Du Tochter der nächtlichen Königinn!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Nächtliche Königinn? - Wer bist du?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Abgesandter der sternflammenden Königinn.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freudig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Meiner Mutter? - O Wonne! - Dein Name!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 Papageno - Ich erinnere mich den Nahmen oft gehört zu haben, dich selbst aber sah ich nie.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dich eben so wenig.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kennst also meine gute, zärtliche Mutter?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du die Tochter der nächtlichen Königinn bist - ja!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ich bin es.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will ich gleich erkennen.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sieht das Portrait an, welches der Prinz zuvor empfangen, und Papageno nun an einem Bande am Halse trägt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Augen schwarz - richtig, schwarz. - Die Lippen roth - richtig, roth - Blonde Haare - Blonde Haare. - Alles trift ein, bis auf Händ und Füsse. - - - Nach dem Gemählde zu schlüssen, sollst du weder Hände noch Füsse haben; denn hier sind auch keine angezeigt.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Erlaube mir - Ja ich bin's - Wie kam es in deine Hände?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Dir das zu erzählen, wäre zu weitläufig; es kam von Hand zu Hand.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kam es in die deinige?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Auf eine wunderbare Art. - Ich habe es gefangen.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Gefangen?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muss dir das umständlicher erzählen. - Ich kam heute früh wie gewöhnlich zu deiner Mutter Pallast mit meiner Lieferung.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Lieferung?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ich liefere deiner Mutter, und ihren Jungfrauen schon seit vielen Jahren alle die schönen Vögel in den Pallast. - Eben als ich im Begriff war, meine Vögel abzugeben, sah ich einen Menschen vor mir, der sich Prinz nennen lässt. - Dieser Prinz hat deine Mutter so eingenommen, dass sie ihm dein Bildniss schenkte, und ihm befahl, dich zu befreyen. - Sein Entschluss war so schnell, als seine Liebe zu dir.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Liebe? Freudig. Er liebt mich also? O sage mir das noch ein Mahl, ich höre das Wort Liebe gar zu gerne.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glaube ich dir ohne zu schwören; bist ja ein Fräulenbild. - Wo blieb ich denn?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 der Liebe.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Richtig, bey der Liebe! - Das nenn ich Gedächtniss haben - Kurz also, diese grosse Liebe zu dir war der Peitschenstreich, um unsre Füsse in schnellen Gang zu bringen; nun sind wir hier, dir tausend schöne und angenehme Sachen zu sagen; dich in unsre Arme zu nehmen, und wenn es möglich ist, eben so schnell, wo nicht schneller als hierher, in den Pallast deiner Mutter zu eilen.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ist alles sehr schön gesagt; aber lieber Freund! wenn der unbekannte Jüngling oder Prinz, wie er sich nennt, Liebe für mich fühlt, warum säumt er so lange, mich von meinen Fesseln zu befreyen?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 steckt eben der Hacken. - Wie wir von den Jungfrauen Abschied nahmen, so sagten sie uns, drey holde Knaben würden unsre Wegweiser seyn, sie würden uns belehren, wie und auf was Art wir handeln sollen.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lehrten euch?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Nichts lehrten sie uns, denn wir haben keinen gesehen. - Zur Sicherheit also war der Prinz so fein, mich voraus zu schicken, um dir unsre Ankunft anzukündigen.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Freund, du hast viel gewagt! - Wenn Sarastro dich hier erblicken sollte. -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wird mir meine Rückreise erspart - Das kann ich mir denken.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 martervoller Tod würde ohne Grenzen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Um diesem auszuweichen, so gehen wir lieber bey Zeiten.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hoch mag wohl die Sonne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gegen Mittag.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haben wir keine Minute zu versäumen. - Um diese Zeit kommt Sarastro gewöhnlich von der Jagd zurück.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ist also nicht zu Hause? - Pah! da haben wir gewonnenes Spiel! - Komm, schönes Fräulenbild! du wirst Augen machen, wenn du den schönen Jüngling erblickst.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Wohl denn! es sey gewagt! Sie gehen, Pamina kehrt um. Aber wenn diess ein Fallstrick wäre - Wenn dieser nun ein böser Geist von Sarastros Gefolge wäre?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ihn bedenklich an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ein böser Geist? - Wo denkt ihr hin Fräulenbild? - Ich bin der beste Geist von der Welt.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nein; das Bild hier überzeugt mich, dass ich nicht getäuscht bin; Es kommt von den Händen meiner zärtlichsten Mutter.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Schön's Fräulenbild, wenn dir wieder ein so böser Verdacht aufsteigen sollte, dass ich dich betrügen wollte, so denke nur fleissig an die Liebe, und jeder böse Argwohn wird schwinden.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Freund, vergieb! vergieb! wenn ich dich beleidigte. Du hast ein gefühlvolles Herz, das sehe ich in jedem deiner Züge.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freylich hab ich ein gefühlvolles Herz - Aber was nützt mich das alles? - Ich möchte mir oft alle meine Federn ausrupfen, wenn ich bedenke, dass Papageno noch keine Papagena hat.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Armer Mann! du hast also noch kein Weib?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Nicht einmahl ein Mädchen, viel weniger ein Weib! - Ja das ist betrübt! - Und unser einer hat doch auch bisweilen seine lustigen Stunden, wo man gern gesellschaftliche Unterhaltung haben möcht.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Geduld Freund! der Himmel wird auch für dich sorgen; er wird dir eine Freundinn schicken, ehe du dir's vermuthest.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er's nur bald schickte.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7 - Duett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 Männern, welche Liebe fühlen,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Fehlt auch ein gutes Herze nicht.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süssen Triebe mit zu fühlen,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dann der Weiber erste Pflicht.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 wollen uns der Liebe freu'n,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 leben durch die Lieb allein.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Lieb' versüsset jede Plage,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opfert jede Kreatur.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würzet unsre Lebenstage,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wirkt im Kreise der Natur.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hoher Zweck zeigt deutlich an,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Nichts edlers sey, als Weib und Mann.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Mann und Weib, und Weib und Mann,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Reichen an die Götter an.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Beyde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CF40D0">
      <w:pPr>
        <w:pStyle w:val="Heading3"/>
        <w:rPr>
          <w:color w:val="auto"/>
          <w:lang w:val="de-DE"/>
        </w:rPr>
      </w:pPr>
      <w:bookmarkStart w:id="19" w:name="_Toc270533965"/>
      <w:r w:rsidRPr="00811C92">
        <w:rPr>
          <w:color w:val="auto"/>
          <w:lang w:val="de-DE"/>
        </w:rPr>
        <w:t>FÜNFZEHNTER AUFTRITT</w:t>
      </w:r>
      <w:bookmarkEnd w:id="19"/>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Das Theater verwandelt sich in einen Hayn. Ganz im Grunde der Bühne ist ein schöner Tempel, worauf diese Worte stehen: Tempel der Weisheit; dieser Tempel führt mit Säulen zu zwey andern Tempeln; rechts auf dem einen steht: Tempel der Vernunft. Links steht: Tempel der Natur.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8 - Finale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Drey Knaben führen den Tamino herein, jeder hat einen silbernen Palmzweig in der Hand.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Zum Ziele führt dich diese Bahn,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musst du Jüngling! männlich siegen.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Drum höre unsre Lehre an: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 standhaft, duldsam, und verschwiegen!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holden Kleinen sagt mir an,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Ob ich Paminen retten kann.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Diess kund zu thun, steht uns nicht an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 standhaft, duldsam, und verschwiegen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Bedenke dies: kurz, sey ein Mann,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Jüngling wirst du männlich siegen.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gehen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Weisheitslehre dieser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 ewig mir ins Herz gegraben.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bin ich nun? - Was wird mit mir?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dies der Sitz der Götter hier?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zeigen die Pforten, es zeigen die Säulen,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Dass Klugheit und Arbeit und Künste hier weilen;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Thätigkeit thronet, und Müssiggang weicht,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Erhält seine Herrschaft das Laster nicht leicht.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mache mich muthig zur Pforte hinein,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Absicht ist edel, und lauter und rein.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Erzittre feiger Bösewicht!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Paminen retten ist mir Pflicht.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geht an die Pforte zur rechten Seite, macht sie auf, und als er hinein will, hört man von fern eine Stimme.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STIMME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Zurück? so wag ich hier mein Glück!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geht zur linken Pforte, eine Stimme von innen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STIMME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Auch hier ruft man zurück?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sich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 sehe ich noch eine Thür!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Vieleicht find ich den Eingang hier.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klopft, ein alter Priester erscheint.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willst du kühner Fremdling, hin?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suchst du hier im Heiligthum?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Lieb und Tugend Eigenthum.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Worte sind von hohem Sinn!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Allein, wie willst du diese finden?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Dich leitet Lieb und Tugend nicht,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Tod und Rache dich entzünden.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Rache für den Bösewicht.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 wirst du wohl bey uns nicht finden.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herrscht in diesen Gründen?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ja! Sarastro herrschet hier!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in dem Weisheitstempel nicht?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herrscht im Weisheitstempel hier.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ist denn alles Heucheley!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will gehen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Willst du schon wieder geh'n?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ich will geh'n, froh und frey,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Nie euren Tempel seh'n.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Erklär dich näher mir, dich täuschet ein Betrug.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wohnet hier, das ist mir schon genug.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du dein Leben liebst, so rede, bleibe da!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hassest du?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hass ihn ewig! Ja.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gieb mir deine Gründe an.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ist ein Unmensch, ein Tyrann!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das, was du gesagt, erwiesen?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Durch ein unglücklich Weib bewiesen,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Gram und Jammer niederdrückt.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Weib hat also dich berückt?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Weib thut wenig, plaudert viel.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Jüngling glaubst dem Zungenspiel?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legte doch Sarastro dir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Absicht seiner Handlung für.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Absicht ist nur allzu klar;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Riss nicht der Räuber ohn' Erbarmen,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Paminen aus der Mutter Armen?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Jüngling! was du sagst, ist wahr.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ist sie, die er uns geraubt?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Man opferte vieleicht sie schon?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Dir diess zu sagen, theurer Sohn!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jetzund mir noch nicht erlaubt.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Erklär diess Räthsel, täusch mich nicht.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Zunge bindet Eid und Pflicht.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Wann also wird die Decke schwinden?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bald dich führt der Freundschaft Hand,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Ins Heiligthum zum ew'gen Band.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geht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allein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ewige Nacht! Wann wirst du schwinden?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Wann wird das Licht mein Auge finden?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EINIGE STIMMEN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Jüngling, oder nie!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sagt ihr, oder nie!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Unsichtbaren, saget mir!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Lebt denn Pamina noch?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STIMMEN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lebet noch!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freudig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lebt? ich danke euch dafür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nimmt seine Flöte heraus</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ich doch nur im Stande wäre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Allmächtige, zu Eurer Ehre,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Mit jedem Tone meinen Dank,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 schildern, wie er hier entsprang!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Aufs Herz deutend. Er spielt, sogleich kommen Thiere von allen Arten hervor, ihm zuzuhören. Er hört auf, und sie fliehen. Die Vögel pfeifen dazu.</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stark ist nicht dein Zauberton,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holde Flöte, durch dein Spielen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Selbst wilde Thiere Freude fühlen.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nur Pamina bleibt davon;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spielt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höre, höre mich!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Umsonst!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spielt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ach! wo find ich dich?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spielt, Papageno antwortet von innen mit seinem Flötchen.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 das ist Papagenos Ton.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spielt, Papageno antwortet.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Vieleicht sah er Paminen schon,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Vieleicht eilt sie mit ihm zu mir!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Vieleicht führt mich der Ton zu ihr.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eilt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CF40D0">
      <w:pPr>
        <w:pStyle w:val="Heading3"/>
        <w:rPr>
          <w:color w:val="auto"/>
          <w:lang w:val="de-DE"/>
        </w:rPr>
      </w:pPr>
      <w:bookmarkStart w:id="20" w:name="_Toc270533966"/>
      <w:r w:rsidRPr="00811C92">
        <w:rPr>
          <w:color w:val="auto"/>
          <w:lang w:val="de-DE"/>
        </w:rPr>
        <w:t>SECHZEHNTER AUFTRITT</w:t>
      </w:r>
      <w:bookmarkEnd w:id="20"/>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Pamina ohne Fesseln.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Schnelle Füsse, rascher Muth,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Schützt vor Feindes List und Wuth;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Fänden wir Taminen doch!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Sonst erwischen sie uns noch.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Holder Jüngling!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Stille, stille! ich kanns besser!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er pfeift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antwortet von innen mit seiner Flöte.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Welche Freude ist wohl grösser,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Freund Tamino hört uns schon;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Hieher kam der Flöten Ton,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Welch' ein Glück, wenn ich ihn finde!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geschwinde! Nur geschwinde!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wollen gehen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CF40D0">
      <w:pPr>
        <w:pStyle w:val="Heading3"/>
        <w:rPr>
          <w:color w:val="auto"/>
          <w:lang w:val="de-DE"/>
        </w:rPr>
      </w:pPr>
      <w:bookmarkStart w:id="21" w:name="_Toc270533967"/>
      <w:r w:rsidRPr="00811C92">
        <w:rPr>
          <w:color w:val="auto"/>
          <w:lang w:val="de-DE"/>
        </w:rPr>
        <w:t>SIEBZEHNTER AUFTRITT</w:t>
      </w:r>
      <w:bookmarkEnd w:id="21"/>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Vorige, Monostatos.</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 hab ich euch noch erwischt!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herbey mit Stahl und Eisen;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Wart, man will euch Mores weisen.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 Monostatos berücken!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herbey mit Band und Stricken;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 ihr Sclaven kommt herbey!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Sclaven kommen mit Fesseln.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UND 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nun ists mit uns vorbey.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Wer viel wagt, gewinnt oft viel,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Komm du schönes Glockenspiel!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Lass die Glöckchen klingen, klingen,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Dass die Ohren ihnen fingen.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schlägt auf sein Instrument, sogleich singt Monostatos und die Sclaven, und gehen unter dem Gesang marschmässig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UND SCLAVEN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klinget so herrlich, das klinget so schön!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Tralla lala la Trallalala!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Nie hab ich so etwas gehört und geseh'n!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Trallalalala Tralla lalala.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 ha ha! ha ha ha!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Könnte jeder brave Mann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Solche Glöckchen finden,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Seine Feinde würden dann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Ohne Mühe schwinden.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er lebte ohne sie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In der besten Harmonie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der Freundschaft Harmonie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Mildert die Beschwerden;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Ohne diese Sympathie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kein Glück auf Erden.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Ein starker Marsch mit Trompeten und Paucken fällt 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von innen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lebe Sarastro! Sarastro lebe!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soll diess bedeuten? Ich zittre, ich bebe.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Freund, nun ists um uns gethan!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Diess kündigt den Sarastro an.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wär ich eine Maus!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wollt ich mich verstecken,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Wär ich so klein wie Schnecken,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kröch ich in mein Haus.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Kind, was werden wir nun sprechen?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Wahrheit! sey sie auch Verbrechen.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Wahrheit ist nicht immer gut,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sie den Grossen wehe thut;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wär sie allezeit verhasst,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wär mein Leben mir zur Last.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324E58">
      <w:pPr>
        <w:pStyle w:val="Heading3"/>
        <w:rPr>
          <w:color w:val="auto"/>
          <w:lang w:val="de-DE"/>
        </w:rPr>
      </w:pPr>
      <w:bookmarkStart w:id="22" w:name="_Toc270533968"/>
      <w:r w:rsidRPr="00811C92">
        <w:rPr>
          <w:color w:val="auto"/>
          <w:lang w:val="de-DE"/>
        </w:rPr>
        <w:t>ACHTZEHNTER AUFTRITT</w:t>
      </w:r>
      <w:bookmarkEnd w:id="22"/>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Ein Zug von Gefolge; zuletzt fährt Sarastro auf einem Triumphwagen heraus, der von sechs Löwen gezogen wird.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CHORUS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lebe Sarastro! Sarastro soll leben!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ist es, dem wir uns mit Freuden ergeben!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Stets mög er des Lebens als Weiser sich freun!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ist unser Abgott, dem alle sich weihn.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Dieser Chor wird gesungen, bis Sarastro aus dem Wagen ist.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kniet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Herr, ich bin zwar Verbrecherinn!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wollte deiner Macht entfliehn.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Allein die Schuld ist nicht an mir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böse Mohr verlangte Liebe;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Darum, o Herr! entfloh ich dir.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Steh auf, erheitre dich, o Liebe!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ohne erst in dich zu dringen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Weis ich von deinem Herzen mehr: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liebest einen andern sehr.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 Liebe will ich dich nicht zwingen,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geh ich dir die Freyheit nicht.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Mich rufet ja die Kindespflicht,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meine Mutter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Steht in meiner Macht,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würdest um dein Glück gebracht,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ich dich ihren Händen liesse.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Mir klingt der Mutternamen süsse;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ist es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ein stolzes 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Mann muss eure Herzen leiten,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ohne ihn pflegt jedes 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Aus ihrem Wirkungskreis zu schreiten.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324E58">
      <w:pPr>
        <w:pStyle w:val="Heading3"/>
        <w:rPr>
          <w:color w:val="auto"/>
          <w:lang w:val="de-DE"/>
        </w:rPr>
      </w:pPr>
      <w:bookmarkStart w:id="23" w:name="_Toc270533969"/>
      <w:r w:rsidRPr="00811C92">
        <w:rPr>
          <w:color w:val="auto"/>
          <w:lang w:val="de-DE"/>
        </w:rPr>
        <w:t>NEUNZEHNTER AUFTRITT</w:t>
      </w:r>
      <w:bookmarkEnd w:id="23"/>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Monostatos, Tamino.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stolzer Jüngling, nur hieher!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Hier ist Sarastro, unser Herr!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UND 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ists! Er ists! ich glaub es kaum!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ists! Sie ists! es ist kein Traum!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schling mein Arm sich um sie / ihn 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wenn es auch mein Ende wär.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soll das heissen?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Welch eine Dreistigkeit!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Gleich auseinander, das geht zu weit! </w:t>
      </w: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er trennt sie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kniet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 Sclave liegt zu deinen Füssen,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Lass den verweg'nen Frevler büssen.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Bedenk, wie frech der Knabe ist!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Durch dieses seltnen Vogels List,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Wollt er Paminen dir entführen;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Allein, ich wusst ihn auszuspühren.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kennst mich! - meine Wachsamkeit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Verdient, dass man ihr Lorber strent!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 gebt dem Ehrenmann sogleich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Schon deine Gnade macht mich reich.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77 Sohlenstreich!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kniet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Herr! den Lohn verhoft ich nicht.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Nicht Dank! Es ist ja meine Pflicht.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wird fortgeführt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lebe Sarastro, der göttliche Weise,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lohnet und strafet in ähnlichem Kreise.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Führt diese beyden Fremdlinge,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In unsern Prüfungstempel 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Bedecket ihre Häupter dann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müssen erst gereinigt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Zwey bringen eine Art Sack, und bedecken die Häupter der beyden Fremden.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Führt diese beyden Fremdlinge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In unsern Prüfungstempel 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u.s.f.</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SCHLUSSCHOR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Tugend und Gerechtigkeit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 grossen Pfad mit Ruhm bestreut;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ist die Erd' ein Himmelreich,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Sterbliche den Göttern gleich.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324E58">
      <w:pPr>
        <w:pStyle w:val="Heading2"/>
        <w:rPr>
          <w:color w:val="auto"/>
          <w:lang w:val="de-DE"/>
        </w:rPr>
      </w:pPr>
      <w:bookmarkStart w:id="24" w:name="_Toc270533970"/>
      <w:r w:rsidRPr="00811C92">
        <w:rPr>
          <w:color w:val="auto"/>
          <w:lang w:val="de-DE"/>
        </w:rPr>
        <w:t>ZWEITER AKT</w:t>
      </w:r>
      <w:bookmarkEnd w:id="24"/>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324E58">
      <w:pPr>
        <w:pStyle w:val="Heading3"/>
        <w:rPr>
          <w:color w:val="auto"/>
          <w:lang w:val="de-DE"/>
        </w:rPr>
      </w:pPr>
      <w:bookmarkStart w:id="25" w:name="_Toc270533971"/>
      <w:r w:rsidRPr="00811C92">
        <w:rPr>
          <w:color w:val="auto"/>
          <w:lang w:val="de-DE"/>
        </w:rPr>
        <w:t>ERSTER AUFTRITT</w:t>
      </w:r>
      <w:bookmarkEnd w:id="25"/>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Das Theater ist ein Palmwald; alle Bäume sind silberartig, die Blätter von Gold. 18 Sitze von Blättern; auf einem jeden Sitze steht eine Pyramide, und ein grosses schwarzes Horn mit Gold gefasst. In der Mitte ist die grösste Pyramide, auch die grössten Bäume. Sarastro nebst andern Priestern kommen in feyerlichen Schritten, jeder mit einem Palmzweige in der Hand. Ein Marsch mit blasenden Instrumenten begleitet den Zug.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9 - Marsch der Priester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nach einer Pause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in dem Weisheitstempel eingeweihten Diener der grossen Göttin Osiris und Isis! - Mit reiner Seele erklär ich euch, dass unsre heutige Versammlung eine der wichtigsten unsrer Zeit ist. - Tamino, ein Königssohn, 20 Jahre seines Alters, wandelt an der nördlichen Pforte unsers Tempels, und seufzt mit tugendvollem Herzen nach einem Gegenstande, den wir alle mit Mühe und Fleiss erringen müssen. - Kurz, dieser Jüngling will seinen nächtlichen Schleyer von sich reissen, und ins Heiligthum des grössten Lichtes blicken. - Diesen Tugendhaften zu bewachen, ihm freundschaftlich die Hand zu bieten, sey heute eine unsrer wichtigsten Pflichten.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steht auf</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besitzt Tugend?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Tugend!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Auch Verschwiegenheit?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Verschwiegenheit!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DRITTER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wohlthätig?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Wohlthätig! - haltet ihr ihn für würdig, so folgt meinem Beyspiele.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blasen drey Mahl in die Hörner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Gerührt über die Einigkeit eurer Herzen, dankt Sarastro euch im Namen der Menschheit. - Mag immer das Vorurtheil seinen Tadel über uns Eingeweihte auslassen! - Weisheit und Vernunft zerstückt es gleich dem Spinnengewebe. - Unsere Säulen erschüttern sie nie. Jedoch, das böse Vorurtheil soll schwinden; und es wird schwinden, so bald Tamino selbst die Grösse unserer schweren Kunst besitzen wird. - Pamina, das sanfte, tugendhafte Mädchen haben die Götter dem holden Jünglinge bestimmt; dies ist der Grundstein, warum ich sie der stolzen Mutter entriss. - Das Weib dünkt sich gross zu seyn; hoft durch Blendwerk und Aberglauben das Volk zu berücken, und unsern festen Tempelbau zu zerstören. Allein, das soll sie nicht; Tamino, der holde Jüngling selbst, soll ihn mit uns befestigen, und als Eingeweihter der Tugend Lohn, dem Laster aber Strafe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Der dreymahlige Accord in den Hörnern wird von allen wiederholt.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steht auf</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Grosser Sarastro, deine weisheitsvollen Reden erkennen und bewundern wir; allein, wird Tamino auch die harten Prüfungen, so seiner warten, bekämpfen? - Verzeih, dass ich so frey bin, dir meinen Zweifel zu eröffnen! mich bangt es um den Jüngling. Wenn nun im Schmerz dahin gesunken sein Geist ihn verliesse, und er dem harten Kampfe unterläge. - Er ist Prinz!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Noch mehr - Er ist Mensch!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er nun aber in seiner frühen Jugend leblos erblasste?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ist er Osiris und Isis gegeben, und wird der Götter Freuden früher fühlen, als wir.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Der dreymahlige Accord wird wiederholt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Man führe Tamino mit seinem Reisegefährten in Vorhof des Tempels 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Zum Sprecher, der vor ihm niederkniet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du, Freund! den die Götter durch uns zum Vertheidiger der Wahrheit bestimmten - vollziehe dein heiliges Amt, und lehre durch deine Weisheit beyde, was Pflicht der Menschheit sey, lehre sie die Macht der Götter erkennen.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Sprecher geht mit einem Priester ab, alle Priester stellen sich mit ihren Palmzweigen zusammen.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10 - Arie mir Chor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und CHOR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Isis und Osiris schenket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Weisheit Geist dem neuen Paar!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ihr der Wandrer Schritte lenket,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Stärkt mit Geduld sie in Gefahr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Lasst sie der Prüfung Früchts sehen.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sollten sie zu Grabe gehen,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lohnt der Tugend kühnen Lauf,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Nehmt sie in euern Wohnsitz auf.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Sarastro geht voraus, dann alle ihm nach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324E58">
      <w:pPr>
        <w:pStyle w:val="Heading3"/>
        <w:rPr>
          <w:color w:val="auto"/>
          <w:lang w:val="de-DE"/>
        </w:rPr>
      </w:pPr>
      <w:bookmarkStart w:id="26" w:name="_Toc270533972"/>
      <w:r w:rsidRPr="00811C92">
        <w:rPr>
          <w:color w:val="auto"/>
          <w:lang w:val="de-DE"/>
        </w:rPr>
        <w:t>ZWEYTER AUFTRITT</w:t>
      </w:r>
      <w:bookmarkEnd w:id="26"/>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Nacht, der Donner rollt von weitem. Das Theater verwandelt sich in einen kurzen Vorhof des Tempels, wo man Ruinen von eingefallenen Säulen und Pyramiden sieht, nebst einigen Dornbüschen. An beyden Seiten stehen practicable hohe altägyptische Thüren, welche mehr Seitengebäude vorstellen. </w:t>
      </w:r>
    </w:p>
    <w:p w:rsidR="00F1102C" w:rsidRPr="00811C92" w:rsidRDefault="00F1102C" w:rsidP="00F1102C">
      <w:pPr>
        <w:widowControl w:val="0"/>
        <w:autoSpaceDE w:val="0"/>
        <w:autoSpaceDN w:val="0"/>
        <w:adjustRightInd w:val="0"/>
        <w:rPr>
          <w:rFonts w:cs="Helvetica"/>
          <w:i/>
          <w:iCs/>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und Papageno werden vom Sprecher und dem andern Priester hereingeführt; sie lösen ihnen die Säcke ab; die Priester gehen dann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Eine schreckliche Nacht! - Papageno, bist du noch bey mir?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 freylich!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denkst du, dass wir uns nun befinden?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Ja wenns nicht finster wäre, wollt' ich dirs schon sagen - aber so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Donnerschlag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weh!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ists?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Mir wird nicht wohl bey der Sache!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hast Furcht, wie ich höre.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Furcht eben nicht, nur eiskalt läufts mir über den Rücken.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Starker Donnerschlag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solls?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glaube, ich bekomme ein kleines Fieber.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Pfui, Papageno! Sey ein Mann!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wollt' ich wär ein Mädchen!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Ein sehr starker Donnerschlag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O! O! Das ist mein letzter Augenblick.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324E58">
      <w:pPr>
        <w:pStyle w:val="Heading3"/>
        <w:rPr>
          <w:color w:val="auto"/>
          <w:lang w:val="de-DE"/>
        </w:rPr>
      </w:pPr>
      <w:bookmarkStart w:id="27" w:name="_Toc270533973"/>
      <w:r w:rsidRPr="00811C92">
        <w:rPr>
          <w:color w:val="auto"/>
          <w:lang w:val="de-DE"/>
        </w:rPr>
        <w:t>DRITTER AUFTRITT</w:t>
      </w:r>
      <w:bookmarkEnd w:id="27"/>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Sprecher und der andere Priester mit Fackeln.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Fremdlinge, was sucht oder fordert ihr von uns? Was treibt euch an, in unsre Mauern zu dringen?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Freundschaft und Liebe.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Bist du bereit, es mit deinem Leben zu erkämpfen?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Auch wenn Tod dein Loos wäre?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Prinz, noch ists Zeit zu weichen - einen Schritt weiter, und es ist zu spät.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Weisheitslehre sey mein Sieg; Pamina, das holde Mädchen mein Lohn.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unterziehst jeder Prüfung dich?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Jeder!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Reiche deine Hand mir!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reichen sich die Hände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Ehe du weiter sprichst, erlaube mir ein Paar Worte mit diesem Fremdlinge zu sprechen. - Willst auch du dir Weisheitsliebe erkämpfen?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Kämpfen ist meine Sache nicht. - Ich verlang' auch im Grunde gar keine Weisheit. Ich bin so ein Natursmensch, der sich mit Schlaf, Speise und Trank begnügt; - und wenn es ja seyn könnte, dass ich mir einmahl ein schönes Weibchen fange.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wirst du nie erhalten, wenn du dich nicht unsern Prüfungen unterziehst.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Worinn besteht diese Prüfung?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Dich allen unsern Gesetzen unterwerfen, selbst den Tod nicht scheuen.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bleibe ledig!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Aber wenn du dir ein tugendhaftes, schönes Mädchen erwerben könntest?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bleibe ledig!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nun aber Sarastro dir ein Mädchen aufbewahrt hätte, das an Farbe und Kleidung dir ganz gleich wäre?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Mir gleich! Ist sie jung?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Jung und schön!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heisst?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 Pa?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Papagena? - Die möcht' ich aus blosser Neugierde sehen.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Sehen kannst du sie! -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Aber wenn ich sie gesehen habe, hernach muss ich sterben?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Zweyter Priester macht eine zweydeutige Pantomime.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 Ich bleibe ledig!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Sehen kannst du sie, aber bis zur verlaufenen Zeit kein Wort mit ihr sprechen; wird dein Geist so viel Standhaftigkeit besitzen, deine Zunge in Schranken zu halten?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ja!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Deine Hand! du sollst sie sehen.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Auch dir, Prinz, legen die Götter ein heilsames Stillschweigen auf; ohne diesem seyd ihr beyde verlohren. - Du wirst Pamina sehen - aber nie sie sprechen dürfen; diess ist der Anfang eurer Prüfungszeit.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11 - Duett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ZWEITE PRIESTER UND 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Bewahret euch vor Weibertücken: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 ist des Bundes erste Pflicht!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Manch weiser Mann liess sich berücken,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fehlte, und versah sichs nicht.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Verlassen sah er sich am Ende,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Vergolten seine Treu mit Hohn!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Vergebens rang er seine Hände,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Tod und Verzweiflung war sein Lohn.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Beyde Priester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28" w:name="_Toc270533974"/>
      <w:r w:rsidRPr="00811C92">
        <w:rPr>
          <w:color w:val="auto"/>
          <w:lang w:val="de-DE"/>
        </w:rPr>
        <w:t>VIERTER AUFTRITT</w:t>
      </w:r>
      <w:bookmarkEnd w:id="28"/>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Papageno.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 Lichter her! Lichter her! - Das ist doch wunderlich, so oft einen die Herrn verlassen, so sieht man mit offenen Augen Nichts.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Ertrag es mit Geduld, und denke, es ist der Götter Wille.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29" w:name="_Toc270533975"/>
      <w:r w:rsidRPr="00811C92">
        <w:rPr>
          <w:color w:val="auto"/>
          <w:lang w:val="de-DE"/>
        </w:rPr>
        <w:t>FÜNFTER AUFTRITT</w:t>
      </w:r>
      <w:bookmarkEnd w:id="29"/>
      <w:r w:rsidRPr="00811C92">
        <w:rPr>
          <w:color w:val="auto"/>
          <w:lang w:val="de-DE"/>
        </w:rPr>
        <w:t xml:space="preserve"> </w:t>
      </w: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Die drey Damen, Vorige. </w:t>
      </w:r>
    </w:p>
    <w:p w:rsidR="00F1102C" w:rsidRPr="00811C92" w:rsidRDefault="00F1102C" w:rsidP="00F1102C">
      <w:pPr>
        <w:widowControl w:val="0"/>
        <w:autoSpaceDE w:val="0"/>
        <w:autoSpaceDN w:val="0"/>
        <w:adjustRightInd w:val="0"/>
        <w:rPr>
          <w:rFonts w:cs="Helvetica"/>
          <w:i/>
          <w:iCs/>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Aus der Versenkung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12 - Quintett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Wie? Wie?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an diesem Schreckensort?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Nie, Nie, Nie!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Kommt ihr wieder glücklich fort!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dir ist Tod geschworen.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Papageno! bist verlohren!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Nein! Nein! Nein! Das wär zu viel.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schweige still!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Willst du dein Gelübde brechen,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Nichts mit Weibern hier zu sprechen?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hört ja, wir sind beyde hin.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Stille sag ich! - Schweige still!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Immer still, und immer still!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Ganz nah ist euch die 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drang in Tempel heimlich 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Was? Sie soll im Tempel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Stille sag ich! - Schweige still!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Wirst du immer so vermessen,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Deiner Eides - Pflicht vergessen?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hör! du bist verlohren!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Gedenke an die 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Man zischelt viel sich in die Ohren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Von dieser Priester falschem Sinn.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Weiser prüft und achtet nicht,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der verworfne Pöbel spricht.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Man sagt, wer ihrem Bunde schwört,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ist verwünscht mit Haut und Haar.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wär beym Teufel unerhört!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Sagt an Tamino, ist das wahr?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Geschwätz von Weibern nachgesagt,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Von Heuchlern aber ausgedacht.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sagt es auch die Königinn.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ist ein Weib, hat Weibersinn,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 still, mein Wort sey dir genug,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Denk deiner Pflicht, und handle klug.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zu Tamino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Warum bist du mit uns so spröde?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deutet bescheiden, dass er nicht sprechen darf.</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Auch Papageno schweigt. - so rede!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möchte gerne - Woll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Still!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heimlich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seht, dass ich nicht soll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Still!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UND 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Dass ich / du nicht kann / kannst das Plaudern lassen,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wahrlich eine Schand' für mich / dich.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FÜNF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 / Sie müssen sie / uns mit Schaam verlassen: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plaudert keiner sicherlich!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Von festem Geiste ist ein Mann,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denket, was er sprechen kann.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Damen wollen gehen, die Eingeweihten schreyen von innen.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Entweiht ist die heilige Schwelle,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Hinab mit den Weibern zur Hölle!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Ein schrecklicher Accord mit allen Instrumenten, Donner, Blitz und Schlag: zugleich zwey starke Donner. Die Damen stürzen in die Versenkung.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weh! O weh! O weh!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fällt vor Schrecken zu Boden; singt, da schon alle Musik stille ist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weh! O weh! O weh!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Dann fängt der dreymahlige Accord an.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0" w:name="_Toc270533976"/>
      <w:r w:rsidRPr="00811C92">
        <w:rPr>
          <w:color w:val="auto"/>
          <w:lang w:val="de-DE"/>
        </w:rPr>
        <w:t>SECHSTER AUFTRITT</w:t>
      </w:r>
      <w:bookmarkEnd w:id="30"/>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Papageno, Sprecher, zweyter Priester mit Fackeln.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Heil dir, Jüngling! dein standhaft männliches Betragen hat gesiegt. Zwar hast du noch manch rauhen und gefährlichen Weg zu wandern, den du aber durch Hülfe der Götter glücklich endigen wirst. - Wir wollen also mit reinem Herzen unsere Wanderschaft weiter fortsetzen.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giebt ihm den Sack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nun komm.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seh' ich! Freund, siehe auf! wie ist dir?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lieg' in einer Ohnmacht!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Auf! Sammle dich und sey ein Mann!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auf</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Aber sagt mir nur meine lieben Herren, warum muss ich denn alle die Qualen und Schrecken empfinden? - Wenn mir ja die Götter eine Papagena bestimmten, warum denn mit so vielen Gefahren sie erringen?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Diese neugierige Frage mag deine Vernunft dir beantworten. Komm! meine Pflicht heischt dich weiter zu führen.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giebt ihm den Sack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 so einer ewigen Wanderschaft möcht einem wohl die Liebe auf immer vergehen.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1" w:name="_Toc270533977"/>
      <w:r w:rsidRPr="00811C92">
        <w:rPr>
          <w:color w:val="auto"/>
          <w:lang w:val="de-DE"/>
        </w:rPr>
        <w:t>SIEBENTER AUFTRITT</w:t>
      </w:r>
      <w:bookmarkEnd w:id="31"/>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Das Theater verwandelt sich in einen angenehmen Garten; Bäume, die nach Art eines Hufeisens gesetzt sind; in der Mitte siebt eine Laube von Blumen und Rosen, worin Pamina schläft. Der Mond beleuchtet ihr Gesicht. Ganz vorn steht eine Rasenbank, Monostatos kommt, setzt sich nach einer Pause.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 da find' ich ja die spröde Schöne! - Und um so einer geringen Pflanze wegen wollte man meine Fusssohlen behämmern? - Also bloss dem heutigen Tage hab' ichs zu verdanken, dass ich noch mit heiler Haut auf die Erde trete. - Hm! - Was war denn eigentlich mein Verbrechen? - dass ich mich in eine Blume vergaffte, die auf fremden Boden versetzt war? - Und welcher Mensch, wenn er auch von gelinderm Himmelstrich daher wanderte, würde bey so einem Anblick kalt und unempfindlich bleiben? - Bey allen Sternen! das Mädchen wird noch um meinen Verstand mich bringen. - Das Feuer, das in mir glimmt, wird mich noch verzehren.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sieht sich allenthalben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ich wüsste - dass ich so ganz allein, und unbelauscht wäre - ich wagte es noch einmal.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macht sich Wind mit beyden Händen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ist doch eine verdammte närrische Sache um die Liebe! - Ein Küsschen, dächte ich, liesse sich entschuldigen.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13 - Arie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Alles wird so piano gesungen und gespielt, als wenn die Musik in weiter Entfernung wäre.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Alles fühlt der Liebe Freuden,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Schnäbelt, tändelt, herzet, küsst;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ich soll die Liebe meiden,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ein Schwarzer hässlich ist.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mir denn kein Herz gegeben?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bin auch den Mädchen gut?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Immer ohne Weibchen leben,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Wäre wahrlich Höllenglut.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Drum so will ich, weil ich lebe,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Schnäbeln, küssen, zärtlich seyn!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Lieber, guter Mond - vergebe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Eine Weisse nahm mich ein!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Weiss ist schön! - ich muss sie küssen;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Mond! verstecke dich dazu!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Sollt es dich zu seh'n verdriessen,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so mach die Augen zu.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schleicht langsam und leise hin.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2" w:name="_Toc270533978"/>
      <w:r w:rsidRPr="00811C92">
        <w:rPr>
          <w:color w:val="auto"/>
          <w:lang w:val="de-DE"/>
        </w:rPr>
        <w:t>ACHTER AUFTRITT</w:t>
      </w:r>
      <w:bookmarkEnd w:id="32"/>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Königinn kommt unter Donner aus der mittlern Versenkung, und so, dass sie gerade vor Pamina zu stehen kommt.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Zurücke!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erwacht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Götter!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prallt zurück</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weh! - das ist - wo ich nicht irre, die Göttin der Nacht.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steht ganz still</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Mutter! Mutter! meine Mutter!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fällt ihr in die Arme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Mutter? hm! das muss man von weitem belauschen.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schleicht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Verdank es der Gewalt, mit der man dich mir entriss, dass ich noch deine Mutter mich nenne. - Wo ist der Jüngling, den ich an dich sandte?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Mutter, der ist der Welt und den Menschen auf ewig entzogen. - Er hat sich den Eingeweihten gewidmet.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 Eingeweihten? - Unglückliche Tochter, nun bist du auf ewig mir entrissen.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Entrissen? - O fliehen wir liebe Mutter! unter deinem Schutz trotz ich jeder Gefahr.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Schutz? Liebes Kind, deine Mutter kann dich nicht mehr schützen. - Mit deines Vaters Tod gieng meine Macht zu Grabe.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Vater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Übergab freywillig den siebenfachen Sonnenkreis den Eingeweihten; diesen mächtigen Sonnenkreis trägt Sarastro auf seiner Brust. - Als ich ihn darüber beredete, so sprach er mit gefalteter Stirne: Weib! meine letzte Stunde ist da - alle Schätze, so ich allein besass, sind dein und deiner Tochter. - Der alles verzehrende Sonnenkreis, fiel ich hastig ihm in die Rede, - ist den Geweihten bestimmt, antwortete er: - Sarastro wird ihn so männlich verwalten, wie ich bisher. - Und nun kein Wort weiter; forsche nicht nach Wesen, die dem weiblichen Geiste unbegreiflich sind. - Deine Pflicht ist, dich und deine Tochter, der Führung weiser Männer zu überlassen.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Liebe Mutter, nach allem dem zu schliessen, ist wohl auch der Jüngling auf immer für mich verloren.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Verloren, wenn du nicht, eh' die Sonne die Erde färbt, ihn durch diese unterirdische Gewölber zu fliehen beredest. - Der erste Schimmer des Tages entscheidet, ob er ganz Dir oder den Eingeweihten gegeben sey.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Liebe Mutter, dürft ich den Jüngling als Eingeweihten denn nicht auch eben so zärtlich lieben, wie ich ihn jetzt liebe? - Mein Vater selbst war ja mit diesen weisen Männern verbunden; er sprach jederzeit mit Entzücken von ihnen, preisste ihre Güte - ihren Verstand - ihre Tugend. - Sarastro ist nicht weniger tugendhaft.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hör ich! - Du meine Tochter könntest die schändlichen Gründe dieser Barbaren vertheidigen? - So einen Mann lieben, der mit meinem Todfeinde verbunden, mit jedem Augenblick mir meinen Sturz bereiten würde? - Siehst du hier diesen Stahl? - Er ist für Sarastro geschliffen. - Du wirst ihn tödten, und den mächtigen Sonnenkreis mir überliefern.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Aber liebste Mutter!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Kein Wort!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14 - Arie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 DER NACHT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Hölle Rache kocht in meinem Herzen,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Tod und Verzweiflung flammet um mich 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Fühlt nicht durch dich Sarastro Todesschmerzen,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bist du meine Tochter nimmermehr.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Verstossen sey auf ewig und verlassen,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Zertrümmert alle Bande der Natur,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nicht durch dich Sarastro wird erblassen!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Hört Rache, - Götter! - Hört der Mutter Schwur.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versinkt.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3" w:name="_Toc270533979"/>
      <w:r w:rsidRPr="00811C92">
        <w:rPr>
          <w:color w:val="auto"/>
          <w:lang w:val="de-DE"/>
        </w:rPr>
        <w:t>NEUNTER AUFTRITT</w:t>
      </w:r>
      <w:bookmarkEnd w:id="33"/>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Pamina mit dem Dolch in der Hand.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Morden soll ich? - Götter! das kann ich nicht. - Das kann ich nicht!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steht in Gedanken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4" w:name="_Toc270533980"/>
      <w:r w:rsidRPr="00811C92">
        <w:rPr>
          <w:color w:val="auto"/>
          <w:lang w:val="de-DE"/>
        </w:rPr>
        <w:t>ZEHNTER AUFTRITT</w:t>
      </w:r>
      <w:bookmarkEnd w:id="34"/>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Vorige, Monostatos.</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kommt schnell, heimlich, und sehr freudig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Sarastros Sonnenkreis hat also auch seine Wirkung? - Und diesen zu erhalten, soll das schöne Mädchen ihn morden? - Das ist Salz in meine Suppe!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Aber schwur sie nicht bey allen Göttern, mich zu verstossen, wenn ich den Dolch nicht gegen Sarastro kehre? - Götter! - Was soll ich nun?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Dich mir anvertrauen!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nimmt ihr den Dolch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erschrickt und schreyt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Warum zitterst du? vor meiner schwarzen Farbe, oder vor dem ausgedachten Mord?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schüchtern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weisst also?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Alles. - Ich weiss sogar, dass nicht nur dein, sondern auch deiner Mutter Leben in meiner Hand steht. - Ein einziges Wort sprech ich zu Sarastro, und deine Mutter wird in diesem Gewölbe in eben dem Wasser, das die Eingeweihten reinigen soll, wie man sagt, ersäufft. - Aus diesem Gewölbe kommt sie nun sicher nicht mehr mit heiler Haut, wenn ich es will. - Du hast also nur einen Weg, dich und deine Mutter zu retten.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wäre?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Mich zu lieben.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zitternd 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Götter!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freudig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junge Bäumchen jagt der Sturm auf meine Seite. - Nun Mädchen! - Ja, oder nein!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entschlossen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voll Zorn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Nein? und warum? weil ich die Farbe eines schwarzen Gespensts trage? - Nicht? - Ha so stirb!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ergreift sie bey der Hand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sieh mich hier auf meinen Knien - schone meiner!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Liebe oder Tod! - Sprich! dein Leben steht auf der Spitze.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Herz hab ich dem Jüngling geopfert.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kümmert mich dein Opfer. - Sprich!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entschlossen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5" w:name="_Toc270533981"/>
      <w:r w:rsidRPr="00811C92">
        <w:rPr>
          <w:color w:val="auto"/>
          <w:lang w:val="de-DE"/>
        </w:rPr>
        <w:t>ELFTER AUFTRITT</w:t>
      </w:r>
      <w:bookmarkEnd w:id="35"/>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Vorige, Sarastro.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fahr denn hin!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Sarastro hält ihn schnell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Herr, mein Unternehmen ist nicht strafbar; man hat deinen Tod geschworen, darum wollt ich dich rächen.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weis nur allzuviel. - Weiss, dass deine Seele eben so schwarz als dein Gesicht ist. - Auch würde ich dies schwarze Unternehmen mit höchster Strenge an dir bestrafen, wenn nicht ein böses Weib, das zwar eine sehr gute Tochter hat, den Dolch dazu geschmiedet hätte. - Verdank es der bösen Handlung des Weibes, dass du ungestraft davon ziehst. - Geh!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MONOSTATOS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im Abgehen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Jetzt such' ich die Mutter auf, weil die Tochter mir nicht beschieden ist.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6" w:name="_Toc270533982"/>
      <w:r w:rsidRPr="00811C92">
        <w:rPr>
          <w:color w:val="auto"/>
          <w:lang w:val="de-DE"/>
        </w:rPr>
        <w:t>ZWÖLFTER AUFTRITT</w:t>
      </w:r>
      <w:bookmarkEnd w:id="36"/>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Vorige, ohne Monostatos.</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Herr, strafe meine Mutter nicht, der Schmerz über meine Abwesenheit.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weis alles. - Weis, dass sie in unterirdischen Gemächern des Tempels herumirrt, und Rache über mich und die Menschheit kocht; - Allein, du sollst sehen, wie ich mich an deiner Mutter räche. - Der Himmel schenke nur dem holdem Jüngling Muth und Standhaftigkeit in seinem frommen Vorsatz, denn bist du mit ihm glücklich, und deine Mutter soll beschämt nach ihrer Burg zurücke kehren.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15 - Arie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In diesen heil'gen Hallen,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Kennt man die Rache nicht.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ist ein Mensch gefallen;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Führt Liebe ihn zur Pflicht.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wandelt er an Freundeshand,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Vergnügt und froh ins bess're Land.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In diesen heiligen Mauern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Mensch den Menschen liebt,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Kann kein Verräther lauern,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man dem Feind vergiebt.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 solche Lehren nicht erfreu'n,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Verdienet nicht ein Mensch zu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Gehen beyde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7" w:name="_Toc270533983"/>
      <w:r w:rsidRPr="00811C92">
        <w:rPr>
          <w:color w:val="auto"/>
          <w:lang w:val="de-DE"/>
        </w:rPr>
        <w:t>DREYZEHNTER AUFTRITT</w:t>
      </w:r>
      <w:bookmarkEnd w:id="37"/>
      <w:r w:rsidRPr="00811C92">
        <w:rPr>
          <w:color w:val="auto"/>
          <w:lang w:val="de-DE"/>
        </w:rPr>
        <w:t xml:space="preserve"> </w:t>
      </w: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Das Theater verwandelt sich in eine Halle, wo das Flugwerk gehen kann. Das Flugwerk ist mit Rosen und Blumen umgeben, wo sich sodann eine Thüre öfnet. </w:t>
      </w:r>
    </w:p>
    <w:p w:rsidR="00F1102C" w:rsidRPr="00811C92" w:rsidRDefault="00F1102C" w:rsidP="00F1102C">
      <w:pPr>
        <w:widowControl w:val="0"/>
        <w:autoSpaceDE w:val="0"/>
        <w:autoSpaceDN w:val="0"/>
        <w:adjustRightInd w:val="0"/>
        <w:rPr>
          <w:rFonts w:cs="Helvetica"/>
          <w:i/>
          <w:iCs/>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und Papageno werden ohne Säcke, von den zwey Priestern herein geführt. Ganz vorne sind zwey Rasenbänke.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Hier seyd ihr euch beyde allein überlassen. - Sobald die röchelnde Posaune tönt, dann nehmt ihr euren Weg dahin. - Prinz, lebt wohl! Wir sehen uns, eh' ihr ganz am Ziele seyd. - Noch einmal, vergesst das Wort nicht: Schweigen.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PRIESTER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wer an diesem Ort sein Stillschweigen bricht, den strafen die Götter durch Donner und Blitz. Leb wohl!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8" w:name="_Toc270533984"/>
      <w:r w:rsidRPr="00811C92">
        <w:rPr>
          <w:color w:val="auto"/>
          <w:lang w:val="de-DE"/>
        </w:rPr>
        <w:t>VIERZEHNTER AUFTRITT</w:t>
      </w:r>
      <w:bookmarkEnd w:id="38"/>
      <w:r w:rsidRPr="00811C92">
        <w:rPr>
          <w:color w:val="auto"/>
          <w:lang w:val="de-DE"/>
        </w:rPr>
        <w:t xml:space="preserve"> </w:t>
      </w: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Tamino, Papageno. </w:t>
      </w:r>
    </w:p>
    <w:p w:rsidR="00F1102C" w:rsidRPr="00811C92" w:rsidRDefault="00F1102C" w:rsidP="00F1102C">
      <w:pPr>
        <w:widowControl w:val="0"/>
        <w:autoSpaceDE w:val="0"/>
        <w:autoSpaceDN w:val="0"/>
        <w:adjustRightInd w:val="0"/>
        <w:rPr>
          <w:rFonts w:cs="Helvetica"/>
          <w:i/>
          <w:iCs/>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setzt sich auf eine Rasenbank.</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nach einer Pause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verweisend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ist ein lustiges Leben! - Wär' ich lieber in meiner Strohhütte, oder im Walde, so hört ich doch manchmahl einen Vogel pfeifen.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verweisend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Mit mir selbst werd' ich wohl sprechen dürfen; und auch wir zwey können zusammen sprechen, wir sind ja Männer.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verweisend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singt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La la la - la la la! - Nicht einmal einen Tropfen Wasser bekommt man bey diesen Leuten; viel weniger sonst was.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39" w:name="_Toc270533985"/>
      <w:r w:rsidRPr="00811C92">
        <w:rPr>
          <w:color w:val="auto"/>
          <w:lang w:val="de-DE"/>
        </w:rPr>
        <w:t>FÜNFZEHNTER AUFTRITT</w:t>
      </w:r>
      <w:bookmarkEnd w:id="39"/>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Ein altes hässliches Weib kommt aus der Versenkung, hält auf einer Tasse einen grossen Becher mit Wasser.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sie lang an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das für mich?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mein Engel!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sie wieder an, trinkt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Nicht mehr und nicht weniger als Wasser. - Sag du mir, du unbekannte Schöne! werden alle fremde Gäste auf diese Art bewirthet?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Freylich mein Engel!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so! - Auf die Art werden die Fremden auch nicht gar zu häufig kommen.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Sehr wenig.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Kann mirs denken. - Geh Alte, setze dich her zu mir, mir ist die Zeit verdammt lange. - Sag du mir, wie alt bist du denn?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alt?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18 Jahr, und 2 Minuten.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18 Jahr, und 2 Minuten?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 ha ha! - Ey du junger Engel! Hast du auch einen Geliebten?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 freylich!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er auch so jung wie du?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Nicht gar, er ist um 10 Jahre älter.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Um 10 Jahr ist er älter als du? - Das muss eine Liebe seyn! - Wie nennt sich denn dein Liebhaber?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erschrickt, Pause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 Wo ist er denn dieser 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 sitzt er mein Engel!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wär dein Geliebter?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mein Engel!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nimmt schnell das Wasser, und spritzt sie ins Gesicht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Sag du mir, wie heisst du denn?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heisse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starker Donner, die Alte hinkt schnell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steht auf, droht ihm mit dem Finger.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sprech ich kein Wort mehr!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72023">
      <w:pPr>
        <w:pStyle w:val="Heading3"/>
        <w:rPr>
          <w:color w:val="auto"/>
          <w:lang w:val="de-DE"/>
        </w:rPr>
      </w:pPr>
      <w:bookmarkStart w:id="40" w:name="_Toc270533986"/>
      <w:r w:rsidRPr="00811C92">
        <w:rPr>
          <w:color w:val="auto"/>
          <w:lang w:val="de-DE"/>
        </w:rPr>
        <w:t>SECHZEHNTER AUFTRITT</w:t>
      </w:r>
      <w:bookmarkEnd w:id="40"/>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drey Knaben kommen in einem mit Rosen bedeckten Flugwerk. In der Mitte steht ein schöner gedeckter Tisch. Der eine hat die Flöte, der andere das Kästchen mit Glöckchen.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KNABEN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16 - Terzett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Seyd uns zum zweytenmal willkommen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Männer in Sarastros Reich!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schickt, was man euch abgenommen,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Flöte und die Glöckchen euch.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Wollt ihr die Speisen nicht verschmähen,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esset, trinket froh davon!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wir zum drittenmal uns sehen,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Freude eures Muthes Lohn!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Muth! Nah ist das Ziel,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Papageno, schweige still.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Unter dem Terzett setzen sie den Tisch in die Mitte, und fliegen auf.</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1372A7">
      <w:pPr>
        <w:pStyle w:val="Heading3"/>
        <w:rPr>
          <w:color w:val="auto"/>
          <w:lang w:val="de-DE"/>
        </w:rPr>
      </w:pPr>
      <w:bookmarkStart w:id="41" w:name="_Toc270533987"/>
      <w:r w:rsidRPr="00811C92">
        <w:rPr>
          <w:color w:val="auto"/>
          <w:lang w:val="de-DE"/>
        </w:rPr>
        <w:t>SIEBZEHNTER AUFTRITT</w:t>
      </w:r>
      <w:bookmarkEnd w:id="41"/>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Papageno.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wollen wir nicht speisen? -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bläst auf seiner Flöte.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Blase du nur fort auf deiner Flöte, ich will meine Brocken blasen. - Herr Sarastro führt eine gute Küche. - Auf die Art, ja da will ich schon schweigen, wenn ich immer solche gute Bissen bekomme.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trinkt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will ich sehen, ob auch der Keller so gut bestellt ist. - Ha! - Das ist Götterwein! </w:t>
      </w:r>
      <w:r w:rsidRPr="00811C92">
        <w:rPr>
          <w:rFonts w:cs="Helvetica"/>
          <w:i/>
          <w:iCs/>
          <w:color w:val="auto"/>
          <w:lang w:val="de-DE"/>
        </w:rPr>
        <w:t>die Flöte schweigt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1372A7">
      <w:pPr>
        <w:pStyle w:val="Heading3"/>
        <w:rPr>
          <w:color w:val="auto"/>
          <w:lang w:val="de-DE"/>
        </w:rPr>
      </w:pPr>
      <w:bookmarkStart w:id="42" w:name="_Toc270533988"/>
      <w:r w:rsidRPr="00811C92">
        <w:rPr>
          <w:color w:val="auto"/>
          <w:lang w:val="de-DE"/>
        </w:rPr>
        <w:t>ACHTZEHNTER AUFTRITT</w:t>
      </w:r>
      <w:bookmarkEnd w:id="42"/>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Pamina,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freudig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hier? - Gütige Götter! Dank euch, dass ihr mich diesen Weg führtet. - Ich hörte deine Flöte - und so lief ich pfeilschnell dem Tone nach. - Aber du bist traurig? - Sprichst nicht eine Silbe mit deiner Pamina?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seufzt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winkt ihr fortzugehen.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ich soll dich meiden? liebst du mich nicht mehr?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seufzt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winkt wieder fort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soll fliehen, ohne zu wissen, warum. - Tamino, holder Jüngling! hab ich dich beleidigt? - O kränke mein Herz nicht noch mehr. - Bey dir such ich Trost - Hülfe - und du kannst mein liebevolles Herz noch mehr kränken? - Liebst du mich nicht mehr?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seufzt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sage du mir, sag, was ist meinem Freund?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hat einen Brocken in dem Mund, hält mit beyden Händen die Speisen zu, winkt fortzugehen.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auch du? - Erkläre mir wenigstens die Ursache eures Stillschweigens. -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deutet ihr fortzugehen.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das ist mehr als Kränkung - mehr als Tod!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Pause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Liebster, einziger Tamino!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17 - Arie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ich fühls, es ist verschwunden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Ewig hin der Liebe Glück!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Nimmer kommt ihr, Wonnestunden,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Meinem Herzen mehr zurück.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Sieh Tamino, diese Thränen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Fliessen Trauter, dir allein.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Fühlst du nicht der Liebe Sehnen,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wird Ruh im Tode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1372A7">
      <w:pPr>
        <w:pStyle w:val="Heading3"/>
        <w:rPr>
          <w:color w:val="auto"/>
          <w:lang w:val="de-DE"/>
        </w:rPr>
      </w:pPr>
      <w:bookmarkStart w:id="43" w:name="_Toc270533989"/>
      <w:r w:rsidRPr="00811C92">
        <w:rPr>
          <w:color w:val="auto"/>
          <w:lang w:val="de-DE"/>
        </w:rPr>
        <w:t>NEUNZEHNTER AUFTRITT</w:t>
      </w:r>
      <w:bookmarkEnd w:id="43"/>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Papageno.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isst hastig</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Nicht wahr Tamino, ich kann auch schweigen, wenns seyn muss. - Ja, bey so einem Unternehmen da bin ich Mann.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trinkt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Herr Koch, und der Herr Kellermeister sollen leben.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Dreymaliger Posaunenton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winkt Papageno, dass er gehen soll.</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Gehe du nur voraus, ich komm schon nach.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will ihn mit Gewalt fortführen.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Stärkere bleibt da!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droht ihm, und geht rechts ab; ist aber links gekommen.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Jetzt will ich mirs erst recht wohl seyn lassen. - Da ich in meinem besten Appetit bin, soll ich gehen. - Das lass' ich wohl bleiben. - Ich gieng' jetzt nicht fort, und wenn Herr Sarastro seine sechs Löwen an mich spannte.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Löwen kommen heraus, er erschrickt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Barmherzigkeit, ihr gütigen Götter! - Tamino, rette mich! die Herrn Löwen machen eine Mahlzeit aus mir.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Tamino bläst sein Flöte, kommt schnell zurück; die Löwen gehen hinein.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winkt ihm.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gehe schon! heiss du mich einen Schelmen, wenn ich dir nicht in allem folge.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dreymaliger Posaunenton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geht uns an. - Wir kommen schon. - Aber hör einmal, Tamino, was wird denn noch alles mit uns werden?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deutet gen Himmel.</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Götter soll ich fragen?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deutet ja.</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die könnten uns freylich mehr sagen, als wir wissen!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dreymaliger Posaunenton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reisst ihn min Gewalt fort.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Eile nur nicht so, wir kommen noch immer zeitlich genug, um uns braten zu lassen.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1372A7">
      <w:pPr>
        <w:pStyle w:val="Heading3"/>
        <w:rPr>
          <w:color w:val="auto"/>
          <w:lang w:val="de-DE"/>
        </w:rPr>
      </w:pPr>
      <w:bookmarkStart w:id="44" w:name="_Toc270533990"/>
      <w:r w:rsidRPr="00811C92">
        <w:rPr>
          <w:color w:val="auto"/>
          <w:lang w:val="de-DE"/>
        </w:rPr>
        <w:t>ZWANZIGSTER AUFTRITT</w:t>
      </w:r>
      <w:bookmarkEnd w:id="44"/>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Das Theater verwandelt sich in das Gewölbe von Pyramiden. Sprecher und einige Priester. Zwey Priester tragen eine beleuchtete Pyramide auf den Schultern; jeder Priester hat eine transparente Pyramide in der Grösse einer Laterne in der Hand.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18 - Chor der Priester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CHOR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Isis und Osiris, welche Wonne!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düstre Nacht verscheucht der Glanz der Sonne.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fühlt der edle Jüngling neues Leben;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ist er unserm Dienste ganz gegeben.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Sein Geist ist kühn, sein Herz ist rein,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wird er unser würdig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E96817">
      <w:pPr>
        <w:pStyle w:val="Heading3"/>
        <w:rPr>
          <w:color w:val="auto"/>
          <w:lang w:val="de-DE"/>
        </w:rPr>
      </w:pPr>
      <w:bookmarkStart w:id="45" w:name="_Toc270533991"/>
      <w:r w:rsidRPr="00811C92">
        <w:rPr>
          <w:color w:val="auto"/>
          <w:lang w:val="de-DE"/>
        </w:rPr>
        <w:t>EINUNDZWANZIGSTER AUFTRITT</w:t>
      </w:r>
      <w:bookmarkEnd w:id="45"/>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der hereingeführt wird.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Prinz, dein Betragen war bis hieher männlich und gelassen; nun hast du noch zwey gefährliche Wege zu wandern. - Schlägt dein Herz noch eben so warm für Pamina - und wünschest du einst als ein weiser Fürst zu regieren, so mögen die Götter dich ferner begleiten. - - Deine Hand - Man bringe Paminen!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Eine Stille herrscht bey allen Priestern, Pamina wird mit eben diesem Sack, welcher die Eingeweihten bedeckt, hereingeführt, Sarastro löst die Bande am Sacke auf.</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bin ich? - Welch eine fürchterliche Stille! - Saget, wo ist mein Jüngling?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wartet deiner, um dir das letzte Lebewohl zu sagen.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letzte Lebewohl! - wo ist er? - Führe mich zu ihm!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Hier!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19 - Terzett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Sarastro, Pamina, Tamino.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Soll ich dich, Theurer! nicht mehr seh'n?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werdet froh euch wieder seh'n!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 warten tödtliche Gefahren!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UND 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Götter mögen ihn / mich bewahren!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wirst dem Tode nicht entgehen;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Mir flüstert Ahndung dieses ein!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UND 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Götter Wille mag geschehen;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Wink soll ihm / mir Gesetze seyn!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liebtest du, wie ich dich liebe,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würdest nicht so ruhig seyn!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UND 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Glaub mir, er fühlet / ich fühle gleiche Triebe,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Wird / Werd' ewig dein Getreuer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Stunde schlägt, nun müsst ihr scheiden;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muss nun wieder fort!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UND 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bitter sind der Trennung Leiden!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ich muss wirklich fort!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muss nun wirklich fort!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muss er fort!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muss ich fort!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musst du fort!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lebe wohl!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lebe wohl!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eile fort!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Dich ruft dein Wort.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UND 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Stunde schlägt; wir seh'n uns wieder!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goldne Ruhe, kehre wieder!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entfernen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1372A7">
      <w:pPr>
        <w:pStyle w:val="Heading3"/>
        <w:rPr>
          <w:color w:val="auto"/>
          <w:lang w:val="de-DE"/>
        </w:rPr>
      </w:pPr>
      <w:bookmarkStart w:id="46" w:name="_Toc270533992"/>
      <w:r w:rsidRPr="00811C92">
        <w:rPr>
          <w:color w:val="auto"/>
          <w:lang w:val="de-DE"/>
        </w:rPr>
        <w:t>ZWEIUNDZWANZIGSTER AUFTRITT</w:t>
      </w:r>
      <w:bookmarkEnd w:id="46"/>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von aussen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Tamino! willst du mich denn gänzlich verlassen?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sucht herein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ich nur wenigstens wüsste, wo ich wäre - Tamino! - Tamino! - So lang' ich lebe, bleib' ich nicht mehr von dir - - nur diessmal verlass mich armen Reisgefährten nicht!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kommt an die Thüre, wo Tamino abgeführt worden ist.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EINE STIMME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ruft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Zurück!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Dann ein Donnerschlag, das Feuer schlägt zur Thüre heraus; starker Accord.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Barmherzige Götter! - Wo wend' ich mich hin? - Wenn ich nur wüsste, wo ich herein kam.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kommt an die Thüre, wo er herein kam.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STIMME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Zurück!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Donner, Feuer, und Accord wie oben.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kann ich weder zurück, noch vorwärts!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weint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Muss vieleicht am Ende gar verhungern. - Schon recht! - Warum bin ich mitgereist.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1372A7">
      <w:pPr>
        <w:pStyle w:val="Heading3"/>
        <w:rPr>
          <w:color w:val="auto"/>
          <w:lang w:val="de-DE"/>
        </w:rPr>
      </w:pPr>
      <w:bookmarkStart w:id="47" w:name="_Toc270533993"/>
      <w:r w:rsidRPr="00811C92">
        <w:rPr>
          <w:color w:val="auto"/>
          <w:lang w:val="de-DE"/>
        </w:rPr>
        <w:t>DREYUNDZWANZIGSTER AUFTRITT</w:t>
      </w:r>
      <w:bookmarkEnd w:id="47"/>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Sprecher mit seiner Pyramide.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Mensch! du hättest verdient, auf immer in finstern Klüften der Erde zu wandern; - die gütigen Götter aber entlassen der Strafe dich. - Dafür aber wirst du das himmlische Vergnügen der Eingeweihten nie fühlen.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Je nun, es giebt ja noch mehr Leute meines Gleichen. - Mir wäre jetzt ein gut Glas Wein das grösste Vergnügen.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Sonst hast du keinen Wunsch in dieser Welt?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Bis jetzt nicht.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Man wird dich damit bedienen! </w:t>
      </w: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ab </w:t>
      </w:r>
    </w:p>
    <w:p w:rsidR="00F1102C" w:rsidRPr="00811C92" w:rsidRDefault="00F1102C" w:rsidP="00F1102C">
      <w:pPr>
        <w:widowControl w:val="0"/>
        <w:autoSpaceDE w:val="0"/>
        <w:autoSpaceDN w:val="0"/>
        <w:adjustRightInd w:val="0"/>
        <w:rPr>
          <w:rFonts w:cs="Helvetica"/>
          <w:i/>
          <w:iCs/>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Sogleich kommt ein grosser Becher, mit rothem Wein angefüllt, aus der Erde.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Juchhe! da ist er ja schon!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trinkt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Herrlich! - Himmlisch! - Göttlich! - Ha! ich bin jetzt so vergnügt, dass ich bis zur Sonne fliegen wollte, wenn ich Flügel hätte. - Ha! - mir wird ganz wunderlich ums Herz. - Ich möchte - ich wünschte - ja was denn?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20 - Arie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schlägt dazu das Glockenspiel</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Mädchen oder Weibchen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Wünscht Papageno sich!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so ein sanftes Täubchen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Wär' Seligkeit für mich!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schmeckte mir Trinken und Essen;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könnt' ich mit Fürsten mich messen,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Des Lebens als Weiser mich freu'n,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wie im Elysium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Mädchen oder Weibchen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Wünscht Papageno sich!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so ein sanftes Täubchen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War' Seeligkeit für mich!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Ach kann ich denn keiner von allen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 reitzenden Mädchen gefallen?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Helf' eine mir nur aus der Noth,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Sonst gräm' ich mich wahrlich zu Tod'.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Mädchen oder Weibchen,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Wünscht Papageno sich!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so ein sanftes Täubchen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Wär' Seligkeit für mich.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Wird keine mir Liebe gewähren,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muss mich die Flamme verzehren!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küsst mich ein weiblicher Mund,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bin ich schon wieder gesund.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E313C">
      <w:pPr>
        <w:pStyle w:val="Heading3"/>
        <w:rPr>
          <w:color w:val="auto"/>
          <w:lang w:val="de-DE"/>
        </w:rPr>
      </w:pPr>
      <w:bookmarkStart w:id="48" w:name="_Toc270533994"/>
      <w:r w:rsidRPr="00811C92">
        <w:rPr>
          <w:color w:val="auto"/>
          <w:lang w:val="de-DE"/>
        </w:rPr>
        <w:t>VIERUNDZWANZIGSTER AUFTRITT</w:t>
      </w:r>
      <w:bookmarkEnd w:id="48"/>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Alte tanzend, und auf ihren Stock dabey sich stützend.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 bin ich schon, mein Engel!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hast dich meiner erbarmt?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mein Engel!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ist ein Glück!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wenn du mir versprichst, mir ewig treu zu bleiben, dann sollst du sehen, wie zärtlich dein Weibchen dich lieben wird.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Ey du zärtliches Närrchen!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wie will ich dich umarmen, dich liebkosen, dich an mein Herz drücken!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Auch ans Herz drücken?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Komm, reiche mir zum Pfand unsers Bundes deine Hand.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nicht so hastig, lieber Engel! - So ein Bündniss braucht doch auch seine Überlegung.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ich rathe dir, zaudre nicht. - Deine Hand, oder du bist auf immer hier eingekerkert.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Eingekerkert?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Wasser und Brod wird deine tägliche Kost seyn. - Ohne Freund, ohne Freundinn musst du leben, und der Welt auf immer entsagen.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Wasser trinken? - Der Welt entsagen? - Nein, da will ich doch lieber eine Alte nehmen, als gar keine. - Nun, da hast du meine Hand, mit der Versicherung, dass ich dir immer getreu bleibe,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für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lang' ich keine schönere sehe.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 schwörst du?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das schwör' 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Weib verwandelt sich in ein junges Weib, welche eben so gekleidet ist, wie Papageno.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 - Pa - Papagena!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will sie umarmen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E313C">
      <w:pPr>
        <w:pStyle w:val="Heading3"/>
        <w:rPr>
          <w:color w:val="auto"/>
          <w:lang w:val="de-DE"/>
        </w:rPr>
      </w:pPr>
      <w:bookmarkStart w:id="49" w:name="_Toc270533995"/>
      <w:r w:rsidRPr="00811C92">
        <w:rPr>
          <w:color w:val="auto"/>
          <w:lang w:val="de-DE"/>
        </w:rPr>
        <w:t>FÜNFUNDZWANZIGSTER AUFTRITT</w:t>
      </w:r>
      <w:bookmarkEnd w:id="49"/>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Sprecher nimmt sie hastig bey der Hand.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SPRECHER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Fort mit dir, junges Weib! er ist deiner noch nicht würdig.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schleppt sie hinein, Papageno will nach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Zurück, sag ich! oder zittre.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Eh' ich mich zurück ziehe, soll die Erde mich verschlingen.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 sinkt hinab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ihr Götter!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SECHSUNDZWANZIGSTER AUFTRITT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Das Theater verwandelt sich in einen kurzen Garten.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fahren herunter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Nr. 21 - Finale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prangt, den Morgen zu verkünden,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Sonn' auf goldner Bahn,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soll der finstre Irrwahn schwinden,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siegt der weise Mann.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holde Ruhe, steig hernieder;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Kehr in der Menschen Herzen wieder;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ist die Erd' ein Himmelreich,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Sterbliche den Göttern gleich.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KNABE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seht, Verzweiflung quält Paminen!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UND DRITTER KNABE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 ist sie denn?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ERSTER KNABE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ist von Sinnen!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ZWEYTER UND DRITTER KNABE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quält verschmähter Liebe Leiden.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Lasst uns der Armen Trost bereiten!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Fürwahr, ihr Schicksal geht mir nah!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wäre nur ihr Jüngling da!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kommt, lasst uns beyseite geh'n,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Damit wir, was sie mache, seh'n.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gehen beyseite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E313C">
      <w:pPr>
        <w:pStyle w:val="Heading3"/>
        <w:rPr>
          <w:color w:val="auto"/>
          <w:lang w:val="de-DE"/>
        </w:rPr>
      </w:pPr>
      <w:bookmarkStart w:id="50" w:name="_Toc270533996"/>
      <w:r w:rsidRPr="00811C92">
        <w:rPr>
          <w:color w:val="auto"/>
          <w:lang w:val="de-DE"/>
        </w:rPr>
        <w:t>SIEBUNDZWANZIGSTER AUFTRITT</w:t>
      </w:r>
      <w:bookmarkEnd w:id="50"/>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Pamina halb wahnwitzig mit einem Dolch in der Hand. Vorige.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zum Dolch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 also bist mein Bräutigam?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Durch dich vollend' ich meinen Gram.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beyseite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Welch' dunkle Worte sprach sie da?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Arme ist dem Wahnsinn nah.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Geduld, mein Trauter! ich bin dein;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werden wir vermählet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beyseite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Wahnsinn tobt ihr im Gehirne;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Selbstmord steht auf ihrer Stirne.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zu Paminen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Holdes Mädchen, sieh uns an!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Sterben will ich, weil der Mann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 ich nimmermehr kann hassen,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Seine Traute kann verlassen.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auf den Dolch zeigend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 gab meine Mutter mir.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Selbstmord strafet Gott an dir.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Lieber durch dies Eisen sterben,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Als durch Liebesgram verderben.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Mutter, durch dich leide 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dein Fluch verfolget mich.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Mädchen, willst du mit uns gehen?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des Jammers Maas ist voll!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Falscher Jüngling, lebe wohl!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Sieh, Pamina stirbt durch dich;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Dieses Eisen tödte mich.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holt mit der Hand aus</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halten ihr den Arm.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 Unglückliche! halt 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Sollte dies dein Jüngling sehen,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Würde er für Gram vergehen;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Denn er liebet dich allein.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erhohlt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Er fühlte Gegenliebe,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verbarg mir seine Triebe;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Wandte sein Gesicht von mir?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Warum sprach er nicht mit mir? -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Dieses müssen wir verschweigen!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wir wollen dir ihn zeigen,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du wirst mit Staunen seh'n,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Dass er dir sein Herz geweiht,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Und den Tod für dich nicht scheut.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UND DIE 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Führt mich hin, ich möcht ihn seh'n.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Komm, wir wollen zu ihm geh'n.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VIER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 Herzen, die von Liebe brennen,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Kann Menschenohnmacht niemahls trennen.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Verloren ist der Feinde Müh;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Götter selbsten schützen sie.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gehen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E313C">
      <w:pPr>
        <w:pStyle w:val="Heading3"/>
        <w:rPr>
          <w:color w:val="auto"/>
          <w:lang w:val="de-DE"/>
        </w:rPr>
      </w:pPr>
      <w:bookmarkStart w:id="51" w:name="_Toc270533997"/>
      <w:r w:rsidRPr="00811C92">
        <w:rPr>
          <w:color w:val="auto"/>
          <w:lang w:val="de-DE"/>
        </w:rPr>
        <w:t>ACHTUNDZWANZIGSTER AUFTRITT</w:t>
      </w:r>
      <w:bookmarkEnd w:id="51"/>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Das Theater verwandelt sich in zwey grosse Berge; in dem einen ist ein Wasserfall, worin man sausen und brausen hört; der andre speyt Feuer aus; jeder Berg hat ein durchbrochenes Gegitter, worin man Feuer und Wasser sieht; da, wo das Feuer brennt, muss der Horizont hellroth seyn, und wo das Wasser ist, liegt schwarzer Nebel. Die Scenen sind Felsen, jede Scene schliesst sich mit einer eisernen Thüre. Tamino ist leicht angezogen ohne Sandalien. Zwey schwarz geharnischte Männer führen Tamino herein. Auf ihren Helmen brennt Feuer, sie lesen ihm die transparente Schrift vor, welche auf einer Pyramide geschrieben steht. Diese Pyramide steht in der Mitte ganz in der Höhe nahe am Gegitter.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 MÄNNER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welcher wandert diese Strasse voll Beschwerden,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Wird rein durch Feuer, Wasser, Luft und Erden;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er des Todes Schrecken überwinden kann,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Schwingt er sich aus der Erde Himmel an.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Erleuchtet wird er dann im Stande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Sich den Mysterien der Isis ganz zu weih'n.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Mich schreckt kein Tod, als Mann zu handeln,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Den Weg der Tugend fort zu wandeln.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Schliesst mir des Schreckens Pforten auf!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von innen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halt, ich muss dich seh'n.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UND DIE GEHARNISCHTEN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Was höre ich, Paminens Stimme?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ja, das ist Paminens Stimme!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Wohl mir / dir nun kann sie mit mir / dir gehn.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trennet uns / euch kein Schicksal mehr,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auch der Tod beschieden wär.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mir erlaubt, mit ihr zu sprechen?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GEHARNISCHTE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Dir sey erlaubt, mit ihr zu sprechen.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Welch Glück, wenn wir uns / euch wieder seh'n,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Froh Hand in Hand in Tempel geh'n.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 Weib, das Nacht und Tod nicht scheut,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Ist würdig, und wird eingeweiht.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Thüre wird aufgemacht; Tamino, Pamina umarmen sich.</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Pause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mein! O welch ein Glück!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mein! O welch ein Glück!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Hier sind die Schreckenspforten,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Noth und Tod mir dräun.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werde aller Orten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An deiner Seite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selbsten führe dich;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Liebe leite mich!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nimmt ihn bey der Hand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mag den Weg mit Rosen streu'n,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Rosen stets bey Dornen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Spiel du die Zauberflöte an;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schütze uns auf unsrer Bahn;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schnitt in einer Zauberstunde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Vater sie aus tiefstem Grunde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tausendjähr'gen Eiche aus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 Blitz und Donner, Sturm und Braus.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komm, ich / und spiel' die Flöte an.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 GEHARNISCHTE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Sie leitet uns / euch auf grauser Bahn.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 wandeln / Ihr wandelt durch des Tones Macht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Froh durch des Todes düstre Nacht.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Die Thüren werden nach ihnen zugeschlagen; man sieht Tamino und Pamina wandern; man hört Feuergeprassel, und Windegeheul, manchmal den Ton eines dumpfen Donners, und Wassergeräusch. Tamino bläst seine Flöte; gedämpfte Paucken accompagniren manchmal darunter. Sobald sie vom Feuer heraus kommen, umarmen sie sich, und bleiben in der Mitte.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 wandelten durch Feuergluthen,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Bekämpften muthig die Gefahr.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zu Tamino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 Ton sey Schutz in Wasserfluthen,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wie er es im Feuer war.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Tamino bläst; man sieht sie hinunter steigen, und nach einiger Zeit wieder herauf kommen; sogleich öffnet sich eine Thüre; man sieht einen Eingang in einen Tempel, welcher hell beleuchtet ist. Eine feyerliche Stille. Dieser Anblick muss den vollkommensten Glanz darstellen. Sogleich fällt der Chor unter Trompeten und Paucken ein. Zuvor aber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TAMINO, PAMINA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Götter, welch ein Augenblick!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Gewähret ist uns Isis Glück.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CHOR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Triumph, Triumph! du edles Paar!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Besieget hast du die Gefahr!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Isis Weihe ist nun dein!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Kommt, tretet in den Tempel 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alle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E313C">
      <w:pPr>
        <w:pStyle w:val="Heading3"/>
        <w:rPr>
          <w:color w:val="auto"/>
          <w:lang w:val="de-DE"/>
        </w:rPr>
      </w:pPr>
      <w:bookmarkStart w:id="52" w:name="_Toc270533998"/>
      <w:r w:rsidRPr="00811C92">
        <w:rPr>
          <w:color w:val="auto"/>
          <w:lang w:val="de-DE"/>
        </w:rPr>
        <w:t>NEUNUNDZWANZIGSTER AUFTRITT</w:t>
      </w:r>
      <w:bookmarkEnd w:id="52"/>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Das Theater verwandelt sich wieder in vorigen Garten.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ruft mit seinem Pfeifchen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Papagena! Papagena! Papagena!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Weibchen! Täubchen! meine Schöne!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Vergebens! Ach sie ist verloren!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bin zum Unglück schon geboren.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plauderte, - und das war schlecht,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Darum geschieht es mir schon recht.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Seit ich gekostet diesen Wein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Seit ich das schöne Weibchen sah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brennts im Herzenskämmerlein,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zwickt es hier, so zwickt es da.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Papagena! Herzenstäubchen!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Papagena! liebes Weibchen!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 ist umsonst! Es ist vergebens'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Müde bin ich meines Lebens!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Sterben macht der Lieb' ein End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Wenns im Herzen noch so brennt.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nimmt einen Strick von seiner Mitte</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Diesen Baum da will ich zieren,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Mir an ihm den Hals zuschnüren,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das Leben mir missfällt.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Gute Nacht, du schwarze Welt!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du böse an mir handelst,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Mir kein schönes Kind zubandelst,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ists aus, so sterbe 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Schöne Mädchen, denkt an mich.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Will sich eine um mich Armen,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Eh' ich hänge, noch erbarmen,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Wohl, so lass ichs diesmal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Rufet nur - ja, oder nein!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Keine hört mich; alles stille!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sich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Also ist es euer Wille?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frisch hinauf!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Ende deinen Lebenslauf.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sich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ich warte noch; es sey!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Bis man zählt: Eins, zwey, drey!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pfeift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Eins! </w:t>
      </w:r>
    </w:p>
    <w:p w:rsidR="00F1102C" w:rsidRPr="00811C92" w:rsidRDefault="00F1102C" w:rsidP="00F1102C">
      <w:pPr>
        <w:widowControl w:val="0"/>
        <w:autoSpaceDE w:val="0"/>
        <w:autoSpaceDN w:val="0"/>
        <w:adjustRightInd w:val="0"/>
        <w:rPr>
          <w:rFonts w:cs="Helvetica"/>
          <w:i/>
          <w:iCs/>
          <w:color w:val="auto"/>
          <w:lang w:val="de-DE"/>
        </w:rPr>
      </w:pPr>
      <w:r w:rsidRPr="00811C92">
        <w:rPr>
          <w:rFonts w:cs="Helvetica"/>
          <w:i/>
          <w:iCs/>
          <w:color w:val="auto"/>
          <w:lang w:val="de-DE"/>
        </w:rPr>
        <w:t xml:space="preserve">sieht sich um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pfeift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sich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Zwey ist schon vorbey!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pfeift</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Drey!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sieht sich um</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wohlan, es bleibt dabey,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Weil mich nichts zurücke hält!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Gute Nacht, du falsche Welt!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will sich hängen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fahren herunter.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Halt ein, o Papageno! und sey klug.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Man lebt nur einmal, dies sey dir genug.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habt gut reden, habt gut scherzen;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brennt' es euch, wie mich im Herzen,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Ihr würdet auch nach Mädchen geh'n.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lasse deine Glöckchen klingen;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Dies wird dein Weibchen zu dir bringen.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Narr vergass der Zauberdinge.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Erklinge Glockenspiel, erklinge!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muss mein liebes Mädchen sehn.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Klinget, Glöckchen, klinget!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Schafft mein Mädchen her!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Klinget, Glöckchen, klinget!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Bringt mein Weibchen her!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Unter diesem Schlagen laufen die drey Knaben zu ihrem Flugwerk, und bringen das Weib heraus.</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DREY KNABEN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Komm her, du holdes, liebes Weibchen!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Dem Mann sollst du dein Herzchen weihn!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 wird dich lieben, süsses Weibchen,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 Vater, Freund, und Bruder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 dieses Mannes Eigenthum!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im Auffahren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Papageno, sieh dich um!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Papageno sieht sich um; beyde haben unter dem Ritornell komisches Spiel.</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b/>
          <w:bCs/>
          <w:color w:val="auto"/>
          <w:lang w:val="de-DE"/>
        </w:rPr>
        <w:t>Duetto</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 - Pa - Pa - Pa - Pa - Pa - Papagena!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 - Pa - Pa - Pa - Pa - Pa - 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 - Pa - Pa - Pa - Pa - Pa - Papagena! / 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Bist du mir nun ganz gegeben?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bin ich dir ganz gegeben.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so sey mein liebes Weibchen!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so sey mein Herzenstäubchen!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Welche Freude wird das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die Götter uns bedenken,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Unsrer Liebe Kinder schenken,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So liebe kleine Kinderlein.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Erst einen kleinen 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eine kleine Papagena.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PAPAGENO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wieder einen Papageno.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WEIB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Dann wieder eine Papagena.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BEYDE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ist das höchste der Gefühle,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viele, viele, viele, viele,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 pa, pa, pa, pa, pa, geno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Pa, pa, pa, pa, pa, pa, gena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Der Segen froher Eltern seyn;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Wenn dann die kleinen um sie spielen,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Eltern gleiche Freude fühlen,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Sich ihres Ebenbildes freun.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O welch ein Glück kann grösser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Beyde ab</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9E313C">
      <w:pPr>
        <w:pStyle w:val="Heading3"/>
        <w:rPr>
          <w:color w:val="auto"/>
          <w:lang w:val="de-DE"/>
        </w:rPr>
      </w:pPr>
      <w:bookmarkStart w:id="53" w:name="_Toc270533999"/>
      <w:r w:rsidRPr="00811C92">
        <w:rPr>
          <w:color w:val="auto"/>
          <w:lang w:val="de-DE"/>
        </w:rPr>
        <w:t>DREYSSIGSTER AUFTRITT</w:t>
      </w:r>
      <w:bookmarkEnd w:id="53"/>
      <w:r w:rsidRPr="00811C92">
        <w:rPr>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Der Mohr, die Königinn mit allen ihren Damen, kommen von beyden Versenkungen; sie tragen schwarze Fackeln in der Hand.</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stille! stille! stille! stille!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dringen wir in Tempel 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WEIBER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Nur stille! stille! stille! stille!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Bald dringen wir in Tempel ein.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Fürstinn, halte Wort! - Erfülle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Dein Kind muss meine Gattinn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Ich halte Wort; es ist mein Wille.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WEIBER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Mein / Ihr Kind soll deine Gattin seyn.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Man hört dumpfen Donner, Geräusch von Wasser.</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Doch still, ich höre schrecklich rauschen,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Donnerton und Wasserfall.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KÖNIGINN, DAMEN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Ja, fürchterlich ist dieses Rauschen,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Wie fernen Donners Wiederhall.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MOHR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Nun sind sie in des Tempels Hallen: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ALLE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Dort wollen wir sie überfallen, -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Frömmler tilgen von der Erd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Mit Feuersgluth und mächt'gem Schwert.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Dir, grosse Königinn der Nacht,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Sey unsrer Rache Opfer gebracht.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Man hört den stärksten Accord, Donner, Blitz, Sturm. Sogleich verwandelt sich das ganze Theater in eine Sonne. Sarastro steht erhöht; Tamino, Pamina, beyde in priesterlicher Kleidung. Neben ihnen die ägyptischen Priester auf beyden Seiten. Die drey Knaben halten Blumen.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MOHR, KÖNIGINN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Zerschmettert, zernichtet ist unsere Macht,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Wir alle gestürzet in ewige Nacht.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i/>
          <w:iCs/>
          <w:color w:val="auto"/>
          <w:lang w:val="de-DE"/>
        </w:rPr>
        <w:t>sie versinken</w:t>
      </w:r>
      <w:r w:rsidRPr="00811C92">
        <w:rPr>
          <w:rFonts w:cs="Helvetica"/>
          <w:color w:val="auto"/>
          <w:lang w:val="de-DE"/>
        </w:rPr>
        <w:t xml:space="preserve">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SARASTRO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Die Strahlen der Sonne vertreiben die Nacht,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Zernichten der Heuchler erschlichene Macht. </w:t>
      </w:r>
    </w:p>
    <w:p w:rsidR="00F1102C" w:rsidRPr="00811C92" w:rsidRDefault="00F1102C" w:rsidP="00F1102C">
      <w:pPr>
        <w:widowControl w:val="0"/>
        <w:autoSpaceDE w:val="0"/>
        <w:autoSpaceDN w:val="0"/>
        <w:adjustRightInd w:val="0"/>
        <w:rPr>
          <w:rFonts w:cs="Helvetica"/>
          <w:color w:val="auto"/>
          <w:lang w:val="de-DE"/>
        </w:rPr>
      </w:pP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CHOR VON PRIESTERN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Heil sey euch Geweihten! Ihr drangt durch die Nacht,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Dank sey dir, Osiris und Isis, gebracht! </w:t>
      </w:r>
    </w:p>
    <w:p w:rsidR="00F1102C" w:rsidRPr="00811C92" w:rsidRDefault="00F1102C" w:rsidP="00F1102C">
      <w:pPr>
        <w:widowControl w:val="0"/>
        <w:autoSpaceDE w:val="0"/>
        <w:autoSpaceDN w:val="0"/>
        <w:adjustRightInd w:val="0"/>
        <w:rPr>
          <w:rFonts w:cs="Helvetica"/>
          <w:color w:val="auto"/>
          <w:lang w:val="de-DE"/>
        </w:rPr>
      </w:pPr>
      <w:r w:rsidRPr="00811C92">
        <w:rPr>
          <w:rFonts w:cs="Helvetica"/>
          <w:color w:val="auto"/>
          <w:lang w:val="de-DE"/>
        </w:rPr>
        <w:t xml:space="preserve">Es siegte die Stärke, und krönet zum Lohn </w:t>
      </w:r>
    </w:p>
    <w:p w:rsidR="00F1102C" w:rsidRPr="00811C92" w:rsidRDefault="00F1102C" w:rsidP="00F1102C">
      <w:pPr>
        <w:rPr>
          <w:color w:val="auto"/>
          <w:lang w:val="de-DE"/>
        </w:rPr>
      </w:pPr>
      <w:r w:rsidRPr="00811C92">
        <w:rPr>
          <w:rFonts w:cs="Helvetica"/>
          <w:color w:val="auto"/>
          <w:lang w:val="de-DE"/>
        </w:rPr>
        <w:t>Die Schönheit und Weisheit mit ewiger Kron'.</w:t>
      </w:r>
    </w:p>
    <w:sectPr w:rsidR="00F1102C" w:rsidRPr="00811C92" w:rsidSect="00F1102C">
      <w:foot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B8" w:rsidRPr="009E313C" w:rsidRDefault="002E48B8">
    <w:pPr>
      <w:pStyle w:val="Footer"/>
      <w:rPr>
        <w:lang w:val="de-DE"/>
      </w:rPr>
    </w:pPr>
    <w:r w:rsidRPr="009E313C">
      <w:rPr>
        <w:lang w:val="de-DE"/>
      </w:rPr>
      <w:t>Die Zauberflöte</w:t>
    </w:r>
    <w:r w:rsidRPr="009E313C">
      <w:rPr>
        <w:lang w:val="de-DE"/>
      </w:rPr>
      <w:tab/>
    </w:r>
    <w:r w:rsidRPr="00C24CAD">
      <w:rPr>
        <w:lang w:val="de-DE"/>
      </w:rPr>
      <w:t xml:space="preserve">Seite </w:t>
    </w:r>
    <w:r w:rsidRPr="00C24CAD">
      <w:rPr>
        <w:lang w:val="de-DE"/>
      </w:rPr>
      <w:fldChar w:fldCharType="begin"/>
    </w:r>
    <w:r w:rsidRPr="00C24CAD">
      <w:rPr>
        <w:lang w:val="de-DE"/>
      </w:rPr>
      <w:instrText xml:space="preserve"> PAGE </w:instrText>
    </w:r>
    <w:r>
      <w:rPr>
        <w:lang w:val="de-DE"/>
      </w:rPr>
      <w:fldChar w:fldCharType="separate"/>
    </w:r>
    <w:r w:rsidR="00572CE5">
      <w:rPr>
        <w:noProof/>
        <w:lang w:val="de-DE"/>
      </w:rPr>
      <w:t>2</w:t>
    </w:r>
    <w:r w:rsidRPr="00C24CAD">
      <w:rPr>
        <w:lang w:val="de-DE"/>
      </w:rPr>
      <w:fldChar w:fldCharType="end"/>
    </w:r>
    <w:r w:rsidRPr="00C24CAD">
      <w:rPr>
        <w:lang w:val="de-DE"/>
      </w:rPr>
      <w:t xml:space="preserve"> von </w:t>
    </w:r>
    <w:r w:rsidRPr="00C24CAD">
      <w:rPr>
        <w:lang w:val="de-DE"/>
      </w:rPr>
      <w:fldChar w:fldCharType="begin"/>
    </w:r>
    <w:r w:rsidRPr="00C24CAD">
      <w:rPr>
        <w:lang w:val="de-DE"/>
      </w:rPr>
      <w:instrText xml:space="preserve"> NUMPAGES </w:instrText>
    </w:r>
    <w:r>
      <w:rPr>
        <w:lang w:val="de-DE"/>
      </w:rPr>
      <w:fldChar w:fldCharType="separate"/>
    </w:r>
    <w:r w:rsidR="00572CE5">
      <w:rPr>
        <w:noProof/>
        <w:lang w:val="de-DE"/>
      </w:rPr>
      <w:t>60</w:t>
    </w:r>
    <w:r w:rsidRPr="00C24CAD">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1102C"/>
    <w:rsid w:val="001372A7"/>
    <w:rsid w:val="002E48B8"/>
    <w:rsid w:val="00324E58"/>
    <w:rsid w:val="00572CE5"/>
    <w:rsid w:val="00811C92"/>
    <w:rsid w:val="00960197"/>
    <w:rsid w:val="00972023"/>
    <w:rsid w:val="00995BCF"/>
    <w:rsid w:val="009E313C"/>
    <w:rsid w:val="00A92A2B"/>
    <w:rsid w:val="00AE3B5C"/>
    <w:rsid w:val="00B9518E"/>
    <w:rsid w:val="00C84090"/>
    <w:rsid w:val="00CF40D0"/>
    <w:rsid w:val="00DE30B7"/>
    <w:rsid w:val="00E96817"/>
    <w:rsid w:val="00F1102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CF"/>
    <w:rPr>
      <w:rFonts w:ascii="New Century Schlbk" w:hAnsi="New Century Schlbk"/>
      <w:color w:val="000000"/>
      <w:szCs w:val="24"/>
    </w:rPr>
  </w:style>
  <w:style w:type="paragraph" w:styleId="Heading1">
    <w:name w:val="heading 1"/>
    <w:basedOn w:val="Normal"/>
    <w:next w:val="Normal"/>
    <w:link w:val="Heading1Char"/>
    <w:uiPriority w:val="9"/>
    <w:qFormat/>
    <w:rsid w:val="00F110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110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10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1102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11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102C"/>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rsid w:val="009E313C"/>
    <w:pPr>
      <w:tabs>
        <w:tab w:val="center" w:pos="4320"/>
        <w:tab w:val="right" w:pos="8640"/>
      </w:tabs>
    </w:pPr>
  </w:style>
  <w:style w:type="character" w:customStyle="1" w:styleId="HeaderChar">
    <w:name w:val="Header Char"/>
    <w:basedOn w:val="DefaultParagraphFont"/>
    <w:link w:val="Header"/>
    <w:uiPriority w:val="99"/>
    <w:semiHidden/>
    <w:rsid w:val="009E313C"/>
    <w:rPr>
      <w:rFonts w:ascii="New Century Schlbk" w:hAnsi="New Century Schlbk"/>
      <w:color w:val="000000"/>
      <w:sz w:val="24"/>
      <w:szCs w:val="24"/>
    </w:rPr>
  </w:style>
  <w:style w:type="paragraph" w:styleId="Footer">
    <w:name w:val="footer"/>
    <w:basedOn w:val="Normal"/>
    <w:link w:val="FooterChar"/>
    <w:uiPriority w:val="99"/>
    <w:semiHidden/>
    <w:unhideWhenUsed/>
    <w:rsid w:val="009E313C"/>
    <w:pPr>
      <w:tabs>
        <w:tab w:val="center" w:pos="4320"/>
        <w:tab w:val="right" w:pos="8640"/>
      </w:tabs>
    </w:pPr>
  </w:style>
  <w:style w:type="character" w:customStyle="1" w:styleId="FooterChar">
    <w:name w:val="Footer Char"/>
    <w:basedOn w:val="DefaultParagraphFont"/>
    <w:link w:val="Footer"/>
    <w:uiPriority w:val="99"/>
    <w:semiHidden/>
    <w:rsid w:val="009E313C"/>
    <w:rPr>
      <w:rFonts w:ascii="New Century Schlbk" w:hAnsi="New Century Schlbk"/>
      <w:color w:val="000000"/>
      <w:sz w:val="24"/>
      <w:szCs w:val="24"/>
    </w:rPr>
  </w:style>
  <w:style w:type="paragraph" w:styleId="TOC1">
    <w:name w:val="toc 1"/>
    <w:basedOn w:val="Normal"/>
    <w:next w:val="Normal"/>
    <w:autoRedefine/>
    <w:uiPriority w:val="39"/>
    <w:semiHidden/>
    <w:unhideWhenUsed/>
    <w:rsid w:val="00C84090"/>
    <w:rPr>
      <w:sz w:val="28"/>
    </w:rPr>
  </w:style>
  <w:style w:type="paragraph" w:styleId="TOC2">
    <w:name w:val="toc 2"/>
    <w:basedOn w:val="Normal"/>
    <w:next w:val="Normal"/>
    <w:autoRedefine/>
    <w:uiPriority w:val="39"/>
    <w:semiHidden/>
    <w:unhideWhenUsed/>
    <w:rsid w:val="00DE30B7"/>
    <w:pPr>
      <w:ind w:left="240"/>
    </w:pPr>
  </w:style>
  <w:style w:type="paragraph" w:styleId="TOC3">
    <w:name w:val="toc 3"/>
    <w:basedOn w:val="Normal"/>
    <w:next w:val="Normal"/>
    <w:autoRedefine/>
    <w:uiPriority w:val="39"/>
    <w:semiHidden/>
    <w:unhideWhenUsed/>
    <w:rsid w:val="00C84090"/>
    <w:pPr>
      <w:ind w:left="480"/>
    </w:pPr>
    <w:rPr>
      <w:sz w:val="16"/>
    </w:rPr>
  </w:style>
  <w:style w:type="paragraph" w:styleId="TOC4">
    <w:name w:val="toc 4"/>
    <w:basedOn w:val="Normal"/>
    <w:next w:val="Normal"/>
    <w:autoRedefine/>
    <w:uiPriority w:val="39"/>
    <w:semiHidden/>
    <w:unhideWhenUsed/>
    <w:rsid w:val="00DE30B7"/>
    <w:pPr>
      <w:ind w:left="720"/>
    </w:pPr>
  </w:style>
  <w:style w:type="paragraph" w:styleId="TOC5">
    <w:name w:val="toc 5"/>
    <w:basedOn w:val="Normal"/>
    <w:next w:val="Normal"/>
    <w:autoRedefine/>
    <w:uiPriority w:val="39"/>
    <w:semiHidden/>
    <w:unhideWhenUsed/>
    <w:rsid w:val="00DE30B7"/>
    <w:pPr>
      <w:ind w:left="960"/>
    </w:pPr>
  </w:style>
  <w:style w:type="paragraph" w:styleId="TOC6">
    <w:name w:val="toc 6"/>
    <w:basedOn w:val="Normal"/>
    <w:next w:val="Normal"/>
    <w:autoRedefine/>
    <w:uiPriority w:val="39"/>
    <w:semiHidden/>
    <w:unhideWhenUsed/>
    <w:rsid w:val="00DE30B7"/>
    <w:pPr>
      <w:ind w:left="1200"/>
    </w:pPr>
  </w:style>
  <w:style w:type="paragraph" w:styleId="TOC7">
    <w:name w:val="toc 7"/>
    <w:basedOn w:val="Normal"/>
    <w:next w:val="Normal"/>
    <w:autoRedefine/>
    <w:uiPriority w:val="39"/>
    <w:semiHidden/>
    <w:unhideWhenUsed/>
    <w:rsid w:val="00DE30B7"/>
    <w:pPr>
      <w:ind w:left="1440"/>
    </w:pPr>
  </w:style>
  <w:style w:type="paragraph" w:styleId="TOC8">
    <w:name w:val="toc 8"/>
    <w:basedOn w:val="Normal"/>
    <w:next w:val="Normal"/>
    <w:autoRedefine/>
    <w:uiPriority w:val="39"/>
    <w:semiHidden/>
    <w:unhideWhenUsed/>
    <w:rsid w:val="00DE30B7"/>
    <w:pPr>
      <w:ind w:left="1680"/>
    </w:pPr>
  </w:style>
  <w:style w:type="paragraph" w:styleId="TOC9">
    <w:name w:val="toc 9"/>
    <w:basedOn w:val="Normal"/>
    <w:next w:val="Normal"/>
    <w:autoRedefine/>
    <w:uiPriority w:val="39"/>
    <w:semiHidden/>
    <w:unhideWhenUsed/>
    <w:rsid w:val="00DE30B7"/>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12809</Words>
  <Characters>73012</Characters>
  <Application>Microsoft Macintosh Word</Application>
  <DocSecurity>0</DocSecurity>
  <Lines>608</Lines>
  <Paragraphs>146</Paragraphs>
  <ScaleCrop>false</ScaleCrop>
  <HeadingPairs>
    <vt:vector size="2" baseType="variant">
      <vt:variant>
        <vt:lpstr>Title</vt:lpstr>
      </vt:variant>
      <vt:variant>
        <vt:i4>1</vt:i4>
      </vt:variant>
    </vt:vector>
  </HeadingPairs>
  <TitlesOfParts>
    <vt:vector size="1" baseType="lpstr">
      <vt:lpstr/>
    </vt:vector>
  </TitlesOfParts>
  <Company>Udel/Osher Institute//Wilmington</Company>
  <LinksUpToDate>false</LinksUpToDate>
  <CharactersWithSpaces>89663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12</cp:revision>
  <cp:lastPrinted>2014-08-25T01:13:00Z</cp:lastPrinted>
  <dcterms:created xsi:type="dcterms:W3CDTF">2014-08-25T00:04:00Z</dcterms:created>
  <dcterms:modified xsi:type="dcterms:W3CDTF">2014-08-25T13:17:00Z</dcterms:modified>
</cp:coreProperties>
</file>